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18DCA" w14:textId="77777777" w:rsidR="00AD67C0" w:rsidRPr="0071301C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71301C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71301C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71301C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71301C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2F535A13" w:rsidR="00AD67C0" w:rsidRPr="0071301C" w:rsidRDefault="006C5B78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>
        <w:rPr>
          <w:rFonts w:ascii="GHEA Grapalat" w:hAnsi="GHEA Grapalat" w:cs="Arial"/>
          <w:b/>
          <w:lang w:val="es-ES"/>
        </w:rPr>
        <w:t>«ԻՆՏԵՐԱԿՏԻՎ ՍՄԱՐԹ ՏԵԽՆՈԼՈՋԻԵՍ» ՍՊ ընկերությունն</w:t>
      </w:r>
      <w:r w:rsidR="00AD67C0" w:rsidRPr="0071301C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</w:t>
      </w:r>
      <w:r w:rsidR="00D30C59" w:rsidRPr="0071301C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ԿԾԿԾԻԳ-ԷԱՃԱՊՁԲ-25/21</w:t>
      </w:r>
      <w:r w:rsidR="00153216" w:rsidRPr="006C5B78">
        <w:rPr>
          <w:rFonts w:ascii="GHEA Grapalat" w:hAnsi="GHEA Grapalat" w:cs="Arial"/>
          <w:color w:val="000000" w:themeColor="text1"/>
          <w:sz w:val="24"/>
          <w:szCs w:val="24"/>
          <w:lang w:val="en-AU"/>
        </w:rPr>
        <w:t xml:space="preserve"> </w:t>
      </w:r>
      <w:r w:rsidR="00AD67C0" w:rsidRPr="0071301C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71301C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="00AD67C0" w:rsidRPr="0071301C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588"/>
        <w:gridCol w:w="3827"/>
        <w:gridCol w:w="3113"/>
        <w:gridCol w:w="6095"/>
      </w:tblGrid>
      <w:tr w:rsidR="0071301C" w:rsidRPr="0071301C" w14:paraId="6F1EB328" w14:textId="6BB3E7DE" w:rsidTr="00524061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71301C" w:rsidRDefault="00394722" w:rsidP="00345F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58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71301C" w:rsidRDefault="00394722" w:rsidP="00345F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035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71301C" w:rsidRDefault="00394722" w:rsidP="00345F5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71301C" w:rsidRPr="0071301C" w14:paraId="1F479F35" w14:textId="160A4DAB" w:rsidTr="00524061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71301C" w:rsidRDefault="00394722" w:rsidP="00345F5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1A8BB9AA" w14:textId="77777777" w:rsidR="00394722" w:rsidRPr="0071301C" w:rsidRDefault="00394722" w:rsidP="00345F5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71301C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9208" w:type="dxa"/>
            <w:gridSpan w:val="2"/>
            <w:shd w:val="clear" w:color="auto" w:fill="A8D08D" w:themeFill="accent6" w:themeFillTint="99"/>
            <w:vAlign w:val="center"/>
          </w:tcPr>
          <w:p w14:paraId="42D82BE6" w14:textId="304B5A3C" w:rsidR="00394722" w:rsidRPr="0071301C" w:rsidRDefault="00D67D06" w:rsidP="00D67D0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lang w:val="es-ES"/>
              </w:rPr>
              <w:t>«ԻՆՏԵՐԱԿՏԻՎ ՍՄԱՐԹ ՏԵԽՆՈԼՈՋԻԵՍ» ՍՊ ընկերության</w:t>
            </w:r>
            <w:r>
              <w:rPr>
                <w:rFonts w:ascii="GHEA Grapalat" w:hAnsi="GHEA Grapalat" w:cs="Arial"/>
                <w:b/>
                <w:lang w:val="hy-AM"/>
              </w:rPr>
              <w:t xml:space="preserve"> </w:t>
            </w:r>
            <w:r w:rsidR="00394722" w:rsidRPr="0071301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կողմից առաջարկվող</w:t>
            </w:r>
          </w:p>
        </w:tc>
      </w:tr>
      <w:tr w:rsidR="0071301C" w:rsidRPr="0071301C" w14:paraId="54C1EC75" w14:textId="77777777" w:rsidTr="00524061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71301C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auto"/>
            <w:vAlign w:val="center"/>
          </w:tcPr>
          <w:p w14:paraId="3972E6A0" w14:textId="77777777" w:rsidR="00394722" w:rsidRPr="0071301C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78DD6768" w14:textId="77777777" w:rsidR="00394722" w:rsidRPr="00D67D06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113" w:type="dxa"/>
            <w:shd w:val="clear" w:color="auto" w:fill="A8D08D" w:themeFill="accent6" w:themeFillTint="99"/>
            <w:vAlign w:val="center"/>
          </w:tcPr>
          <w:p w14:paraId="60D4FB83" w14:textId="5979C19B" w:rsidR="00394722" w:rsidRPr="0071301C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71301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6095" w:type="dxa"/>
            <w:shd w:val="clear" w:color="auto" w:fill="A8D08D" w:themeFill="accent6" w:themeFillTint="99"/>
            <w:vAlign w:val="center"/>
          </w:tcPr>
          <w:p w14:paraId="4D776851" w14:textId="2D2C4055" w:rsidR="00394722" w:rsidRPr="0071301C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71301C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71301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71301C" w:rsidRPr="008220BD" w14:paraId="2FBED623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2801DEF7" w:rsidR="00D30C59" w:rsidRPr="0071301C" w:rsidRDefault="00D30C59" w:rsidP="00D30C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C410653" w14:textId="4C324ED4" w:rsidR="00D30C59" w:rsidRPr="0071301C" w:rsidRDefault="00D30C59" w:rsidP="00D30C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Սպիրտային ջերմաչափ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CCB656B" w14:textId="41E3D321" w:rsidR="00D30C59" w:rsidRPr="0071301C" w:rsidRDefault="00D30C59" w:rsidP="00D30C5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Սանդղակի տիրույթը: 0 - 150°C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մինիմալ քայլը: 1°C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3113" w:type="dxa"/>
            <w:vAlign w:val="center"/>
          </w:tcPr>
          <w:p w14:paraId="6869279D" w14:textId="77777777" w:rsidR="008D6753" w:rsidRPr="00432F49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32F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JN-Alcohol thermomete150</w:t>
            </w:r>
          </w:p>
          <w:p w14:paraId="1CA7D1C1" w14:textId="77777777" w:rsidR="00526E20" w:rsidRPr="006C5B78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2F3CB7E2" w14:textId="39192720" w:rsidR="00526E20" w:rsidRPr="00526E20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7EDEE7F7" w14:textId="72A72FFD" w:rsidR="00D30C59" w:rsidRPr="0071301C" w:rsidRDefault="00345F53" w:rsidP="006C5B7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345F5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Սանդղակի տիրույթը: 0 - 150°C</w:t>
            </w:r>
            <w:r w:rsidRPr="00345F5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</w:t>
            </w:r>
            <w:r w:rsidR="00D67D0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մինիմալ </w:t>
            </w:r>
            <w:r w:rsidRPr="00345F5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քայլը: 1°C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345F5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–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</w:tr>
      <w:tr w:rsidR="0071301C" w:rsidRPr="008220BD" w14:paraId="704A4020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6FAF4938" w:rsidR="00D30C59" w:rsidRPr="0071301C" w:rsidRDefault="00D30C59" w:rsidP="00D30C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8A92A54" w14:textId="2FB76C6F" w:rsidR="00D30C59" w:rsidRPr="0071301C" w:rsidRDefault="00D30C59" w:rsidP="00D30C5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ֆիլտրով և պոմպով ակվարիում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4F6A6FF" w14:textId="4A361D56" w:rsidR="00D30C59" w:rsidRPr="0071301C" w:rsidRDefault="00D30C59" w:rsidP="00D30C5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37-50լ, նվազագույն չափերը 50 x 25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30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Ջրի ֆիլտր մոտավորապես 100 լ/ժ ջրի ֆիլտրման արագությամբ, օդի պոմպ -110-130 լ/ժ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3113" w:type="dxa"/>
            <w:vAlign w:val="center"/>
          </w:tcPr>
          <w:p w14:paraId="26FDB39A" w14:textId="77777777" w:rsidR="00D30C59" w:rsidRPr="006C5B78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V-Aquarium0029</w:t>
            </w:r>
          </w:p>
          <w:p w14:paraId="64B6F007" w14:textId="77777777" w:rsidR="00526E20" w:rsidRPr="006C5B78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5B009168" w14:textId="5A279132" w:rsidR="00526E20" w:rsidRPr="00526E20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</w:tcPr>
          <w:p w14:paraId="09727C9A" w14:textId="77777777" w:rsidR="008A1BFF" w:rsidRPr="006C5B78" w:rsidRDefault="008A1BFF" w:rsidP="006C5B7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37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լ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ֆիլտր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100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ֆիլտրման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արագությամբ</w:t>
            </w:r>
          </w:p>
          <w:p w14:paraId="2ED608F1" w14:textId="1C7E9D68" w:rsidR="00345F53" w:rsidRPr="00432F49" w:rsidRDefault="008A1BFF" w:rsidP="006C5B7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պոմպ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-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110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</w:tr>
      <w:tr w:rsidR="008A1BFF" w:rsidRPr="0071301C" w14:paraId="2CAB790C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2032473E" w:rsidR="008A1BFF" w:rsidRPr="0071301C" w:rsidRDefault="008A1BFF" w:rsidP="008A1B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E5A8C52" w14:textId="18154EF9" w:rsidR="008A1BFF" w:rsidRPr="0071301C" w:rsidRDefault="008A1BFF" w:rsidP="008A1B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 մանրադիտակ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DA260C1" w14:textId="3E2C56DA" w:rsidR="008A1BFF" w:rsidRPr="0071301C" w:rsidRDefault="008A1BFF" w:rsidP="008A1B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Պայծառ տեսադաշտ, երկշերտ առարկայական սեղանիկով  բինօկուլյար մանրադիտակ, օբյեկտիվները՝ 4x, 10x, 40x, 100x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Լուսավորություն: Լույսի աղբյուրի տեսակը՝ սպիտակ LED; լույսի ինտենսիվության կարգավորմամբ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Ֆոկուսավորում. կոպիտ և նուրբ ֆուկուսավորման պտուտակային մեխանիզմ (աստիճանավոր, 0,002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մմ), վերևից  արգելակիչով, որը կանխում է  օբյեկտիվի և նմուշի միջև հպումը: Կոպիտ ֆուկուսավորման կոճակի լարվածությունը կարելի է կարգավորել: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Առարկայական սեղանիկը՝ երկշերտ մեխանիկական, սահող, չափը՝ մոտ 125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116 մմ, X-Y շարժման միջակայքը մոտ 76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30: Նմուշի բռնիչ մեկ սլայդի համար:                                                                                          Վերնիերի սանդղակ երկու առանցքների վրա, ճշտությունը 0,1 մմ: Ծայրափողը պտտվող է, կարող է կրել չորս օբյեկտիվ: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Օկուլյարը կրող հատվածը պտտվող է, 30° թեքությամբ և պտտման  360°անկյունով: Դիոպտրիային շտկումը ձախ օկուլյարի համար, միջբբային հեռավորությունը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 48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-75 մմ: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Օկուլյարները՝ լայնադաշտ, WF10X/18 18 մմ տեսադաշտով: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Կոնդենսատոր՝ Abbe կոնդենսատոր, N.A. 1.25 նախապես կենտրոնադրված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Լրապիտույք՝ Օգտագործման ուղեցույց ձեռնարկ հայերեն լեզվով և ծածկոց փուշուց պաշտպանելու համար: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-Օկուլյար սանդղակով 10x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111A0F27" w14:textId="63888EE9" w:rsidR="007B14A6" w:rsidRPr="00526E20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XSP-104</w:t>
            </w:r>
          </w:p>
          <w:p w14:paraId="6E4C3D57" w14:textId="61FB21D6" w:rsidR="007B14A6" w:rsidRPr="006C5B78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Ningbo Zhanjing Optical Instruments CO.LTD</w:t>
            </w:r>
          </w:p>
          <w:p w14:paraId="3AE1EC64" w14:textId="062B93A4" w:rsidR="007B14A6" w:rsidRPr="007B14A6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11082208" w14:textId="77777777" w:rsidR="008A1BFF" w:rsidRPr="006C5B78" w:rsidRDefault="008A1BFF" w:rsidP="006C5B78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Պայծառ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տեսադաշտ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երկշերտ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առարկայական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սեղանիկով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մանրադիտակ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օբյեկտիվները՝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4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10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40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100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Լուսավորություն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Լույսի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աղբյուրի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տեսակը՝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սպիտակ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LED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;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լույսի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ինտենսիվության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կարգավորմամբ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Ֆոկուսավորում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կոպիտ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նուրբ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ֆուկուսավորման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պտուտակային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մեխանիզմ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աստիճանավոր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0,002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վերևից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արգելակիչով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որը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կանխում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օբյեկտիվի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նմուշի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միջև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հպումը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Կոպիտ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ֆուկուսավորման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կոճակի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լարվածությունը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կարելի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կարգավորել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Առարկայական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սեղանիկը՝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երկշերտ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մեխանիկական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սահող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չափը՝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125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116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Y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շարժման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միջակայքը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76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30: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Նմուշի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բռնիչ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սլայդի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                                                                                       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Վերնիերի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երկու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առանցքների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վրա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ճշտությունը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0,1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Ծայրափողը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պտտվող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կարող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կրել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չորս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օբյեկտիվ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Օկուլյարը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կրող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հատվածը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պտտվող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30°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թեքությամբ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պտտման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360°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անկյունով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Դիոպտրիային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շտկումը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ձախ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օկուլյարի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միջբբային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հեռավորությունը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48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-75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Օկուլյարները՝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լայնադաշտ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WF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/18 18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տեսադաշտով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Կոնդենսատոր՝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Abbe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N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A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. 1.25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նախապես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կենտրոնադրված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Լրապիտույք՝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Օգտագործման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ուղեցույց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ձեռնարկ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լեզվով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ծածկոց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փուշուց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պաշտպանելու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Օկուլյար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սանդղակով</w:t>
            </w:r>
            <w:r w:rsidRPr="007B14A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C5B7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C5B7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C5B7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6C5B7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</w:p>
          <w:p w14:paraId="009D7381" w14:textId="41DD12CB" w:rsidR="009A075C" w:rsidRPr="0071301C" w:rsidRDefault="009A075C" w:rsidP="006C5B7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8A1BFF" w:rsidRPr="0071301C" w14:paraId="1949CFFB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6F7B4648" w:rsidR="008A1BFF" w:rsidRPr="0071301C" w:rsidRDefault="008A1BFF" w:rsidP="008A1BF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38ABD4F" w14:textId="3A7309CD" w:rsidR="008A1BFF" w:rsidRPr="0071301C" w:rsidRDefault="008A1BFF" w:rsidP="008A1B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Ստերեոմանրադիտակ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C8D2024" w14:textId="7745AFA0" w:rsidR="008A1BFF" w:rsidRPr="0071301C" w:rsidRDefault="008A1BFF" w:rsidP="008A1B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20x և 40x ստերեո խոշորացում, բարձրորակ լայնադաշտ օպտիկական ապակյա ոսպնյակներ, լայնադաշտ բինօկուլյար գլուխ, ամուր մետաղական  սյունով,  ներկառուցված ընկնող (վերևից) և թափանցնող (ներքևից) լույսի աղբյուրներով: Հայերեն լեզվով օգտագործման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ուղեցույց: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64D9F58A" w14:textId="3AFA0A8C" w:rsidR="00526E20" w:rsidRPr="00526E20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XT-3C</w:t>
            </w:r>
          </w:p>
          <w:p w14:paraId="07627690" w14:textId="4E1A5FCC" w:rsidR="00526E20" w:rsidRPr="00526E20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Ningbo Zhanjing Optical Instruments CO.LTD</w:t>
            </w:r>
          </w:p>
          <w:p w14:paraId="4D16F7DE" w14:textId="332B8660" w:rsidR="008A1BFF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052FE3FB" w14:textId="5FA8AF1D" w:rsidR="008A1BFF" w:rsidRPr="0071301C" w:rsidRDefault="009A075C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20x և 40x ստերեո խոշորացում, բարձրորակ լայնադաշտ օպտիկական ապակյա ոսպնյակներ, լայնադաշտ բինօկուլյար գլուխ, ամուր մետաղական  սյունով,  ներկառուցված ընկնող (վերևից) և թափանցնող (ներքևից) լույսի աղբյուրներով: Հայերեն լեզվով օգտագործման ուղեցույց: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C5B78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6C5B7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8A1BFF" w:rsidRPr="008220BD" w14:paraId="0D1FDDF6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1A7724C1" w:rsidR="008A1BFF" w:rsidRPr="0071301C" w:rsidRDefault="008A1BFF" w:rsidP="008A1BF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1793DAF" w14:textId="4306767B" w:rsidR="008A1BFF" w:rsidRPr="0071301C" w:rsidRDefault="008A1BFF" w:rsidP="008A1B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Սեղանիկի միկրոմետր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34051FE" w14:textId="08A99C81" w:rsidR="008A1BFF" w:rsidRPr="0071301C" w:rsidRDefault="008A1BFF" w:rsidP="008A1B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 մանրադիտակի համար: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  <w:tc>
          <w:tcPr>
            <w:tcW w:w="3113" w:type="dxa"/>
            <w:vAlign w:val="center"/>
          </w:tcPr>
          <w:p w14:paraId="45E99FBC" w14:textId="77777777" w:rsidR="008A1BFF" w:rsidRPr="006C5B78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XSP-104-micrometer</w:t>
            </w:r>
          </w:p>
          <w:p w14:paraId="3BA7932A" w14:textId="77777777" w:rsidR="00526E20" w:rsidRPr="00526E20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Ningbo Zhanjing Optical Instruments CO.LTD</w:t>
            </w:r>
          </w:p>
          <w:p w14:paraId="65965B02" w14:textId="487C7B3D" w:rsidR="00526E20" w:rsidRPr="00526E20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42E3E7B" w14:textId="41141AB3" w:rsidR="008A1BFF" w:rsidRPr="006C5B78" w:rsidRDefault="009A075C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Բինօկուլյար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մանրադիտակի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Չի պահանջվում</w:t>
            </w:r>
          </w:p>
        </w:tc>
      </w:tr>
      <w:tr w:rsidR="008A1BFF" w:rsidRPr="008220BD" w14:paraId="09E65620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1EDCEF72" w:rsidR="008A1BFF" w:rsidRPr="0071301C" w:rsidRDefault="008A1BFF" w:rsidP="008A1BF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A332600" w14:textId="0C026FD4" w:rsidR="008A1BFF" w:rsidRPr="0071301C" w:rsidRDefault="008A1BFF" w:rsidP="008A1BF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A075C">
              <w:rPr>
                <w:rFonts w:ascii="GHEA Grapalat" w:hAnsi="GHEA Grapalat"/>
                <w:color w:val="000000" w:themeColor="text1"/>
                <w:sz w:val="20"/>
                <w:szCs w:val="20"/>
                <w:highlight w:val="yellow"/>
              </w:rPr>
              <w:t>Արյան գլյուկոմետր և փորձաթերթիկներ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745C823" w14:textId="1EF37273" w:rsidR="008A1BFF" w:rsidRPr="0071301C" w:rsidRDefault="008A1BFF" w:rsidP="008A1BF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Գլյուկոզի որոշման միջակայքը՝ 20-600 մգ/դլ, Արդյունքի չափաբերում՝ պլազմային համարժեք, փորձարկման ժամանակը՝ 5 վայրկյան, նմուշի չափը՝ 0,6 մկլ, աշխատանքային ջերմաստիճանը՝ 5°C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45°C, աշխատանքային խոնավությունը՝ 10-90% RH, հիշողությունը՝ առնվազն 200 թեստ, մարտկոցի տեսակը՝ 3V Li-Battery (CR2032 կամ համարժեք) X 1, մարտկոցի կյանքը - 1000 չափում, հաշվիչի չափերը՝ 85 X 52 X 15 մմ, LCD չափը՝ 42 X 39 մմ, հաշվիչի քաշը՝ մոտ 50 գ, թեստ-երիզներ,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հատ: Հայերեն լեզվով օգտագործման ուղեցույց: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4181CFB8" w14:textId="77777777" w:rsidR="008A1BFF" w:rsidRPr="006C5B78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V-Glucometer0069</w:t>
            </w:r>
          </w:p>
          <w:p w14:paraId="50B48640" w14:textId="77777777" w:rsidR="00526E20" w:rsidRPr="006C5B78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6B1B9D2F" w14:textId="25737F78" w:rsidR="00526E20" w:rsidRPr="00526E20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1D6A164D" w14:textId="7E011BC1" w:rsidR="008A1BFF" w:rsidRPr="006C5B78" w:rsidRDefault="009A075C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Գլյուկոզի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որոշման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միջակայքը՝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20-600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մգ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Արդյունքի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չափաբերում՝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պլազմային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համարժեք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փորձարկման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ժամանակը՝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վայրկյան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նմուշի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0,6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աշխատանքային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ջերմաստիճանը՝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5°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45°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աշխատանքային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խոնավությունը՝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10-90%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RH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հիշողությունը՝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200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թեստ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մարտկոցի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տեսակը՝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Li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Battery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CR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2032 )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մարտկոցի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կյանքը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- 1000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հաշվիչի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85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LCD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42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39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հաշվիչի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քաշը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թեստ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երիզներ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լեզվով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ուղեցույց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67D0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D67D0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67D0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D67D0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67D0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D67D0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D67D0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D67D0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D67D0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BB178E" w:rsidRPr="0071301C" w14:paraId="3EA6865C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7CADA50F" w:rsidR="00BB178E" w:rsidRPr="0071301C" w:rsidRDefault="00BB178E" w:rsidP="00BB178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DCA8EAB" w14:textId="6314E0BA" w:rsidR="00BB178E" w:rsidRPr="0071301C" w:rsidRDefault="00BB178E" w:rsidP="00BB178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Դասարանային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էլեկտրաֆորեզի  լաբորատորիա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ED02A43" w14:textId="5B3B2AA2" w:rsidR="00BB178E" w:rsidRPr="0071301C" w:rsidRDefault="00BB178E" w:rsidP="00BB178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Էլեկտրաֆորեզի լրիվ համակարգ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1. Էլեկտրաֆորեզի ապարատ) UV-թափանցիկ հատակ, սանրիկի 2 դիրք, գելի չափը՝ 10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սմ; Պատրաստված է ուլտրամանուշակագույն և քիմիական դիմացկուն օրգանական ապակուց: Ունի անվտանգության խրոց, ինտեգրված հոսանքի միացումներով և 12 գրպանով սանրիկ: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2. Էլեկտրոֆորեզի էլեկտրասնուցում՝ հաստատուն հոսանքամատակարարում ինչպես ԴՆԹ-ի, այնպես էլ սպիտակուցների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բաժանման համար: Կարգավորվող ելքային լարում, ժամաչափիչ ազդանշանային գործառույթով, առնվազն երկու ելք՝ միաժամանակ առնվազն 2 էլեկտրոֆորեզի խցիկների միացման համար։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ելքային լարումը` 300 Վ (50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 քայլով),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ելքային հոսանք՝ 400 մԱ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Առավելագույն հզորություն` 60 Վտ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Մուտքի լարումը` ~100-240 Վ, ՓՀ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Ժամաչափիչ՝ 1-999 րոպե, ազդանշանային գործառույթով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Գելի տեսողականացման սարք- կրկնակի LED կապույտ/սպիտակ լույսով տրանսիլյումինատոր դեղին ֆիլտրով լրապիտույքով: Կապույտ LED-ի ճառագայթման առավելագույն ալիքի երկարությունը՝ 470նմ: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4. Գելային էլեկտրաֆորեզի հավաքածու ԴՆԹ-ի ներկման GelGreen® ներկանյութով, աշխատանքի ընթացքի հանգամանալից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հայերեն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նկարագրությամբ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Նախատեսված առնվազն  8 փորձի համար: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5. Օգտագործման ուղեցույց հայերեն լեզվով: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2BD81481" w14:textId="7DDFF162" w:rsidR="00D12C01" w:rsidRPr="008D6753" w:rsidRDefault="00D12C01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12C0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Electrophoresis Chamber S</w:t>
            </w:r>
          </w:p>
          <w:p w14:paraId="3AFF66DA" w14:textId="08C1D5ED" w:rsidR="00931A80" w:rsidRPr="008D6753" w:rsidRDefault="00931A8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A8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DC Power Supply 0 – 300 V, 0 – 400 mA</w:t>
            </w:r>
          </w:p>
          <w:p w14:paraId="0975CEC0" w14:textId="2C1FCDD0" w:rsidR="00931A80" w:rsidRPr="00931A80" w:rsidRDefault="00931A8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31A8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Dual LED Blue/White Light Transilluminator</w:t>
            </w:r>
          </w:p>
          <w:p w14:paraId="0300E743" w14:textId="1B976C69" w:rsidR="00D12C01" w:rsidRPr="00D12C01" w:rsidRDefault="00D12C01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  <w:p w14:paraId="7DD6EFA1" w14:textId="1A7AA99A" w:rsidR="00AD48D5" w:rsidRPr="008D6753" w:rsidRDefault="00AD48D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75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3B Scientific</w:t>
            </w:r>
          </w:p>
          <w:p w14:paraId="42CFE140" w14:textId="074A0BEB" w:rsidR="00AD48D5" w:rsidRPr="006C5B78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Գերմանիա</w:t>
            </w:r>
          </w:p>
          <w:p w14:paraId="0438E699" w14:textId="77777777" w:rsidR="00526E20" w:rsidRPr="006C5B78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  <w:p w14:paraId="7E1C564C" w14:textId="5AEDD391" w:rsidR="00526E20" w:rsidRPr="00526E20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V-DNA Electrophoresis</w:t>
            </w:r>
          </w:p>
          <w:p w14:paraId="06A5573A" w14:textId="7AD5FB73" w:rsidR="00526E20" w:rsidRPr="00526E20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62F214CB" w14:textId="6AD992DD" w:rsidR="00AD48D5" w:rsidRPr="006C5B78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bottom"/>
          </w:tcPr>
          <w:p w14:paraId="3AA6CE3F" w14:textId="77777777" w:rsidR="00BB178E" w:rsidRPr="00D67D06" w:rsidRDefault="00BB178E" w:rsidP="0004740B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Էլեկտրաֆորեզի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լրիվ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1.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Էլեկտրաֆորեզի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ապարատ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)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UV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թափանցիկ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հատակ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սանրիկի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դիրք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գելի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չափը՝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;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Պատրաստված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ուլտրամանուշակագույն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քիմիական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դիմացկուն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օրգանական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Ունի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անվտանգության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խրոց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ինտեգրված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հոսանքի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միացումներով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գրպանով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սանրիկ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2.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Էլեկտրոֆորեզի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էլեկտրասնուցում՝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հոսանքամատակարարում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ինչպես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այնպես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սպիտակուցների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բաժանման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Կարգավորվող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ելքային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լարում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ժամաչափիչ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ազդանշանային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գործառույթով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երկու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ելք՝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միաժամանակ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էլեկտրոֆորեզի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խցիկների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միացման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համար։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ելքային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լարումը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` 300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(50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քայլով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ելքային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հոսանք՝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400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Առավելագույն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հզորություն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` 60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Վտ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Մուտքի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լարումը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` 100-240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ՓՀ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Ժամաչափիչ՝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1-999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րոպե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ազդանշանային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գործառույթով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3.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Գելի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տեսողականացման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կրկնակի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LED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կապույտ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սպիտակ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լույսով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տրանսիլյումինատոր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դեղին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ֆիլտրով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լրապիտույքով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Կապույտ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LED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ճառագայթման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ալիքի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երկարությունը՝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470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նմ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4.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Գելային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էլեկտրաֆորեզի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ներկման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GelGreen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®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ներկանյութով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աշխատանքի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ընթացքի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հանգամանալից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հայերեն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նկարագրությամբ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Նախատեսված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8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5.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Օգտագործման ուղեցույց հայերեն լեզվով: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67D0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</w:p>
          <w:p w14:paraId="7C14A262" w14:textId="2C432B98" w:rsidR="00F4562C" w:rsidRPr="0071301C" w:rsidRDefault="00F4562C" w:rsidP="0004740B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67D0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</w:tc>
      </w:tr>
      <w:tr w:rsidR="00BB178E" w:rsidRPr="0071301C" w14:paraId="0F49A69C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1F475892" w:rsidR="00BB178E" w:rsidRPr="0071301C" w:rsidRDefault="00BB178E" w:rsidP="00BB178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0895FE5" w14:textId="7E5376B6" w:rsidR="00BB178E" w:rsidRPr="0071301C" w:rsidRDefault="00BB178E" w:rsidP="00BB178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130A9E9" w14:textId="4C92FAA4" w:rsidR="00BB178E" w:rsidRPr="0071301C" w:rsidRDefault="00BB178E" w:rsidP="00BB178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առավ.՝ մինչև 200 գ, ճշտությունը՝ ±0,01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գ,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Չափաբերում, տարա, չափման միավորների փոխակերպում, Սնուցում՝ 220V/50Hz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698258C5" w14:textId="77777777" w:rsidR="00BB178E" w:rsidRPr="006C5B78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SP-digital balance 200 0.01</w:t>
            </w:r>
          </w:p>
          <w:p w14:paraId="7ABF093B" w14:textId="77777777" w:rsidR="00526E20" w:rsidRPr="006C5B78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Nanjing shunp electronics co.,ltd</w:t>
            </w:r>
          </w:p>
          <w:p w14:paraId="52F321B1" w14:textId="472B9292" w:rsidR="00526E20" w:rsidRPr="006C5B78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9746E2F" w14:textId="26398991" w:rsidR="00956AA6" w:rsidRPr="00D67D06" w:rsidRDefault="00956AA6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մինչև 200 գ, ճշտությունը՝ ±0,01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գ,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Չափաբերում, տարա, չափման միավորների փոխակերպում, Սնուցում՝ 220V/50Hz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67D0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–</w:t>
            </w:r>
          </w:p>
          <w:p w14:paraId="07A503C1" w14:textId="72B3DAE9" w:rsidR="00BB178E" w:rsidRPr="00D67D06" w:rsidRDefault="00956AA6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67D06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D67D06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5460592B" w14:textId="62E85F83" w:rsidR="00956AA6" w:rsidRPr="0071301C" w:rsidRDefault="00956AA6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BB178E" w:rsidRPr="0071301C" w14:paraId="1B17110E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2C1871D9" w:rsidR="00BB178E" w:rsidRPr="0071301C" w:rsidRDefault="00BB178E" w:rsidP="00BB178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9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83582FD" w14:textId="2F5BE0DB" w:rsidR="00BB178E" w:rsidRPr="0071301C" w:rsidRDefault="00BB178E" w:rsidP="00BB178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կշեռք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5DA36C0" w14:textId="77777777" w:rsidR="00BB178E" w:rsidRPr="0071301C" w:rsidRDefault="00BB178E" w:rsidP="00BB178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մաքս.՝ մինչև 500 գ</w:t>
            </w:r>
          </w:p>
          <w:p w14:paraId="7F735184" w14:textId="77777777" w:rsidR="00BB178E" w:rsidRPr="0071301C" w:rsidRDefault="00BB178E" w:rsidP="00BB178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ճշտությունը՝ .±0.1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</w:p>
          <w:p w14:paraId="77EF03F7" w14:textId="060B3921" w:rsidR="00BB178E" w:rsidRPr="0071301C" w:rsidRDefault="00BB178E" w:rsidP="00BB178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չափաբերում, տարա, չափման միավորների փոխակերպում, սնուցում` 220V/50Hz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2C7DD888" w14:textId="7D8A1A6B" w:rsidR="00526E20" w:rsidRPr="006C5B78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SP-digital balance 500 0.1</w:t>
            </w:r>
          </w:p>
          <w:p w14:paraId="2CC88702" w14:textId="4F73E750" w:rsidR="00526E20" w:rsidRPr="00526E20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Nanjing shunp electronics co.,ltd</w:t>
            </w:r>
          </w:p>
          <w:p w14:paraId="277815B1" w14:textId="18875BFE" w:rsidR="00BB178E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16C828B" w14:textId="7307510D" w:rsidR="00956AA6" w:rsidRPr="0071301C" w:rsidRDefault="00956AA6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 մինչև 500 գ</w:t>
            </w:r>
          </w:p>
          <w:p w14:paraId="5AD8D082" w14:textId="77777777" w:rsidR="00956AA6" w:rsidRPr="0071301C" w:rsidRDefault="00956AA6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ճշտությունը՝ .±0.1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</w:p>
          <w:p w14:paraId="2D9AD173" w14:textId="12AD743B" w:rsidR="00BB178E" w:rsidRPr="00E80AD3" w:rsidRDefault="00956AA6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չափաբերում, տարա, չափման միավորների փոխակերպում, սնուցում` 220V/50Hz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E80AD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</w:p>
          <w:p w14:paraId="2350A878" w14:textId="685BBD70" w:rsidR="00956AA6" w:rsidRPr="00E80AD3" w:rsidRDefault="00956AA6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E80AD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</w:p>
          <w:p w14:paraId="44E4DDA0" w14:textId="758C9771" w:rsidR="00956AA6" w:rsidRPr="0071301C" w:rsidRDefault="00956AA6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BB178E" w:rsidRPr="0071301C" w14:paraId="321C142F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204BBD7D" w:rsidR="00BB178E" w:rsidRPr="0071301C" w:rsidRDefault="00BB178E" w:rsidP="00BB178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5E10FF2" w14:textId="6A3022A6" w:rsidR="00BB178E" w:rsidRPr="0071301C" w:rsidRDefault="00BB178E" w:rsidP="00BB178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անալիտիկ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կշեռք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DC821BE" w14:textId="77777777" w:rsidR="00BB178E" w:rsidRPr="0071301C" w:rsidRDefault="00BB178E" w:rsidP="00BB178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մաքս</w:t>
            </w:r>
            <w:r w:rsidRPr="0071301C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.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՝ մինչև 200 գ, ճշտությունը՝ ±0,001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գ,</w:t>
            </w:r>
          </w:p>
          <w:p w14:paraId="362DA150" w14:textId="61C35D59" w:rsidR="00BB178E" w:rsidRPr="0071301C" w:rsidRDefault="00BB178E" w:rsidP="00BB178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չափաբերում, տարա, միավորների փոխակերպում, հզորությունը՝ 220V/50Hz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734602F9" w14:textId="70DA4B9F" w:rsidR="00526E20" w:rsidRPr="00526E20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V-Digital Scale 200-0.001</w:t>
            </w:r>
          </w:p>
          <w:p w14:paraId="1975D0F0" w14:textId="08E278EE" w:rsidR="00526E20" w:rsidRPr="00526E20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0F925135" w14:textId="19E82E19" w:rsidR="00BB178E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09CEBCB7" w14:textId="77777777" w:rsidR="00BB178E" w:rsidRDefault="00BB178E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  <w:p w14:paraId="4DC404BE" w14:textId="76B97374" w:rsidR="00E533C3" w:rsidRPr="0071301C" w:rsidRDefault="00E533C3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 չափաբերում,  մինչև 200 գ, ճշտությունը՝ ±0,001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գ,</w:t>
            </w:r>
          </w:p>
          <w:p w14:paraId="6D05B9B8" w14:textId="19FE6E66" w:rsidR="00956AA6" w:rsidRPr="00E80AD3" w:rsidRDefault="00E533C3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չափաբերում, տարա, միավորների փոխակերպում, հզորությունը՝ 220V/50Hz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E80AD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</w:p>
          <w:p w14:paraId="714BB36F" w14:textId="77777777" w:rsidR="00E533C3" w:rsidRPr="00E80AD3" w:rsidRDefault="00E533C3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E80AD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E80AD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50DE0AA8" w14:textId="77777777" w:rsidR="00E533C3" w:rsidRDefault="00E533C3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14:paraId="7B421B3E" w14:textId="6067110B" w:rsidR="00E533C3" w:rsidRPr="0071301C" w:rsidRDefault="00E533C3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BB178E" w:rsidRPr="0071301C" w14:paraId="2F8162F6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3A89DEB7" w:rsidR="00BB178E" w:rsidRPr="0071301C" w:rsidRDefault="00BB178E" w:rsidP="00BB178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05155DF" w14:textId="5121DB8B" w:rsidR="00BB178E" w:rsidRPr="0071301C" w:rsidRDefault="00BB178E" w:rsidP="00BB178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Մատի օքսիմետր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B58471F" w14:textId="0D3180A2" w:rsidR="00BB178E" w:rsidRPr="0071301C" w:rsidRDefault="00BB178E" w:rsidP="00BB178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Կարող է ճշգրիտ չափել SpO2 և անոթազարկը, SpO2 և անոթազարկի ցուցադրիչ, անոթազարկի ցուցադրում ալիքի ձևով և սյունաձև գրաֆիկով, մարտկոցի ցածր լարման ինդիկատոր, OLED էկրան (երկու գույն), չորս ուղղություն և վեց ռեժիմ, ազդանշանի բացակայության դեպքում ավտոմատ անջատում: Օգտագործման ուղեցույց հայերեն լեզվով: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445E5DFD" w14:textId="77777777" w:rsidR="00BB178E" w:rsidRPr="006C5B78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V-Oximeter 0119</w:t>
            </w:r>
          </w:p>
          <w:p w14:paraId="5CA69CD3" w14:textId="77777777" w:rsidR="00526E20" w:rsidRPr="00526E20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74AD3472" w14:textId="7740A57A" w:rsidR="00526E20" w:rsidRPr="00526E20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52240DB" w14:textId="77777777" w:rsidR="00BB178E" w:rsidRPr="00E80AD3" w:rsidRDefault="00E533C3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Կարող է ճշգրիտ չափել SpO2 և անոթազարկը, SpO2 և անոթազարկի ցուցադրիչ, անոթազարկի ցուցադրում ալիքի ձևով և սյունաձև գրաֆիկով, մարտկոցի ցածր լարման ինդիկատոր, OLED էկրան (երկու գույն), չորս ուղղություն և վեց ռեժիմ, ազդանշանի բացակայության դեպքում ավտոմատ անջատում: Օգտագործման ուղեցույց հայերեն լեզվով: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E80AD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</w:p>
          <w:p w14:paraId="2B458D81" w14:textId="77777777" w:rsidR="00C32B24" w:rsidRPr="00E80AD3" w:rsidRDefault="00C32B24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E80AD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E80AD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3C1DE7E" w14:textId="288F865C" w:rsidR="00C32B24" w:rsidRPr="0071301C" w:rsidRDefault="00C32B24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32B24" w:rsidRPr="0071301C" w14:paraId="68CBA35B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5D690A05" w:rsidR="00C32B24" w:rsidRPr="0071301C" w:rsidRDefault="00C32B24" w:rsidP="00C32B2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D918C2D" w14:textId="50E06896" w:rsidR="00C32B24" w:rsidRPr="0071301C" w:rsidRDefault="00C32B24" w:rsidP="00C32B2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Կենսաբանության տվյալների հավաքագրում և գրաֆիկական հավաքածու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3BB6F51" w14:textId="7B499012" w:rsidR="00C32B24" w:rsidRPr="0071301C" w:rsidRDefault="00C32B24" w:rsidP="00C32B2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«LabQuest 3»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Չժանգոտվող պողպատից ջերմաստիճանի զգայակ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Go Wireless® սրտի հաճախականության զգայակ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գազի ճնշման զգայակ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CO2 գազի զգայակ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O2 գազի զգայակ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հաղորդականության զգայակ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• «Go Direct®» pH մետր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Կոլորիմետր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լուծված թթվածնի օպտիկական զգայակ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էլեկտրասրտագրիչ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BioChamber 250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BioChamber 2000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«Go Direct®» շնչառական գոտի կամ համարժեք հավաքածու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4C876D2B" w14:textId="01940CD3" w:rsidR="00AD48D5" w:rsidRPr="008D6753" w:rsidRDefault="00AD48D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12C0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Модель</w:t>
            </w:r>
            <w:r w:rsidRPr="00D12C0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</w:t>
            </w:r>
          </w:p>
          <w:p w14:paraId="642F423C" w14:textId="77777777" w:rsidR="00AD48D5" w:rsidRPr="00AD48D5" w:rsidRDefault="00AD48D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D48D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LabQuest 3 (LABQ3)</w:t>
            </w:r>
          </w:p>
          <w:p w14:paraId="040CDEAD" w14:textId="7F3BD41A" w:rsidR="00AD48D5" w:rsidRPr="00AD48D5" w:rsidRDefault="00AD48D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D48D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Stainless Steel Temperature Probe (TMP-BTA)"</w:t>
            </w:r>
          </w:p>
          <w:p w14:paraId="7CC75561" w14:textId="18A33C18" w:rsidR="00AD48D5" w:rsidRPr="00AD48D5" w:rsidRDefault="00AD48D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D48D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Go Wireless® Heart Rate (GW-HR)"</w:t>
            </w:r>
          </w:p>
          <w:p w14:paraId="062375D5" w14:textId="77777777" w:rsidR="00AD48D5" w:rsidRPr="00AD48D5" w:rsidRDefault="00AD48D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D48D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Go Direct® Gas Pressure Sensor (GDX-GP)</w:t>
            </w:r>
          </w:p>
          <w:p w14:paraId="196C2F25" w14:textId="09A13455" w:rsidR="00AD48D5" w:rsidRPr="00AD48D5" w:rsidRDefault="00AD48D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D48D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Go Direct® CO2 Gas Sensor (GDX-CO2)"</w:t>
            </w:r>
          </w:p>
          <w:p w14:paraId="66594BD9" w14:textId="1E0C5E69" w:rsidR="00AD48D5" w:rsidRPr="00AD48D5" w:rsidRDefault="00AD48D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D48D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Go Direct® O2 Gas Sensor (GDX-O2)"</w:t>
            </w:r>
          </w:p>
          <w:p w14:paraId="0ABFA086" w14:textId="77777777" w:rsidR="00AD48D5" w:rsidRPr="00AD48D5" w:rsidRDefault="00AD48D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D48D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Go Direct® Conductivity Probe (GDX-CON)</w:t>
            </w:r>
          </w:p>
          <w:p w14:paraId="747DDC3D" w14:textId="32136C88" w:rsidR="00AD48D5" w:rsidRPr="008D6753" w:rsidRDefault="00AD48D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D48D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"Go Direct® pH Sensor - Single Sensor (GDX-PH)</w:t>
            </w:r>
          </w:p>
          <w:p w14:paraId="1B770CC5" w14:textId="77777777" w:rsidR="00AD48D5" w:rsidRPr="00AD48D5" w:rsidRDefault="00AD48D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D48D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Colorimeter (COL-BTA)</w:t>
            </w:r>
          </w:p>
          <w:p w14:paraId="413197BD" w14:textId="77777777" w:rsidR="00AD48D5" w:rsidRPr="00AD48D5" w:rsidRDefault="00AD48D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D48D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Go Direct® Optical Dissolved Oxygen Probe (GDX-ODO)</w:t>
            </w:r>
          </w:p>
          <w:p w14:paraId="26971404" w14:textId="58135438" w:rsidR="00AD48D5" w:rsidRPr="00AD48D5" w:rsidRDefault="00AD48D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D48D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Go Direct® EKG Sensor (GDX-EKG)"</w:t>
            </w:r>
          </w:p>
          <w:p w14:paraId="0CE79594" w14:textId="6160A6AB" w:rsidR="00AD48D5" w:rsidRPr="00AD48D5" w:rsidRDefault="00AD48D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D48D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BioChamber 2000 (BC-2000)"</w:t>
            </w:r>
          </w:p>
          <w:p w14:paraId="2B62041E" w14:textId="1663D953" w:rsidR="00AD48D5" w:rsidRPr="00AD48D5" w:rsidRDefault="00AD48D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D48D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BioChamber 250 (BC-250)"</w:t>
            </w:r>
          </w:p>
          <w:p w14:paraId="52853AEB" w14:textId="6A44B2F6" w:rsidR="00AD48D5" w:rsidRPr="00AD48D5" w:rsidRDefault="00AD48D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D48D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Go Direct® Respiration Belt (GDX-RB)</w:t>
            </w:r>
          </w:p>
          <w:p w14:paraId="0273E86F" w14:textId="77777777" w:rsidR="00AD48D5" w:rsidRPr="00D12C01" w:rsidRDefault="00AD48D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  <w:p w14:paraId="48278C4A" w14:textId="249C1D90" w:rsidR="00AD48D5" w:rsidRPr="00526E20" w:rsidRDefault="003A509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Vernier 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Science</w:t>
            </w: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Education</w:t>
            </w:r>
          </w:p>
          <w:p w14:paraId="23C5161A" w14:textId="59BD42F4" w:rsidR="003A5092" w:rsidRPr="00526E20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ԱՄՆ</w:t>
            </w:r>
          </w:p>
          <w:p w14:paraId="6BC5DF3C" w14:textId="77777777" w:rsidR="003A5092" w:rsidRPr="00526E20" w:rsidRDefault="003A509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  <w:p w14:paraId="05740346" w14:textId="77777777" w:rsidR="00AD48D5" w:rsidRPr="00526E20" w:rsidRDefault="00AD48D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  <w:p w14:paraId="0C8FCAB1" w14:textId="2837EA97" w:rsidR="00C32B24" w:rsidRPr="00526E20" w:rsidRDefault="004B645D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Կենսաբանության</w:t>
            </w: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թվային</w:t>
            </w: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լաբորատորիա</w:t>
            </w: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ViLab Bio</w:t>
            </w:r>
          </w:p>
          <w:p w14:paraId="07E79BF3" w14:textId="77777777" w:rsidR="004B645D" w:rsidRPr="00526E20" w:rsidRDefault="004B645D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  <w:p w14:paraId="49604686" w14:textId="27BCAA15" w:rsidR="004B645D" w:rsidRPr="006C5B78" w:rsidRDefault="004B645D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«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ԻՆՏԵՐԱԿՏԻՎ</w:t>
            </w: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ՍՄԱՐԹ</w:t>
            </w: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ՏԵԽՆՈԼՈՋԻ</w:t>
            </w: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ՖԵԶ</w:t>
            </w: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»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ՍՊԸ</w:t>
            </w:r>
          </w:p>
          <w:p w14:paraId="2A89E4D8" w14:textId="77777777" w:rsidR="00526E20" w:rsidRPr="006C5B78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Հայաստանի</w:t>
            </w: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Հանրապետություն</w:t>
            </w:r>
          </w:p>
          <w:p w14:paraId="28AA4F84" w14:textId="6767B296" w:rsidR="00526E20" w:rsidRPr="006C5B78" w:rsidRDefault="00526E20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14:paraId="0A45BB80" w14:textId="43940621" w:rsidR="00C32B24" w:rsidRPr="00E80AD3" w:rsidRDefault="00C32B24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• 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LabQuest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3»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ջերմաստիճանի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զգայակ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Wireless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®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սրտի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հաճախականության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զգայակ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®»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ճնշման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զգայակ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®»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CO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զգայակ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®»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O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զգայակ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®»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հաղորդականության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զգայակ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®»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pH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Կոլորիմետր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®»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լուծված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թթվածնի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օպտիկական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զգայակ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• 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®»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էլեկտրասրտագրիչ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BioChamber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250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BioChamber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2000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®»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շնչառական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գոտի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ուղեցույց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լեզվով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E80AD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</w:p>
          <w:p w14:paraId="64E51D46" w14:textId="77777777" w:rsidR="00C32B24" w:rsidRPr="00E80AD3" w:rsidRDefault="00C32B24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E80AD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E80AD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20BBEFA4" w14:textId="77777777" w:rsidR="00C32B24" w:rsidRDefault="00C32B24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14:paraId="28B953AC" w14:textId="53053817" w:rsidR="00C32B24" w:rsidRPr="0071301C" w:rsidRDefault="00C32B24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32568E" w:rsidRPr="0071301C" w14:paraId="64E3A536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520191D5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1E2C887" w14:textId="5D179AE6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Քիմիայի տվյալների հավաքագրում և գրաֆիկական հավաքածու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C7520E3" w14:textId="77777777" w:rsidR="0032568E" w:rsidRPr="0071301C" w:rsidRDefault="0032568E" w:rsidP="0032568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Լաբորատոր առաջադրանք 3</w:t>
            </w:r>
          </w:p>
          <w:p w14:paraId="647B8964" w14:textId="77777777" w:rsidR="0032568E" w:rsidRPr="0071301C" w:rsidRDefault="0032568E" w:rsidP="0032568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Չժանգոտվող պողպատից ջերմաստիճանի զոնդ</w:t>
            </w:r>
          </w:p>
          <w:p w14:paraId="7252B4F1" w14:textId="77777777" w:rsidR="0032568E" w:rsidRPr="0071301C" w:rsidRDefault="0032568E" w:rsidP="0032568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pH սենսոր</w:t>
            </w:r>
          </w:p>
          <w:p w14:paraId="69F465CD" w14:textId="77777777" w:rsidR="0032568E" w:rsidRPr="0071301C" w:rsidRDefault="0032568E" w:rsidP="0032568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գազի ճնշման սենսոր</w:t>
            </w:r>
          </w:p>
          <w:p w14:paraId="5FF26B2C" w14:textId="77777777" w:rsidR="0032568E" w:rsidRPr="0071301C" w:rsidRDefault="0032568E" w:rsidP="0032568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Լարման զոնդ</w:t>
            </w:r>
          </w:p>
          <w:p w14:paraId="720660EE" w14:textId="77777777" w:rsidR="0032568E" w:rsidRPr="0071301C" w:rsidRDefault="0032568E" w:rsidP="0032568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Հաղորդունակության զոնդ</w:t>
            </w:r>
          </w:p>
          <w:p w14:paraId="79C18484" w14:textId="77777777" w:rsidR="0032568E" w:rsidRPr="0071301C" w:rsidRDefault="0032568E" w:rsidP="0032568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Կաթիլային հաշվիչ</w:t>
            </w:r>
          </w:p>
          <w:p w14:paraId="1005B81D" w14:textId="77777777" w:rsidR="0032568E" w:rsidRPr="0071301C" w:rsidRDefault="0032568E" w:rsidP="0032568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Հաստատուն հոսանքի համակարգ</w:t>
            </w:r>
          </w:p>
          <w:p w14:paraId="143396E5" w14:textId="4674E343" w:rsidR="0032568E" w:rsidRPr="0071301C" w:rsidRDefault="0032568E" w:rsidP="0032568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• ORP սենսոր                                                             • Go Direct® SpectroVis® PlusՍպեկտրոֆոտոմետր                                         կամ համարժեք հավաքածու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5E362387" w14:textId="77777777" w:rsidR="0032568E" w:rsidRPr="0032568E" w:rsidRDefault="0032568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568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LabQuest 3 (LABQ3)</w:t>
            </w:r>
          </w:p>
          <w:p w14:paraId="5DFDCBA8" w14:textId="7CBB18C9" w:rsidR="0032568E" w:rsidRPr="0032568E" w:rsidRDefault="0032568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568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Stainless Steel Temperature Probe (TMP-BTA)"</w:t>
            </w:r>
          </w:p>
          <w:p w14:paraId="6C7ACF29" w14:textId="77777777" w:rsidR="0032568E" w:rsidRPr="0032568E" w:rsidRDefault="0032568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568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Go Direct® Voltage Probe (GDX-VOLT)</w:t>
            </w:r>
          </w:p>
          <w:p w14:paraId="3E6A3DA6" w14:textId="77777777" w:rsidR="0032568E" w:rsidRPr="0032568E" w:rsidRDefault="0032568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568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Go Direct® Gas Pressure Sensor (GDX-GP)</w:t>
            </w:r>
          </w:p>
          <w:p w14:paraId="0CCBD68F" w14:textId="77777777" w:rsidR="0032568E" w:rsidRPr="0032568E" w:rsidRDefault="0032568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568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Constant Current System</w:t>
            </w:r>
          </w:p>
          <w:p w14:paraId="02F2E9D8" w14:textId="77777777" w:rsidR="0032568E" w:rsidRPr="0032568E" w:rsidRDefault="0032568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568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Go Direct® ORP Sensor</w:t>
            </w:r>
          </w:p>
          <w:p w14:paraId="3C01B84B" w14:textId="77777777" w:rsidR="0032568E" w:rsidRPr="0032568E" w:rsidRDefault="0032568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568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Go Direct® Conductivity Probe (GDX-CON)</w:t>
            </w:r>
          </w:p>
          <w:p w14:paraId="2907F143" w14:textId="594D8823" w:rsidR="0032568E" w:rsidRPr="0032568E" w:rsidRDefault="0032568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568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"Go Direct® pH Sensor - Single Sensor (GDX-PH)</w:t>
            </w:r>
          </w:p>
          <w:p w14:paraId="30BF63EB" w14:textId="77777777" w:rsidR="0032568E" w:rsidRPr="0032568E" w:rsidRDefault="0032568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568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Go Direct® SpectroVis® Plus Spectrophotometer</w:t>
            </w:r>
          </w:p>
          <w:p w14:paraId="67D3B56F" w14:textId="3968FA46" w:rsidR="0032568E" w:rsidRPr="00AD48D5" w:rsidRDefault="0032568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2568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Drop Counter</w:t>
            </w:r>
          </w:p>
          <w:p w14:paraId="3FE44614" w14:textId="77777777" w:rsidR="0032568E" w:rsidRPr="00D12C01" w:rsidRDefault="0032568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  <w:p w14:paraId="39D289B3" w14:textId="77777777" w:rsidR="0032568E" w:rsidRPr="000638D9" w:rsidRDefault="0032568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38D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Vernier 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Science</w:t>
            </w:r>
            <w:r w:rsidRPr="000638D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Education</w:t>
            </w:r>
          </w:p>
          <w:p w14:paraId="7D705A9B" w14:textId="61382689" w:rsidR="0032568E" w:rsidRPr="000638D9" w:rsidRDefault="000638D9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38D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ԱՄՆ</w:t>
            </w:r>
          </w:p>
          <w:p w14:paraId="5A50F5A7" w14:textId="77777777" w:rsidR="0032568E" w:rsidRPr="000638D9" w:rsidRDefault="0032568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  <w:p w14:paraId="38ECCE7B" w14:textId="3222D50F" w:rsidR="004B645D" w:rsidRPr="000638D9" w:rsidRDefault="004B645D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Կենսաբանության</w:t>
            </w:r>
            <w:r w:rsidRPr="000638D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թվային</w:t>
            </w:r>
            <w:r w:rsidRPr="000638D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լաբորատորիա</w:t>
            </w:r>
            <w:r w:rsidRPr="000638D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ViLab 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Chem</w:t>
            </w:r>
          </w:p>
          <w:p w14:paraId="6FBA1EF8" w14:textId="77777777" w:rsidR="004B645D" w:rsidRPr="000638D9" w:rsidRDefault="004B645D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  <w:p w14:paraId="6D27EB56" w14:textId="0BD5C0A6" w:rsidR="0032568E" w:rsidRDefault="004B645D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38D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«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ԻՆՏԵՐԱԿՏԻՎ</w:t>
            </w:r>
            <w:r w:rsidRPr="000638D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ՍՄԱՐԹ</w:t>
            </w:r>
            <w:r w:rsidRPr="000638D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ՏԵԽՆՈԼՈՋԻ</w:t>
            </w:r>
            <w:r w:rsidRPr="000638D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ՖԵԶ</w:t>
            </w:r>
            <w:r w:rsidRPr="000638D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»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ՍՊԸ</w:t>
            </w:r>
          </w:p>
          <w:p w14:paraId="38F205D5" w14:textId="77777777" w:rsidR="000638D9" w:rsidRPr="000638D9" w:rsidRDefault="000638D9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Հայաստանի</w:t>
            </w:r>
            <w:r w:rsidRPr="000638D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Հանրապետություն</w:t>
            </w:r>
          </w:p>
          <w:p w14:paraId="1A309D58" w14:textId="29B06A2E" w:rsidR="000638D9" w:rsidRPr="000638D9" w:rsidRDefault="000638D9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14:paraId="5B3B5D38" w14:textId="77777777" w:rsidR="0032568E" w:rsidRPr="006C5B78" w:rsidRDefault="0032568E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առաջադրանք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</w:t>
            </w:r>
          </w:p>
          <w:p w14:paraId="0F741F2A" w14:textId="77777777" w:rsidR="0032568E" w:rsidRPr="006C5B78" w:rsidRDefault="0032568E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ջերմաստիճանի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զոնդ</w:t>
            </w:r>
          </w:p>
          <w:p w14:paraId="74DC3E5C" w14:textId="77777777" w:rsidR="0032568E" w:rsidRPr="0071301C" w:rsidRDefault="0032568E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pH սենսոր</w:t>
            </w:r>
          </w:p>
          <w:p w14:paraId="405140CA" w14:textId="77777777" w:rsidR="0032568E" w:rsidRPr="0071301C" w:rsidRDefault="0032568E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գազի ճնշման սենսոր</w:t>
            </w:r>
          </w:p>
          <w:p w14:paraId="082F587B" w14:textId="77777777" w:rsidR="0032568E" w:rsidRPr="0071301C" w:rsidRDefault="0032568E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Լարման զոնդ</w:t>
            </w:r>
          </w:p>
          <w:p w14:paraId="1B622B05" w14:textId="77777777" w:rsidR="0032568E" w:rsidRPr="0071301C" w:rsidRDefault="0032568E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Go Direct® Հաղորդունակության զոնդ</w:t>
            </w:r>
          </w:p>
          <w:p w14:paraId="20192B78" w14:textId="77777777" w:rsidR="0032568E" w:rsidRPr="0071301C" w:rsidRDefault="0032568E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Կաթիլային հաշվիչ</w:t>
            </w:r>
          </w:p>
          <w:p w14:paraId="00A56D78" w14:textId="77777777" w:rsidR="0032568E" w:rsidRPr="0071301C" w:rsidRDefault="0032568E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• Հաստատուն հոսանքի համակարգ</w:t>
            </w:r>
          </w:p>
          <w:p w14:paraId="4A350C21" w14:textId="746A9727" w:rsidR="0032568E" w:rsidRPr="00E80AD3" w:rsidRDefault="0032568E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• ORP սենսոր                                                             • Go Direct® SpectroVis® PlusՍպեկտրոֆոտոմետր                                       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Օգտագործման ուղեցույց հայերեն լեզվով: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E80AD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–</w:t>
            </w:r>
          </w:p>
          <w:p w14:paraId="7E26A127" w14:textId="77777777" w:rsidR="0032568E" w:rsidRPr="00E80AD3" w:rsidRDefault="0032568E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E80AD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E80AD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835AC7A" w14:textId="77777777" w:rsidR="0032568E" w:rsidRDefault="0032568E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5610FDC0" w14:textId="31955D9D" w:rsidR="0032568E" w:rsidRPr="0071301C" w:rsidRDefault="0032568E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32568E" w:rsidRPr="0071301C" w14:paraId="34FC9DED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526EA752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10D48AA" w14:textId="35174075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ծրագիր համատեղելի 12-րդ և 13-րդ կետերում առաջարկված հավաքածուների հետ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5A98C02" w14:textId="11421ADE" w:rsidR="0032568E" w:rsidRPr="0071301C" w:rsidRDefault="0032568E" w:rsidP="0032568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 ծրագիր համատեղելի 12-րդ և 13-րդ կետերում տրված հավաքածուների հետ: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Օգտագործման ուղեցույց հայերեն լեզվով: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65590536" w14:textId="37D69851" w:rsidR="0032568E" w:rsidRPr="000638D9" w:rsidRDefault="004B645D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Logger</w:t>
            </w:r>
            <w:r w:rsidRPr="000638D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Pro</w:t>
            </w:r>
            <w:r w:rsidRPr="000638D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Software</w:t>
            </w:r>
          </w:p>
          <w:p w14:paraId="5BBB0566" w14:textId="77777777" w:rsidR="004B645D" w:rsidRPr="006C5B78" w:rsidRDefault="004B645D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Vernier 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Science</w:t>
            </w: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Education</w:t>
            </w:r>
          </w:p>
          <w:p w14:paraId="55B36BC8" w14:textId="77777777" w:rsidR="000638D9" w:rsidRPr="000638D9" w:rsidRDefault="000638D9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638D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ԱՄՆ</w:t>
            </w:r>
          </w:p>
          <w:p w14:paraId="0F3B34CA" w14:textId="77777777" w:rsidR="004B645D" w:rsidRPr="006C5B78" w:rsidRDefault="004B645D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  <w:p w14:paraId="67795FAC" w14:textId="5F3AB05F" w:rsidR="004B645D" w:rsidRPr="006C5B78" w:rsidRDefault="004B645D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iLabV12</w:t>
            </w:r>
          </w:p>
          <w:p w14:paraId="709CB1D8" w14:textId="65B9BB71" w:rsidR="004B645D" w:rsidRDefault="004B645D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«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ԻՆՏԵՐԱԿՏԻՎ</w:t>
            </w: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ՍՄԱՐԹ</w:t>
            </w: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ՏԵԽՆՈԼՈՋԻ</w:t>
            </w: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ՖԵԶ</w:t>
            </w: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» </w:t>
            </w:r>
            <w:r w:rsidRPr="004B645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ՍՊԸ</w:t>
            </w:r>
          </w:p>
          <w:p w14:paraId="465F9FFB" w14:textId="77777777" w:rsidR="000638D9" w:rsidRPr="000638D9" w:rsidRDefault="000638D9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Հայաստանի</w:t>
            </w:r>
            <w:r w:rsidRPr="000638D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526E20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Հանրապետություն</w:t>
            </w:r>
          </w:p>
          <w:p w14:paraId="746CF214" w14:textId="698D08BF" w:rsidR="000638D9" w:rsidRPr="000638D9" w:rsidRDefault="000638D9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14:paraId="4577B7E6" w14:textId="77777777" w:rsidR="0032568E" w:rsidRPr="00E80AD3" w:rsidRDefault="0032568E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Համակարգչային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ծրագիր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համատեղելի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12-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րդ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13-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րդ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կետերում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ուղեցույց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լեզվով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E80AD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</w:p>
          <w:p w14:paraId="0B4C2718" w14:textId="77777777" w:rsidR="0032568E" w:rsidRPr="00E80AD3" w:rsidRDefault="0032568E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E80AD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E80AD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128FE2CD" w14:textId="1A1C29AE" w:rsidR="0032568E" w:rsidRPr="0071301C" w:rsidRDefault="0032568E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32568E" w:rsidRPr="00524061" w14:paraId="1A80BE68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436390" w14:textId="0FA7088A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64F7CAD" w14:textId="7E3071E9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Խոշորացույց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26EF23C" w14:textId="3BC4B43D" w:rsidR="0032568E" w:rsidRPr="0071301C" w:rsidRDefault="0032568E" w:rsidP="0032568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8x խոշորացնող ապակիով, 75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ձեռքի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 </w:t>
            </w:r>
          </w:p>
        </w:tc>
        <w:tc>
          <w:tcPr>
            <w:tcW w:w="3113" w:type="dxa"/>
            <w:vAlign w:val="center"/>
          </w:tcPr>
          <w:p w14:paraId="76A26254" w14:textId="77777777" w:rsidR="0032568E" w:rsidRDefault="003B3D0C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D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V-manifying glass75</w:t>
            </w:r>
          </w:p>
          <w:p w14:paraId="57ABCAFD" w14:textId="77777777" w:rsidR="003B3D0C" w:rsidRDefault="003B3D0C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D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454FA52A" w14:textId="0EA433BE" w:rsidR="003B3D0C" w:rsidRPr="003B3D0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1B800D08" w14:textId="09FAA091" w:rsidR="0032568E" w:rsidRPr="003B3D0C" w:rsidRDefault="0032568E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3B3D0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8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3B3D0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խոշորացնող</w:t>
            </w:r>
            <w:r w:rsidRPr="003B3D0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ապակիով</w:t>
            </w:r>
            <w:r w:rsidRPr="003B3D0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75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3B3D0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ձեռքի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3B3D0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3B3D0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3B3D0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3B3D0C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32568E" w:rsidRPr="0071301C" w14:paraId="355AF8C3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154EBB" w14:textId="27D70E64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47A498E" w14:textId="10CB9158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Միկրոցենտրիֆուգ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2649C76" w14:textId="77524055" w:rsidR="0032568E" w:rsidRPr="0071301C" w:rsidRDefault="0032568E" w:rsidP="0032568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արագություն 6000 պտույտ/2000 x գ, Անվտանգ միացման /անջատման անջատիչ, Պտույտը սկսվում և դադարում է վայրկյանների ընթացքում, Տարողությունը 6 x 1.5/2.0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մլ էպենդորֆի փորձանոթների համար: Օգտագործման ուղեցույց հայերեն լեզվով: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357C4D94" w14:textId="77777777" w:rsidR="00C61212" w:rsidRPr="006C5B78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6121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MC-7S</w:t>
            </w:r>
          </w:p>
          <w:p w14:paraId="5B4C8B5E" w14:textId="77777777" w:rsidR="00C61212" w:rsidRPr="006C5B78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6121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JOAN LAB EQUIPMENT CO., LTD</w:t>
            </w:r>
          </w:p>
          <w:p w14:paraId="08D32679" w14:textId="2158CEEF" w:rsidR="00C61212" w:rsidRPr="00C61212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16372D7" w14:textId="3415CFFC" w:rsidR="0032568E" w:rsidRPr="009E1E9F" w:rsidRDefault="0032568E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արագություն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6000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պտույտ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/2000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Անվտանգ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միացման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/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Պտույտը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սկսվում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դադարում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վայրկյանների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ընթացքում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Տարողությունը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6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1.5/2.0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ուղեցույց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լեզվով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</w:p>
          <w:p w14:paraId="6CB9FA6C" w14:textId="77777777" w:rsidR="0032568E" w:rsidRPr="009E1E9F" w:rsidRDefault="0032568E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43D8BC3B" w14:textId="77777777" w:rsidR="0032568E" w:rsidRDefault="0032568E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14:paraId="2777AE00" w14:textId="34A24CA7" w:rsidR="0032568E" w:rsidRPr="0071301C" w:rsidRDefault="0032568E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32568E" w:rsidRPr="0071301C" w14:paraId="5B9E64DF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E06249B" w14:textId="6FAA9098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17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CB7515C" w14:textId="504037A3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Վայրկյանաչափ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FB9046C" w14:textId="76B94745" w:rsidR="0032568E" w:rsidRPr="0071301C" w:rsidRDefault="0032568E" w:rsidP="0032568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 է տալիս ամիսը, ամսաթիվը, շաբաթը, ժամը, րոպեն և վայրկյանը, մոտավորապես 3.5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1/100 քրոնոգրաֆ մինչև 23 ժամ, 59 րոպե, 59 վայրկյան, աշխատում է 1x AG13 մարտկոցով (մարտկոցը ներառված է)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3C5D1778" w14:textId="67075FC5" w:rsidR="00C61212" w:rsidRPr="00C61212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6121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V-Stopwatch0179</w:t>
            </w:r>
          </w:p>
          <w:p w14:paraId="28DD5129" w14:textId="5FCC5170" w:rsidR="00C61212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D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67EB8071" w14:textId="03905305" w:rsidR="0032568E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0AB6DC1" w14:textId="7B9E138F" w:rsidR="0032568E" w:rsidRPr="0071301C" w:rsidRDefault="0032568E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 է տալիս ամիսը, ամսաթիվը, շաբաթը, ժամը, րոպեն և վայրկյանը,  3.5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1/100 քրոնոգրաֆ մինչև 23 ժամ, 59 րոպե, 59 վայրկյան, աշխատում է 1x AG13 մարտկոցով (մարտկոցը ներառված է)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32568E" w:rsidRPr="0071301C" w14:paraId="0B9BDA48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6909E18" w14:textId="6079E42D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50DEBD0" w14:textId="37E06487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 թորման սարք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21C7663" w14:textId="004DC465" w:rsidR="0032568E" w:rsidRPr="0071301C" w:rsidRDefault="0032568E" w:rsidP="0032568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 Սեղանի վրա դրվող ջրի թորման սարք չժանգոտվող պողպատից ջրի բաքով, հզորությունը մոտավորապես 750Վտ, արտադրողականությունը առնվազն 1լ/ժ, 220Վ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Ջրի տարա 10լ տարողությամբ, պտուտակով կափարիչով և ծորակով, պատրաստված ամուր, քերծավածքակայուն պոլիպրոպիլենից, գերազանց քիմիակայունությամբ: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Օգտագործման ուղեցույց հայերեն լեզվով: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4941CCCD" w14:textId="20F1E435" w:rsidR="00C61212" w:rsidRPr="00C61212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6121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V-Water distiller0189</w:t>
            </w:r>
          </w:p>
          <w:p w14:paraId="293E6089" w14:textId="66042D11" w:rsidR="00C61212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B3D0C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68F6760D" w14:textId="37540203" w:rsidR="0032568E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0812A2E7" w14:textId="77777777" w:rsidR="0032568E" w:rsidRPr="009E1E9F" w:rsidRDefault="0032568E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1. Սեղանի վրա դրվող ջրի թորման սարք չժանգոտվող պողպատից ջրի բաքով, հզորությունը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750Վտ, արտադրողականությունը  1լ/ժ, 220Վ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Ջրի տարա 10լ տարողությամբ, պտուտակով կափարիչով և ծորակով, պատրաստված ամուր, քերծավածքակայուն պոլիպրոպիլենից, գերազանց քիմիակայունությամբ: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Օգտագործման ուղեցույց հայերեն լեզվով: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</w:p>
          <w:p w14:paraId="55481010" w14:textId="77777777" w:rsidR="0032568E" w:rsidRPr="009E1E9F" w:rsidRDefault="0032568E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521BB281" w14:textId="28D4D596" w:rsidR="0032568E" w:rsidRPr="0071301C" w:rsidRDefault="0032568E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32568E" w:rsidRPr="00524061" w14:paraId="349CD87F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EDD57A" w14:textId="78FEC20F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9235E4B" w14:textId="046FC2D5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Սպիրտայրոց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CE54D31" w14:textId="56407630" w:rsidR="0032568E" w:rsidRPr="0071301C" w:rsidRDefault="0032568E" w:rsidP="0032568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Ապակուց, 125 մլ, պլաստիկ կափարիչով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47FF3C62" w14:textId="77777777" w:rsidR="0032568E" w:rsidRPr="00432F49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6121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JN-Alcohol burner125</w:t>
            </w:r>
          </w:p>
          <w:p w14:paraId="10D386AE" w14:textId="77777777" w:rsidR="00C61212" w:rsidRPr="006C5B78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6121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33CF4ADC" w14:textId="7ACC7E59" w:rsidR="00C61212" w:rsidRPr="00C61212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3277AFB7" w14:textId="4C90C9CA" w:rsidR="0032568E" w:rsidRPr="006C5B78" w:rsidRDefault="0032568E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125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կափարիչով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32568E" w:rsidRPr="00524061" w14:paraId="58827473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02A51E3" w14:textId="439407C9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2942B75" w14:textId="6C4C141A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Լիբիխի կոնդենսատոր (սառնարան)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95417F9" w14:textId="0FEC20E2" w:rsidR="0032568E" w:rsidRPr="0071301C" w:rsidRDefault="0032568E" w:rsidP="0032568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l= 30-35 սմ, 14/14, ապակի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1926521A" w14:textId="121805E9" w:rsidR="00C61212" w:rsidRPr="00C61212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6121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JN-Liebig 30</w:t>
            </w:r>
          </w:p>
          <w:p w14:paraId="21C062DF" w14:textId="77777777" w:rsidR="0032568E" w:rsidRPr="006C5B78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6121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6A28860B" w14:textId="3EA76C93" w:rsidR="00C61212" w:rsidRPr="00C61212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FAB44FD" w14:textId="3D7A678F" w:rsidR="0032568E" w:rsidRPr="006C5B78" w:rsidRDefault="0032568E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l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 30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14/14,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32568E" w:rsidRPr="0071301C" w14:paraId="610BB333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FBA581D" w14:textId="1A845653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21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AD31F6F" w14:textId="61704608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Ջրային վակում պոմպ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069C96E" w14:textId="28A38C3A" w:rsidR="0032568E" w:rsidRPr="0071301C" w:rsidRDefault="0032568E" w:rsidP="0032568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Չափերը` 40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24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33D7B03E" w14:textId="37FD0E55" w:rsidR="00C61212" w:rsidRPr="00C61212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6121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 Vacuum tube</w:t>
            </w:r>
          </w:p>
          <w:p w14:paraId="7971BF2C" w14:textId="22550CC5" w:rsidR="00C61212" w:rsidRPr="00C61212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6121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15614E37" w14:textId="538D6B2E" w:rsidR="0032568E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10251DF" w14:textId="78908170" w:rsidR="0032568E" w:rsidRPr="0071301C" w:rsidRDefault="0032568E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Չափերը` 40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24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32568E" w:rsidRPr="0071301C" w14:paraId="6C300950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E6878B" w14:textId="3C0DAF4E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EEA9511" w14:textId="67C1AC28" w:rsidR="0032568E" w:rsidRPr="0071301C" w:rsidRDefault="0032568E" w:rsidP="0032568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հարիչ, տաքացնող սալիկ, մագնիսական խառնիչ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865A881" w14:textId="092E5737" w:rsidR="0032568E" w:rsidRPr="0071301C" w:rsidRDefault="0032568E" w:rsidP="0032568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HS-12, Մագնիսական խառնիչ, տաքացվող (մաքսիմալ ջերմաստիճանը 280 </w:t>
            </w:r>
            <w:r w:rsidRPr="0071301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℃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անջատվող ոտքով ուղղահայց ամրացող ձող՝ սեղմակով, որը թույլ է տալիս ջերմաչափի կամ pH դետեկտորի հեշտ և անվտանգ տեղադրումը։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Փակ ձուլածո ալյումինե ջեռուցման մակերես՝ կայուն քիմիական նյութերի նկատմամբ։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Ջերմաստիճանի և խառնելու արագության ամուր պտտվող կարգավորիչներ: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Խառնվող ջրի առավելագույն ծավալը նվազագույնը 1լ"։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Արագությունը՝ 0-1600 պտույտ րոպեյում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 տարբեր չափի (C5/B6 * 15 մմ, C6/B7 * 20 մմ, C6/B8 * 25 մմ/) PTFE մագնիսական խարիսխ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6EE2C318" w14:textId="77777777" w:rsidR="0032568E" w:rsidRPr="006C5B78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6121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S-12</w:t>
            </w:r>
          </w:p>
          <w:p w14:paraId="324122F0" w14:textId="77777777" w:rsidR="00C61212" w:rsidRPr="006C5B78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6121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JOAN LAB EQUIPMENT CO., LTD</w:t>
            </w:r>
          </w:p>
          <w:p w14:paraId="1EFE5C52" w14:textId="021B9EEF" w:rsidR="00C61212" w:rsidRPr="00C61212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738AAE9F" w14:textId="7E554FB1" w:rsidR="0032568E" w:rsidRPr="009E1E9F" w:rsidRDefault="0032568E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HS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-12,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խառնիչ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տաքացվող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մաքսիմալ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ջերմաստիճանը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280 </w:t>
            </w:r>
            <w:r w:rsidRPr="006C5B78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℃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ոտքով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ուղղահայց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թույլ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տալիս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ջերմաչափի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հեշտ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անվտանգ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տեղադրումը։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ձուլածո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ջեռուցման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մակերես՝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կայուն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քիմիական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նկատմամբ։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Ջերմաստիճանի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խառնելու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արագության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ամուր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պտտվող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կարգավորիչներ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Խառնվող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"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Արագությունը՝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0-1600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պտույտ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րոպեում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3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5/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B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6 * 15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6/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B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7 * 20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6/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B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8 * 25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/)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PTFE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խարիսխ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</w:p>
          <w:p w14:paraId="0D889DC2" w14:textId="77777777" w:rsidR="0032568E" w:rsidRPr="009E1E9F" w:rsidRDefault="0032568E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1F286825" w14:textId="2F3DDE6C" w:rsidR="0032568E" w:rsidRPr="0071301C" w:rsidRDefault="0032568E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61212" w:rsidRPr="0071301C" w14:paraId="0E1358E1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E232E8" w14:textId="6222F5E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5C7B709" w14:textId="4417024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Երկարաքիթ կրակայրիչ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9C5BC6C" w14:textId="73A02EDF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Լցված հեղուկ գազով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Երկարությունը` 270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30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56395634" w14:textId="433F41A2" w:rsidR="00F96232" w:rsidRPr="006C5B78" w:rsidRDefault="00F96232" w:rsidP="000474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SHUNP</w:t>
            </w:r>
            <w:r w:rsidR="000D74C6" w:rsidRPr="000D74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="000D74C6"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  <w:p w14:paraId="31BF2723" w14:textId="09F6A58A" w:rsidR="00C61212" w:rsidRPr="00F96232" w:rsidRDefault="00F96232" w:rsidP="000474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Nanjing shunp electronics co.,ltd</w:t>
            </w:r>
          </w:p>
          <w:p w14:paraId="51DA4124" w14:textId="3D048BE4" w:rsidR="00F96232" w:rsidRPr="00F96232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3D01EDFA" w14:textId="5F06B107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Լցված հեղուկ գազով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Երկարությունը` 270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30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30368728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45670A" w14:textId="3BEFC85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C8EA00E" w14:textId="0ADDEA76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Կրակայրիչ 1 հատ բութանի գազի բալոնով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69F267B" w14:textId="6EB0B2FB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Բութանի բալոնի լիցքավորումը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 oz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32A41B2" w14:textId="58911C64" w:rsidR="00F96232" w:rsidRPr="006C5B78" w:rsidRDefault="00F96232" w:rsidP="000474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SHUNP</w:t>
            </w:r>
            <w:r w:rsidR="000D74C6" w:rsidRPr="000D74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="000D74C6"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  <w:p w14:paraId="47271378" w14:textId="77777777" w:rsidR="00F96232" w:rsidRPr="00F96232" w:rsidRDefault="00F96232" w:rsidP="000474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Nanjing shunp electronics co.,ltd</w:t>
            </w:r>
          </w:p>
          <w:p w14:paraId="02941E05" w14:textId="6AA4AF97" w:rsidR="00C61212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0750576C" w14:textId="1B904465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Բութանի բալոնի լիցքավորումը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 oz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5F1D796B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EBC77D" w14:textId="255DA77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E50D952" w14:textId="283E8FB3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թեյնիկ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EADE4EC" w14:textId="509DF533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1.7-1.8 l, 220V, չժանգոտվող պողպատից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3A347C81" w14:textId="77777777" w:rsidR="00C61212" w:rsidRPr="006C5B78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6121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V-kettle0259</w:t>
            </w:r>
          </w:p>
          <w:p w14:paraId="592375CF" w14:textId="77777777" w:rsidR="00C61212" w:rsidRPr="006C5B78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00340C2D" w14:textId="78ACF84F" w:rsidR="00C61212" w:rsidRPr="00C61212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7C3D70A" w14:textId="622C3AEE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1.7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l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220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պողպատից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37CE2405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C7DD7C" w14:textId="2F91D40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68888D4" w14:textId="5BB7F847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Դյուրակիր գազի վառարան ավտոմատ էլեկտրական բոցավառման հնարավորությամբ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EF6225A" w14:textId="50125380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1. Դյուրակիր, բարձր արտադրողականությամբ բութանի վառարան: Սենյակային օգտագործման համար: Ավտոմատ էլեկտրական բոցավառման հնարավորությամբ, անվտանգության անջատիչով, որը կանխում է գերտաքացումը: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Բարձրորակ աերոզոլային բութանով լիցքավորված բալոն համատեղելի բութանի վառարանի հետ: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Օգտագործման ուղեցույց հայերեն լեզվով: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D68270D" w14:textId="33BA3D7E" w:rsidR="00F96232" w:rsidRPr="006C5B78" w:rsidRDefault="00F96232" w:rsidP="000474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SHUNP</w:t>
            </w:r>
            <w:r w:rsidR="000D74C6"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  <w:p w14:paraId="4FAEFEAE" w14:textId="77777777" w:rsidR="00F96232" w:rsidRPr="00F96232" w:rsidRDefault="00F96232" w:rsidP="000474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Nanjing shunp electronics co.,ltd</w:t>
            </w:r>
          </w:p>
          <w:p w14:paraId="7390C1EA" w14:textId="32AEA6CA" w:rsidR="00C61212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136C2B84" w14:textId="08F0486D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1. Դյուրակիր, բարձր արտադրողականությամբ բութանի վառարան: Սենյակային օգտագործման համար: Ավտոմատ էլեկտրական բոցավառման հնարավորությամբ, անվտանգության անջատիչով, որը կանխում է գերտաքացումը: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2. Բարձրորակ աերոզոլային բութանով լիցքավորված բալոն համատեղելի բութանի վառարանի հետ: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3. Օգտագործման ուղեցույց հայերեն լեզվով: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053F60F7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48AF13" w14:textId="0BECD362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171753F" w14:textId="24624A7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Մեկակնանի (մեկ փակ սալիկով) էլեկտրական սալիկ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26BDBF7" w14:textId="77777777" w:rsidR="00F96232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220V, 1500 W,                                                      </w:t>
            </w:r>
          </w:p>
          <w:p w14:paraId="08ABC9C8" w14:textId="08D6C5B8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Cast iron burner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Չափերը`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18.5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3.5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01C01E1" w14:textId="77777777" w:rsidR="00C61212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V-hotplate-1500</w:t>
            </w:r>
          </w:p>
          <w:p w14:paraId="475BB040" w14:textId="77777777" w:rsidR="00F96232" w:rsidRPr="00F96232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4168B39B" w14:textId="724DA050" w:rsidR="00F96232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74F87D71" w14:textId="77777777" w:rsidR="00C61212" w:rsidRDefault="00C61212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220V, 1500 W,                                                      </w:t>
            </w:r>
          </w:p>
          <w:p w14:paraId="68BF12C1" w14:textId="60ECBC16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Cast iron burner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Չափերը`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18.5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3.5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345F53" w14:paraId="3D227A23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7797F4" w14:textId="39EE688C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60D5CA1" w14:textId="14963D0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Սառնարան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C55C1EB" w14:textId="77777777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Ստանդարտ դռներ՝ 2</w:t>
            </w:r>
          </w:p>
          <w:p w14:paraId="70FD21EB" w14:textId="77777777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Սառցարանի դասավորությունը</w:t>
            </w:r>
            <w:r w:rsidRPr="0071301C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վերև</w:t>
            </w:r>
          </w:p>
          <w:p w14:paraId="3A0B3480" w14:textId="77777777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Սառցարանի համակարգը</w:t>
            </w:r>
            <w:r w:rsidRPr="0071301C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դեֆրոստ</w:t>
            </w:r>
          </w:p>
          <w:p w14:paraId="5AE9DD5A" w14:textId="77777777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Ընդհանուր ծավալը: 140±5 լ</w:t>
            </w:r>
          </w:p>
          <w:p w14:paraId="58DDB124" w14:textId="77777777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Սառնարանի ծավալը: 100±5 լ</w:t>
            </w:r>
          </w:p>
          <w:p w14:paraId="4BE19E0D" w14:textId="77777777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Սառցարանի ծավալը: 40±5 լ</w:t>
            </w:r>
          </w:p>
          <w:p w14:paraId="297928BF" w14:textId="77777777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Էլեկտրաէներգիայի սպառման դաս: A+</w:t>
            </w:r>
          </w:p>
          <w:p w14:paraId="29A78965" w14:textId="281D00EE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Սառեցման առավելագույն աստիճան (C): -18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– Պահանջվում է</w:t>
            </w:r>
          </w:p>
        </w:tc>
        <w:tc>
          <w:tcPr>
            <w:tcW w:w="3113" w:type="dxa"/>
            <w:vAlign w:val="center"/>
          </w:tcPr>
          <w:p w14:paraId="37EDBFC7" w14:textId="7B03F724" w:rsidR="00F96232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V-Fridge 0289</w:t>
            </w:r>
          </w:p>
          <w:p w14:paraId="50B0AC98" w14:textId="5EB09916" w:rsidR="00F96232" w:rsidRPr="00F96232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1B4EB9AA" w14:textId="14D1A237" w:rsidR="00C61212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448ADF5A" w14:textId="77777777" w:rsidR="00C61212" w:rsidRPr="00FF7278" w:rsidRDefault="00C61212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F727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Ստանդարտ դռներ՝ 2</w:t>
            </w:r>
          </w:p>
          <w:p w14:paraId="1EA76108" w14:textId="77777777" w:rsidR="00C61212" w:rsidRPr="00FF7278" w:rsidRDefault="00C61212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F727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Սառցարանի դասավորությունը</w:t>
            </w:r>
            <w:r w:rsidRPr="0071301C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FF727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վերև</w:t>
            </w:r>
          </w:p>
          <w:p w14:paraId="16422183" w14:textId="77777777" w:rsidR="00C61212" w:rsidRPr="0071301C" w:rsidRDefault="00C61212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F727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Սառցարանի համակարգը</w:t>
            </w:r>
            <w:r w:rsidRPr="0071301C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FF727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դեֆրոստ</w:t>
            </w:r>
          </w:p>
          <w:p w14:paraId="020C5B83" w14:textId="77777777" w:rsidR="00C61212" w:rsidRPr="0071301C" w:rsidRDefault="00C61212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Ընդհանուր ծավալը: 140±5 լ</w:t>
            </w:r>
          </w:p>
          <w:p w14:paraId="2F1F578E" w14:textId="77777777" w:rsidR="00C61212" w:rsidRPr="0071301C" w:rsidRDefault="00C61212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Սառնարանի ծավալը: 100±5 լ</w:t>
            </w:r>
          </w:p>
          <w:p w14:paraId="606EA772" w14:textId="77777777" w:rsidR="00C61212" w:rsidRPr="0071301C" w:rsidRDefault="00C61212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Սառցարանի ծավալը: 40±5 լ</w:t>
            </w:r>
          </w:p>
          <w:p w14:paraId="101AAE7D" w14:textId="77777777" w:rsidR="00C61212" w:rsidRPr="0071301C" w:rsidRDefault="00C61212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Էլեկտրաէներգիայի սպառման դաս: A+</w:t>
            </w:r>
          </w:p>
          <w:p w14:paraId="5783F3CA" w14:textId="3AB67180" w:rsidR="00C61212" w:rsidRPr="009E1E9F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Սառեցման առավելագույն աստիճան (C): -18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– </w:t>
            </w:r>
          </w:p>
          <w:p w14:paraId="50845D2F" w14:textId="77777777" w:rsidR="00C61212" w:rsidRPr="009E1E9F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042D14D2" w14:textId="77777777" w:rsidR="00C61212" w:rsidRDefault="00C61212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14:paraId="36357DA9" w14:textId="429E8C94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C61212" w:rsidRPr="0071301C" w14:paraId="56A39A97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EB45DF7" w14:textId="11AEADD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885B0FD" w14:textId="25402772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Էլեկտրական ջեռոց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BE38EE2" w14:textId="19C2967F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Խոհանոցի, 220V, 40±3 l, 250-350 °C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Բարձրությունը` 32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 սմ, քաշը` 10.8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3.2 կգ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5BABE181" w14:textId="1EBEE577" w:rsidR="00F96232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V-oven0299</w:t>
            </w:r>
          </w:p>
          <w:p w14:paraId="1CE93AB2" w14:textId="199A9DFE" w:rsidR="00F96232" w:rsidRPr="00F96232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43ED5E0D" w14:textId="09223423" w:rsidR="00C61212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312420D2" w14:textId="2F40A592" w:rsidR="00C61212" w:rsidRPr="009E1E9F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Խոհանոցի, 220V, 40±3 l, 250-350 °C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Բարձրությունը` 32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 սմ, քաշը` 10.8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3.2 կգ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</w:p>
          <w:p w14:paraId="0A208943" w14:textId="77777777" w:rsidR="00C61212" w:rsidRPr="009E1E9F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5E1C98D8" w14:textId="77777777" w:rsidR="00C61212" w:rsidRDefault="00C61212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14:paraId="043DEC6C" w14:textId="02DE9C70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61212" w:rsidRPr="0071301C" w14:paraId="0C23694A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6E64E7" w14:textId="7B6E259D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F21C7C9" w14:textId="3765229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Հոդերի անատոմիական մոդելներ կապաններով՝ կոնքային հոդ, ուսահոդ, ծնկահոդ, ձեռք և ոտք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DFA4A00" w14:textId="4F36063D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Իրական չափի մոդելներ, պետք է թույլ տան ցուցադրել հոդերի հիմնական անատոմիան և հոդերի շարժումը: Կապանները պետք է պատրաստված լինեն ճկուն, թափանցիկ պլաստիկից։ Անատոմիա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կան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մոդելները տեղադրվում են տակդիրի վրա՝ ցուցադրման հեշտության համար և կարող են հեռացվել ստենդից՝ թույլ տալով, որ մոդելները ավելի մանրամասն ուսումնասիրվեն: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Նյութ: ՊՎՔ (պոլիվինիլքլորիդ)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Յուրաքանչյուր մոդել պետք է ուղեկցվի մոդելի հիմնական մասերի հայերեն անվանումներվ մակնշված սխեմայով: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3B06807A" w14:textId="77777777" w:rsidR="00F96232" w:rsidRPr="00F96232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QH3335;QH3336-1;QH3334-1;</w:t>
            </w:r>
          </w:p>
          <w:p w14:paraId="4BBB53CC" w14:textId="77777777" w:rsidR="00C61212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QH3340-5;QH3341-7</w:t>
            </w:r>
          </w:p>
          <w:p w14:paraId="33B8D765" w14:textId="77777777" w:rsidR="00F96232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QINGHUA SCIENCE &amp; EDUCATION EQUIPMENT CO.,LTD.</w:t>
            </w:r>
          </w:p>
          <w:p w14:paraId="05F5D611" w14:textId="519BD4CB" w:rsidR="00F96232" w:rsidRPr="00F96232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0A11D48E" w14:textId="77777777" w:rsidR="009E1E9F" w:rsidRDefault="00C61212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Իրական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մոդելներ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ցուցադր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ում են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հոդերի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հիմնական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անատոմիան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հոդերի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շարժումը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Կապանները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պատրաստված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են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ճկուն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թափանցիկ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պլաստիկից։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Անատոմիա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կան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մոդելները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տեղադրվում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տակդիրի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վրա՝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ցուցադրման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հեշտության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="009E1E9F"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կարող</w:t>
            </w:r>
            <w:r w:rsidR="009E1E9F" w:rsidRPr="009E1E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9E1E9F"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r w:rsidR="009E1E9F" w:rsidRPr="009E1E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9E1E9F"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հեռացվել</w:t>
            </w:r>
            <w:r w:rsidR="009E1E9F" w:rsidRPr="009E1E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9E1E9F"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ստենդից՝</w:t>
            </w:r>
            <w:r w:rsidR="009E1E9F" w:rsidRPr="009E1E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9E1E9F"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թույլ</w:t>
            </w:r>
            <w:r w:rsidR="009E1E9F" w:rsidRPr="009E1E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9E1E9F"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տալով</w:t>
            </w:r>
            <w:r w:rsidR="009E1E9F" w:rsidRPr="009E1E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="009E1E9F"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</w:t>
            </w:r>
            <w:r w:rsidR="009E1E9F" w:rsidRPr="009E1E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9E1E9F"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մոդելները</w:t>
            </w:r>
            <w:r w:rsidR="009E1E9F" w:rsidRPr="009E1E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9E1E9F"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ավելի</w:t>
            </w:r>
            <w:r w:rsidR="009E1E9F" w:rsidRPr="009E1E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9E1E9F"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մանրամասն</w:t>
            </w:r>
            <w:r w:rsidR="009E1E9F" w:rsidRPr="009E1E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9E1E9F"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ուսումնասիրվեն</w:t>
            </w:r>
            <w:r w:rsidR="009E1E9F" w:rsidRPr="009E1E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05D5EC83" w14:textId="2614E13E" w:rsidR="00C61212" w:rsidRPr="009E1E9F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ՊՎՔ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պոլիվինիլքլորիդ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Յուրաքանչյուր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ուղեկցվ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ում է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հիմնական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մասերի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անվանումներվ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մակնշված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սխեմայով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</w:p>
          <w:p w14:paraId="65AA71BE" w14:textId="77777777" w:rsidR="00C61212" w:rsidRPr="009E1E9F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9E1E9F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43220B97" w14:textId="3A3E5F2C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61212" w:rsidRPr="0071301C" w14:paraId="632A92B1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58AEFA9" w14:textId="457C97D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E18ED93" w14:textId="3AF109DE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D5F0FAC" w14:textId="45E8DC31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Պլաստիկից 10±0.5 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114C849" w14:textId="77777777" w:rsidR="00C61212" w:rsidRPr="006C5B78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V-Basin 10</w:t>
            </w:r>
          </w:p>
          <w:p w14:paraId="75547B92" w14:textId="77777777" w:rsidR="00F96232" w:rsidRPr="00F96232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62E90948" w14:textId="31447C0F" w:rsidR="00F96232" w:rsidRPr="00F96232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115FA28" w14:textId="12DBB01D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Պլաստիկից 10±0.5 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F96232" w14:paraId="5274FAFE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4A790C" w14:textId="6582F169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B12BF05" w14:textId="619FCD0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936C774" w14:textId="088EFDD8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Պլաստիկից 5±0.5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41ACC035" w14:textId="77777777" w:rsidR="00C61212" w:rsidRPr="006C5B78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V-Basin </w:t>
            </w: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  <w:p w14:paraId="1B569416" w14:textId="77777777" w:rsidR="00F96232" w:rsidRPr="00F96232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758EA686" w14:textId="6F64BC02" w:rsidR="00F96232" w:rsidRPr="00F96232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7C974668" w14:textId="7D1445F6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5±0.5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4BADFCA2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CDBBCF" w14:textId="36F029E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BAAF6BA" w14:textId="1FB38EAE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8C8013B" w14:textId="21154ABB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100 մլ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7007B4CD" w14:textId="77777777" w:rsidR="00C61212" w:rsidRPr="00432F49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JN-Beaker100</w:t>
            </w:r>
          </w:p>
          <w:p w14:paraId="55949911" w14:textId="77777777" w:rsidR="00F96232" w:rsidRPr="006C5B78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0BE40F1A" w14:textId="1C75CCE4" w:rsidR="00F96232" w:rsidRPr="00F96232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472403AE" w14:textId="4CDEC246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57750E5F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C1A532" w14:textId="6D7748A4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BEB60E7" w14:textId="42062C5C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FF173ED" w14:textId="1E622082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500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113" w:type="dxa"/>
            <w:vAlign w:val="center"/>
          </w:tcPr>
          <w:p w14:paraId="5E8C7EC4" w14:textId="77777777" w:rsidR="00C61212" w:rsidRPr="00432F49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JN-Beaker</w:t>
            </w:r>
            <w:r w:rsidRPr="00432F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500</w:t>
            </w:r>
          </w:p>
          <w:p w14:paraId="4EE81359" w14:textId="77777777" w:rsidR="00F96232" w:rsidRPr="00F96232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1CF94E86" w14:textId="589AAF12" w:rsidR="00F96232" w:rsidRPr="00F96232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346353C" w14:textId="61B835D2" w:rsidR="00C61212" w:rsidRPr="00F96232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500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2E944731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B5289B" w14:textId="6E00A26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35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0E390D6" w14:textId="50C9E5C6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5382301" w14:textId="1F4FA7FE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50 մլ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2A0BF9E8" w14:textId="77777777" w:rsidR="00C61212" w:rsidRPr="00432F49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JN-Beaker</w:t>
            </w:r>
            <w:r w:rsidRPr="00432F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  <w:p w14:paraId="287EF620" w14:textId="77777777" w:rsidR="00F96232" w:rsidRPr="00F96232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45A3BF39" w14:textId="177CB7E4" w:rsidR="00F96232" w:rsidRPr="00F96232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35EBB53A" w14:textId="27066D27" w:rsidR="00C61212" w:rsidRPr="00F96232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50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7633E228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7BE378" w14:textId="05A327EC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0D21CB3" w14:textId="17044028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7A40260" w14:textId="2CEB47A0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150 մլ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F624A2D" w14:textId="77777777" w:rsidR="00C61212" w:rsidRPr="00432F49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JN-Beaker1</w:t>
            </w:r>
            <w:r w:rsidRPr="00432F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  <w:p w14:paraId="28C48C79" w14:textId="77777777" w:rsidR="00F96232" w:rsidRPr="00F96232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79FC06BF" w14:textId="7F6FBC1B" w:rsidR="00F96232" w:rsidRPr="00F96232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49BC07A" w14:textId="5690D49B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150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7AE87D8D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C107C5" w14:textId="5C4466D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F540049" w14:textId="4D900A4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49BC3C3" w14:textId="3C71B31C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1000 մլ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4E0603E1" w14:textId="567CF0AD" w:rsidR="00F96232" w:rsidRPr="00F96232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JN-Beaker1000 LIYANG JIANGNAN LABORATROY GLASSWARE CO.,LTD</w:t>
            </w:r>
          </w:p>
          <w:p w14:paraId="46B20879" w14:textId="46821460" w:rsidR="00C61212" w:rsidRPr="00F96232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36FBF4BB" w14:textId="6568588E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1000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50EA24E9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257F56" w14:textId="6A2B7A8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D92DC7B" w14:textId="393A3B8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բաժակ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6215D82" w14:textId="6800F772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ապակուց, 250 մլ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72819A7F" w14:textId="77777777" w:rsidR="00C61212" w:rsidRPr="00432F49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JN-JN-Beaker250</w:t>
            </w:r>
          </w:p>
          <w:p w14:paraId="46FA4BF0" w14:textId="77777777" w:rsidR="00F96232" w:rsidRPr="00F96232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390D23C3" w14:textId="4E429084" w:rsidR="00F96232" w:rsidRPr="00F96232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4821BA05" w14:textId="0A0B7581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250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1F263DC1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96E958" w14:textId="1219A86C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582A19F" w14:textId="3D9E56F2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գործիքների հավաքածու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F7F23A3" w14:textId="34F6E59E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Հավաքածուի գործիքները պետք է լինեն  չժանգոտվող պողպատից և քրոմից՝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վիրաբուժական մկրատ մեկ սուր և մեկ բութ ծայրով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սուր ծայրով մկրատ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կոր ծայրով մոսկիթ աքցան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նուրբ ուղիղ ծայրով  աքցան  ուղղորդիչ կցասեղով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նուրբ թեք ծայրով  աքցան  ուղղորդիչ կցասեղով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նշտարի բռնակ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նշտարի շեղբեր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մեկ կտորից բաղկացած նշտար լայն շեղբով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զոնդ և փնտրիչ: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ուղիղ ծայրով ասեղ պրեպարատներ պատրաստելու համար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կոր ծայրով ասեղ պրեպարատներ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պատրաստելու համար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0A828753" w14:textId="77777777" w:rsidR="00C61212" w:rsidRPr="006C5B78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V-Toolkit0399</w:t>
            </w:r>
          </w:p>
          <w:p w14:paraId="57C2CD68" w14:textId="77777777" w:rsidR="00F96232" w:rsidRPr="006C5B78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1B86D3A6" w14:textId="6E420551" w:rsidR="00F96232" w:rsidRPr="00F96232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1E7239F5" w14:textId="72AE7A94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գործիքներ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քրոմից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վիրաբուժական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մկրատ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սուր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բութ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ծայրով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սուր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ծայրով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մկրատ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ծայրով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մոսկիթ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աքցան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նուրբ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ծայրով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աքցան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ուղղորդիչ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կցասեղով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նուրբ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թեք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ծայրով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աքցան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ուղղորդիչ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կցասեղով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նշտարի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բռնակ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նշտարի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շեղբեր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կտորից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բաղկացած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նշտար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շեղբով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զոնդ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փնտրիչ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ծայրով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ասեղ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պրեպարատներ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պատրաստելու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ծայրով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ասեղ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պրեպարատներ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պատրաստելու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4BC649A8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1BCF1C" w14:textId="191C672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AE52F46" w14:textId="681ED4C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Հերձման թասիկ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55382EC" w14:textId="117377F7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Սկուտեղ՝ բազմակի օգտագործման ռետինե տակդիրով, չափը՝  25 x 18 սմ  - 32 x 23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1968364D" w14:textId="77777777" w:rsidR="00C61212" w:rsidRPr="00432F49" w:rsidRDefault="00F9623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DL-dissection 0409</w:t>
            </w:r>
          </w:p>
          <w:p w14:paraId="5107E9F2" w14:textId="77777777" w:rsidR="000D74C6" w:rsidRPr="006C5B78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D74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Tianjin Dongli  Teaching Instruments Co., Ltd.</w:t>
            </w:r>
          </w:p>
          <w:p w14:paraId="0FD26031" w14:textId="75D2E0FE" w:rsidR="000D74C6" w:rsidRPr="000D74C6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14C10415" w14:textId="71B18CEC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բազմակի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տակդիրով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18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- 32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23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02B2AC6F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049C6F" w14:textId="1A0DF5B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8F1FF19" w14:textId="6F56D15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 ցանց, բյունզենի այրիչի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6D46BCC" w14:textId="6EBD220F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~ 150 * 150 մմ, առանց ասբեստի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5AB7B43D" w14:textId="1C55C4B1" w:rsidR="000D74C6" w:rsidRPr="00432F49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32F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DL-Gauze 150</w:t>
            </w:r>
          </w:p>
          <w:p w14:paraId="174D2415" w14:textId="77777777" w:rsidR="00C61212" w:rsidRPr="006C5B78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D74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Tianjin Dongli  Teaching Instruments Co., Ltd.</w:t>
            </w:r>
          </w:p>
          <w:p w14:paraId="4E386BEB" w14:textId="0F654A6A" w:rsidR="000D74C6" w:rsidRPr="000D74C6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590E51E" w14:textId="4DDAD41E" w:rsidR="00C61212" w:rsidRPr="00432F49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150 * 150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առանց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ասբեստի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3968C177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B8DCD75" w14:textId="23B503A9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A0FBEA6" w14:textId="09F03AE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Ծածկապակի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911B92D" w14:textId="4FC19BF1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 x 18 x 0,13-0,16 մմ ծածկապակի, տուփի մեջ 200 հատ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113" w:type="dxa"/>
            <w:vAlign w:val="center"/>
          </w:tcPr>
          <w:p w14:paraId="347ACDAA" w14:textId="77777777" w:rsidR="00C61212" w:rsidRPr="00432F49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D74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JN-cover glass</w:t>
            </w:r>
          </w:p>
          <w:p w14:paraId="10A5545A" w14:textId="77777777" w:rsidR="000D74C6" w:rsidRPr="006C5B78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D74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77F9C923" w14:textId="360E781F" w:rsidR="000D74C6" w:rsidRPr="000D74C6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44A64318" w14:textId="5621C2CE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18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18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0,13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ծածկապակի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մեջ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</w:tr>
      <w:tr w:rsidR="00C61212" w:rsidRPr="0071301C" w14:paraId="56143CDA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2D2D298" w14:textId="74D032B0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CE5B4F5" w14:textId="06B74A3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նույնականացման համար դասարանային հավաքածու (ԴՆԹ-ֆինգերպրինտ)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35C0D7F" w14:textId="733AAA9B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ԴՆԹ չափի ստանդարտ չափ  (լամբդա բակտերիոֆագի HindIIIով մշակված ԴՆԹ), առնվազն 100 μl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Հանցագործության վայրի ԴՆԹ, առնվազն 60 մկգ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Կասկածյալի ԴՆԹ առնվազն 60 մկգ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 EcoRl/Pstl ռեստրիկտազ, լիոֆիլացված, առնվազն 3000 միավոր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Նմուշի բեռնման բուֆեր, 1 մլ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Էլեկտրաֆորեզի բուֆեր, 50x TAE, առնվազն 100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Ստերիլ ջուր, առնվազն 2,5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Ագարոզի փոշի, 5 գ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ԴՆԹ-ի «Fast Blast™» ներկ, 500 x, 100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Միկրոցենտրիֆուգի գունավոր փորձանոթներ, 2,0 մլ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Միկրոցենտրիֆուգի փորձանոթներ, 1,5 մլ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Փրփուրից պատրաստված լողացող մատեր - 8 հատ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Հայերեն լեզվով ուսումնական ծրագիր, ներառյալ ուսուցչի ուղեցույցը, աշակերտի ձեռնարկը և հակիրճ գրաֆիկական ուղեցույց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460B8542" w14:textId="62A75E3F" w:rsidR="00C61212" w:rsidRPr="008D6753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506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Forensic DNA Fingerprinting Kit</w:t>
            </w:r>
          </w:p>
          <w:p w14:paraId="23862896" w14:textId="49D784F5" w:rsidR="00C61212" w:rsidRPr="008D6753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506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Bio</w:t>
            </w:r>
            <w:r w:rsidRPr="008D675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  <w:r w:rsidRPr="000506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Rad</w:t>
            </w:r>
            <w:r w:rsidRPr="008D675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0506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Laboratories</w:t>
            </w:r>
            <w:r w:rsidRPr="008D675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05065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Inc</w:t>
            </w:r>
            <w:r w:rsidRPr="008D675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.</w:t>
            </w:r>
          </w:p>
          <w:p w14:paraId="495B73D0" w14:textId="77777777" w:rsidR="00C61212" w:rsidRPr="006C5B78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D74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ԱՄՆ</w:t>
            </w:r>
          </w:p>
          <w:p w14:paraId="6B6FC9E4" w14:textId="77777777" w:rsidR="000D74C6" w:rsidRPr="006C5B78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  <w:p w14:paraId="2495FF6C" w14:textId="408F507D" w:rsidR="000D74C6" w:rsidRPr="000D74C6" w:rsidRDefault="000D74C6" w:rsidP="000474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SHUNP</w:t>
            </w:r>
            <w:r w:rsidRPr="000D74C6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  <w:p w14:paraId="29748A35" w14:textId="77777777" w:rsidR="000D74C6" w:rsidRPr="00F96232" w:rsidRDefault="000D74C6" w:rsidP="0004740B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F96232">
              <w:rPr>
                <w:rFonts w:ascii="GHEA Grapalat" w:hAnsi="GHEA Grapalat"/>
                <w:color w:val="000000" w:themeColor="text1"/>
                <w:sz w:val="20"/>
                <w:szCs w:val="20"/>
              </w:rPr>
              <w:t>Nanjing shunp electronics co.,ltd</w:t>
            </w:r>
          </w:p>
          <w:p w14:paraId="3D7EA0AC" w14:textId="7C781F51" w:rsidR="000D74C6" w:rsidRPr="000D74C6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476AFB7B" w14:textId="63A1B8E3" w:rsidR="00C61212" w:rsidRPr="00432F49" w:rsidRDefault="00C61212" w:rsidP="00432F49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ստանդարտ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լամբդա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բակտերիոֆագի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HindIIIով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մշակված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), 100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μl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Հանցագործության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60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մկգ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Կասկածյալի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60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մկգ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EcoRl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Pstl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ռեստրիկտազ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լիոֆիլացված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3000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Նմուշի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բեռնման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բուֆեր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Էլեկտրաֆորեզի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բուֆեր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50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TAE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100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Ստերիլ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ջուր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2,5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Ագարոզի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փոշի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Fast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Blast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™»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500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100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Միկրոցենտրիֆուգի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գունավոր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2,0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Միկրոցենտրիֆուգի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1,5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Փրփուրից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պատրաստված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լողացող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- 8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լեզվով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ուսումնական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ծրագիր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ներառյալ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ուսուցչի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ուղեցույցը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աշակերտի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ձեռնարկը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հակիրճ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գրաֆիկական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ուղեցույց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</w:p>
          <w:p w14:paraId="56D360C8" w14:textId="77777777" w:rsidR="00C61212" w:rsidRPr="00432F49" w:rsidRDefault="00C61212" w:rsidP="00432F49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4E3EB5DB" w14:textId="77777777" w:rsidR="00C61212" w:rsidRDefault="00C61212" w:rsidP="00432F4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14:paraId="3DE6B0AA" w14:textId="0303E4BE" w:rsidR="00C61212" w:rsidRPr="005B4C2F" w:rsidRDefault="00C61212" w:rsidP="00432F49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C61212" w:rsidRPr="0071301C" w14:paraId="4FEB6449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16F61E4" w14:textId="742C99B7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90B5AD9" w14:textId="445302D6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ԴՆԹ-ի մոդելավորման հավաքածու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3A8E358" w14:textId="0F762864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 պետք է լինի եռաչափ, ունենա առնվազն 900 մմ բարձրություն, ճշգրտորեն արտացոլի ԴՆԹ-ի կառուցվածքը, ներառյալ կոմլպեմենտար նուկլեոտիդային զույգերը  և շաքար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ֆոսֆատային առանցքը մոդելը պետք է ներառի մոդելի հիմնական մասերի պիտակավորված գծապատկերը՝ հայերեն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2A67FD84" w14:textId="77777777" w:rsidR="00C61212" w:rsidRPr="00432F49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D74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QH3212</w:t>
            </w:r>
          </w:p>
          <w:p w14:paraId="54DDF564" w14:textId="77777777" w:rsidR="000D74C6" w:rsidRPr="006C5B78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D74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QINGHUA SCIENCE &amp; EDUCATION EQUIPMENT CO.,LTD.</w:t>
            </w:r>
          </w:p>
          <w:p w14:paraId="51265666" w14:textId="6422FCE0" w:rsidR="000D74C6" w:rsidRPr="000D74C6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44AF705E" w14:textId="77777777" w:rsidR="00C61212" w:rsidRPr="00432F49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եռաչափ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ուն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ի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900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բարձրություն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ճշգրտորեն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արտացոլ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ում 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ԴՆԹ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կառուցվածքը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ներառյալ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կոմլպեմենտար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նուկլեոտիդային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զույգերը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շաքար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ֆոսֆատային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առանցքը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ում է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պիտակավորված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գծապատկերը՝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</w:p>
          <w:p w14:paraId="5C905B1F" w14:textId="77777777" w:rsidR="00C61212" w:rsidRPr="00432F49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46CD6012" w14:textId="21AEA9A9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61212" w:rsidRPr="0071301C" w14:paraId="6F835D09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7324E1" w14:textId="4AF143E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05A95D8" w14:textId="28A120AC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Աչքի լվացման կայան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E334B98" w14:textId="6C62E016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Պատի վրա տեղադրվող  աչքերի լվացման հավաքածու/ չժանգոտվող պողպատից արտակարգ իրավիճակներիում աչքերի լվացքի միավոր/ աչքերի լվացքի ցնցուղ/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Չափերն առնվազն 36 x 50 x 10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0842105F" w14:textId="77777777" w:rsidR="00C61212" w:rsidRPr="006C5B78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D74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V-Emergency eye wash0459</w:t>
            </w:r>
          </w:p>
          <w:p w14:paraId="025E200B" w14:textId="77777777" w:rsidR="000D74C6" w:rsidRPr="006C5B78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20E7F50A" w14:textId="2D4BFF62" w:rsidR="000D74C6" w:rsidRPr="000D74C6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8E97D66" w14:textId="77777777" w:rsidR="00C61212" w:rsidRPr="00432F49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վրա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տեղադրվող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աչքերի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լվացման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արտակարգ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իրավիճակներիում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աչքերի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լվացքի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աչքերի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լվացքի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ցնցուղ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36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</w:p>
          <w:p w14:paraId="43807F0D" w14:textId="77777777" w:rsidR="00C61212" w:rsidRPr="00432F49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7DB04CE8" w14:textId="62441514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61212" w:rsidRPr="00524061" w14:paraId="6FC4C786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950CBF" w14:textId="0F4205D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A16B335" w14:textId="2BCEB7A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3E5DE75" w14:textId="7EB9B872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Պլաստիկ, 1.5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4343101E" w14:textId="77777777" w:rsidR="00C61212" w:rsidRPr="00432F49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D74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U-Eppendorf tube1.5</w:t>
            </w:r>
          </w:p>
          <w:p w14:paraId="542A575A" w14:textId="77777777" w:rsidR="000D74C6" w:rsidRPr="006C5B78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D74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Nantong United Laboratory Equipment Co.,Ltd</w:t>
            </w:r>
          </w:p>
          <w:p w14:paraId="3493FF0E" w14:textId="57911C8E" w:rsidR="000D74C6" w:rsidRPr="000D74C6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CAC79AE" w14:textId="3E1B53E2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1.5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2B13451E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274C2C" w14:textId="4EEB2E63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DA234C9" w14:textId="7D88D6B3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Էպենդորֆի փորձանոթ, պլաստիկ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2CFE627" w14:textId="1F08DBBE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Պլաստիկ, 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186AC47D" w14:textId="75015823" w:rsidR="000D74C6" w:rsidRPr="000D74C6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D74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U-Eppendorf tube5</w:t>
            </w:r>
          </w:p>
          <w:p w14:paraId="19A031A2" w14:textId="0B88C142" w:rsidR="00C61212" w:rsidRPr="000D74C6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D74C6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Nantong United Laboratory Equipment Co.,Ltd</w:t>
            </w:r>
          </w:p>
          <w:p w14:paraId="6CBD258E" w14:textId="4F9F2DC6" w:rsidR="000D74C6" w:rsidRPr="000D74C6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F56AC0D" w14:textId="1EB8EBA0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60BF9734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4F53F0" w14:textId="63ACFEB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753CEF8" w14:textId="1F72AED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Առաջին օգնության պայուսակ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537BD16" w14:textId="69B39B7E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Հակասեպտիկ ցողացիր (նվ. 50մլ), բժշկական սպիրտ (նվ. 50մլ), ամոնիակի լուծույթ (նվ. 50մլ),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հեմոստատիկ (15 գ x 5), հակաայրվածքային կրեմ կամ գել (նվ. 25 գ), ակտիվացված ածուխ (նվ 70 մլ կամ 10 հաբ), վիրակապ (նվ. 50), ստերիլ վիրակապ (մոտ 10 սմ x 5 մ), ստերիլ մառլա (16 x 14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հակասեպտիկ անձեռոցիկներ (x20), բժշկական նրբունելի (x1), բժշկական կպչուն սպեղանի (մոտ 2.5 սմ x 5 մ), քուղ (x1), բակտերիցիդ կպչուն սպեղանի (նվ. x50)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387C2864" w14:textId="28ABF6E6" w:rsidR="000D74C6" w:rsidRPr="000D74C6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D74C6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Առաջին օգնության պայուսակ</w:t>
            </w:r>
          </w:p>
          <w:p w14:paraId="66049996" w14:textId="682B9398" w:rsidR="000D74C6" w:rsidRPr="000D74C6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D74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"Ձեռնարկություն"ՖԵՍՏ" ՍՊԸ</w:t>
            </w:r>
          </w:p>
          <w:p w14:paraId="365DC94A" w14:textId="6ACA1757" w:rsidR="00C61212" w:rsidRPr="000D74C6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D74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Ռուսաստանի  Դաշնություն</w:t>
            </w:r>
          </w:p>
        </w:tc>
        <w:tc>
          <w:tcPr>
            <w:tcW w:w="6095" w:type="dxa"/>
            <w:vAlign w:val="center"/>
          </w:tcPr>
          <w:p w14:paraId="46FFDC9F" w14:textId="74A55B20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Հակասեպտիկ ցողացիր ( 50մլ), բժշկական սպիրտ ( 50մլ), ամոնիակի լուծույթ ( 50մլ), հեմոստատիկ (15 գ x 5), հակաայրվածքային կրեմ  ( 25 գ), ակտիվացված ածուխ ( 10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հաբ), վիրակապ ( 50), ստերիլ վիրակապ ( 10 սմ x 5 մ), ստերիլ մառլա (16 x 14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), հակասեպտիկ անձեռոցիկներ (x20), բժշկական նրբունելի (x1), բժշկական կպչուն սպեղանի ( 2.5 սմ x 5 մ), քուղ (x1), բակտերիցիդ կպչուն սպեղանի ( x50)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6DC02357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1187EC2" w14:textId="69792857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49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3C39C4A" w14:textId="6A18957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Կրակմարիչ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24F851E" w14:textId="196D3112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– 6 կգ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0FF9AEE3" w14:textId="5DDE2FBC" w:rsidR="00C61212" w:rsidRPr="00432F49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0D74C6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ОП-4(з)</w:t>
            </w:r>
          </w:p>
          <w:p w14:paraId="2BA94C23" w14:textId="77777777" w:rsidR="000D74C6" w:rsidRPr="00432F49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32F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"Յարպոժինվեստ" ՍՊԸ</w:t>
            </w:r>
          </w:p>
          <w:p w14:paraId="4FB2BF9E" w14:textId="6722587B" w:rsidR="00C61212" w:rsidRPr="00432F49" w:rsidRDefault="000D74C6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32F49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Ռուսաստանի  Դաշնություն</w:t>
            </w:r>
          </w:p>
        </w:tc>
        <w:tc>
          <w:tcPr>
            <w:tcW w:w="6095" w:type="dxa"/>
            <w:vAlign w:val="center"/>
          </w:tcPr>
          <w:p w14:paraId="10AD2FD7" w14:textId="29E6AD18" w:rsidR="00C61212" w:rsidRPr="0004740B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04740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4  կգ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04740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Արտադրողից երաշխիքային նամակ (MAF) – </w:t>
            </w:r>
          </w:p>
          <w:p w14:paraId="283A7A7C" w14:textId="77777777" w:rsidR="00C61212" w:rsidRPr="00432F49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432F49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118B4DF5" w14:textId="77777777" w:rsidR="00C61212" w:rsidRPr="00432F49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</w:p>
          <w:p w14:paraId="176DE392" w14:textId="58069C76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61212" w:rsidRPr="00524061" w14:paraId="6DDCD358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18AF7F" w14:textId="5C5E6A5D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11194BE" w14:textId="413826D8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A8435BC" w14:textId="34B1CE18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20 մլ, մուգ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4A08730A" w14:textId="77777777" w:rsidR="00C61212" w:rsidRPr="00432F49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JN-Glass VialsB 20</w:t>
            </w:r>
          </w:p>
          <w:p w14:paraId="5EB5DD4B" w14:textId="77777777" w:rsidR="00C23468" w:rsidRPr="006C5B7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4D0E38C0" w14:textId="65EE5EBD" w:rsidR="00C23468" w:rsidRPr="00C23468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55473E1" w14:textId="77777777" w:rsidR="00C61212" w:rsidRPr="00432F49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  <w:p w14:paraId="35A3F438" w14:textId="1DC84966" w:rsidR="00C61212" w:rsidRPr="00432F49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պտուտակավոր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կափարիչով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20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մուգ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2289B041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A4D05A" w14:textId="385F201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CD9F06E" w14:textId="65318A27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FE9565F" w14:textId="35D14DF7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50 մլ, մուգ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3688808D" w14:textId="77777777" w:rsidR="00C61212" w:rsidRPr="00432F49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JN-Glass VialsB </w:t>
            </w:r>
            <w:r w:rsidRPr="00432F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  <w:p w14:paraId="2DB881CF" w14:textId="77777777" w:rsidR="00C23468" w:rsidRPr="00C2346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55A34D02" w14:textId="04B55580" w:rsidR="00C23468" w:rsidRPr="00C23468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74CE1F0A" w14:textId="7C467EAB" w:rsidR="00C61212" w:rsidRPr="00C2346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C2346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պտուտակավոր</w:t>
            </w:r>
            <w:r w:rsidRPr="00C2346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կափարիչով</w:t>
            </w:r>
            <w:r w:rsidRPr="00C2346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50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C2346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մուգ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C2346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C2346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C2346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C2346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470F0BBF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3B7D91" w14:textId="1D536FAE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04CCFE2" w14:textId="2AD3FE13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տարա կափարիչով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DCFF162" w14:textId="68ABE96B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100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BFFEDF8" w14:textId="77777777" w:rsidR="00C61212" w:rsidRPr="00432F49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JN-Glass VialsB </w:t>
            </w:r>
            <w:r w:rsidRPr="00432F4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  <w:p w14:paraId="54592865" w14:textId="77777777" w:rsidR="00C23468" w:rsidRPr="00C2346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2D6C261A" w14:textId="3EDC6D25" w:rsidR="00C23468" w:rsidRPr="00C23468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8FE83B2" w14:textId="5A6C1BFC" w:rsidR="00C61212" w:rsidRPr="00C2346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C2346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պտուտակավոր</w:t>
            </w:r>
            <w:r w:rsidRPr="00C2346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կափարիչով</w:t>
            </w:r>
            <w:r w:rsidRPr="00C2346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C2346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C2346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C2346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C2346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1214D53D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426E30" w14:textId="327E3CC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A89EC13" w14:textId="5B9A2DC4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8325710" w14:textId="13D616FE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S չափի, նիտրիլ, առանց փոշու, 100  հատ մեկ փաթեթում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233839F" w14:textId="77777777" w:rsidR="00C61212" w:rsidRPr="006C5B7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V-GlovesS</w:t>
            </w:r>
          </w:p>
          <w:p w14:paraId="07C336DC" w14:textId="77777777" w:rsidR="00C23468" w:rsidRPr="006C5B7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1E42E991" w14:textId="3B9DC500" w:rsidR="00C23468" w:rsidRPr="00C23468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0807109C" w14:textId="79E03208" w:rsidR="00C61212" w:rsidRPr="00432F49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S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նիտրիլ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առանց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փոշու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100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0BD8D139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55136" w14:textId="13FB10B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2496C78" w14:textId="01417C5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5D307FE" w14:textId="7DA475EE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M չափի, նիտրիլ, առանց փոշու, 100  հատ մեկ փաթեթում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219347D1" w14:textId="77777777" w:rsidR="00C61212" w:rsidRPr="006C5B7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V-GlovesM</w:t>
            </w:r>
          </w:p>
          <w:p w14:paraId="58C55821" w14:textId="77777777" w:rsidR="00C23468" w:rsidRPr="00C2346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4BE6714A" w14:textId="1DA380D1" w:rsidR="00C23468" w:rsidRPr="00C23468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29511CD" w14:textId="15BDD852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M չափի, նիտրիլ, առանց փոշու, 100  հատ մեկ փաթեթում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7C5E1BF8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DF32D4" w14:textId="10548D4C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8ADAE8D" w14:textId="7B34257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Ձեռնոց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A0E589F" w14:textId="3A486B17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 չափի, նիտրիլ, առանց փոշու, 100  հատ մեկ փաթեթում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3302EC03" w14:textId="77777777" w:rsidR="00C61212" w:rsidRPr="006C5B7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V-GlovesL</w:t>
            </w:r>
          </w:p>
          <w:p w14:paraId="220889AE" w14:textId="77777777" w:rsidR="00C23468" w:rsidRPr="00C2346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436AC033" w14:textId="7E83A8E7" w:rsidR="00C23468" w:rsidRPr="00C23468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715C48B4" w14:textId="2F206C46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 չափի, նիտրիլ, առանց փոշու, 100  հատ մեկ փաթեթում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57D45BDF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63FF97" w14:textId="6A9E8946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4511F7E" w14:textId="64399C4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732043C" w14:textId="2792E746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501B6E31" w14:textId="77777777" w:rsidR="00C61212" w:rsidRPr="00432F49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JN-cylinder100</w:t>
            </w:r>
          </w:p>
          <w:p w14:paraId="0E322AF1" w14:textId="77777777" w:rsidR="00C23468" w:rsidRPr="006C5B7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44D93502" w14:textId="2E9B5F00" w:rsidR="00C23468" w:rsidRPr="00C23468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BD364F1" w14:textId="09E692E6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5D98C724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D5708D" w14:textId="453F3233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F4B9255" w14:textId="53277488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139C12A" w14:textId="5D631038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25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2F4B5546" w14:textId="19986037" w:rsidR="00C23468" w:rsidRPr="00C2346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JN-cylinde25</w:t>
            </w:r>
          </w:p>
          <w:p w14:paraId="2460613D" w14:textId="3AA38C54" w:rsidR="00C61212" w:rsidRPr="00C2346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6FB42C84" w14:textId="05AFCFF6" w:rsidR="00C23468" w:rsidRPr="00C23468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E1CAFFF" w14:textId="68B30D98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25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1DEBAB97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1C9382" w14:textId="001B014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853BD7D" w14:textId="417785E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Մարդու իրանի մոդել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F994763" w14:textId="5864CA0E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 բարձրությունը՝ առնվազն 45 սմ; Սեռը՝ Unisex; Նյութ: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ՊՎՔ (պոլիվինիլքլորիդ); Մարդու անատոմիայի քանդվող մոդել՝ բավարար մանրամասներով: Կազմված է առնվազն 23 մասից և հետևյալ օրգաններից՝ բաժանված է հետևյալ մասերի.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իրան, կանացի կրծքավանդակ, գլուխ, ակնագունդ, ուղեղ, ողնուղեղային նյարդ/եր, թոքեր (2 մասից), սիրտ (2 մասից), լյարդ, երիկամ, ստամոքս (2 մասից) , աղիքներ (4 մասից), տղամարդու վերարտադրողական օրգաններ (2 մասից), կանանց վերարտադրողական օրգաններ պտղով (3 մասից)։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Մարդու անատոմիայի մոդելը ցույց է տալիս գլխի, պարանոցի և ներքին օրգանների հարաբերական դիրքերը,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մորֆոլոգիական բնութագրերը, անատոմիական կառուցվածքները՝ մասնավորապես շնչառական, մարսողական, միզուղիների և նյարդային համակարգերը: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Տեղափոխում և օգտագործում. Մարդու մարմնի այս մոդելը ունի հիմք իրանի մոդելը պահելու համար, կայուն կանգնում է սեղանի վրա: Այն կարելի է հեշտությամբ տեղափոխել դասարանում դասավանդելու համար: Մոդելը պետք է ներառի մոդելի 23 մասերի մակնշված դիագրամ հայերեն լեզվով: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1A87931F" w14:textId="77777777" w:rsidR="00C61212" w:rsidRPr="00432F49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QH-tosor45-23</w:t>
            </w:r>
          </w:p>
          <w:p w14:paraId="57E65CE4" w14:textId="77777777" w:rsidR="00C23468" w:rsidRPr="006C5B7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QINGHUA SCIENCE &amp; EDUCATION EQUIPMENT CO.,LTD.</w:t>
            </w:r>
          </w:p>
          <w:p w14:paraId="66549F24" w14:textId="44C9C9C3" w:rsidR="00C23468" w:rsidRPr="00C23468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4DF53B95" w14:textId="75FE308F" w:rsidR="00C61212" w:rsidRPr="005F65E3" w:rsidRDefault="00C61212" w:rsidP="005F65E3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բարձրությունը՝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45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;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Սեռը՝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Unisex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;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ՊՎՔ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պոլիվինիլքլորիդ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);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անատոմիայի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քանդվող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բավարար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մանրամասներով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23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հետևյալ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օրգաններից՝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հետևյալ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իրան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կանացի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կրծքավանդակ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գլուխ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ակնագունդ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ուղեղ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ողնուղեղային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նյարդ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թոքեր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սիրտ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լյարդ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երիկամ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ստամոքս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աղիքներ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(4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տղամարդու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վերարտադրողական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օրգաններ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կանանց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վերարտադրողական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օրգաններ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պտղով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(3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անատոմիայի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տալիս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գլխի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պարանոցի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ներքին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օրգանների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հարաբերական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դիրքերը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մորֆոլոգիական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բնութագրերը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անատոմիական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կառուցվածքները՝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մասնավորապես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շնչառական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մարսողական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միզուղիների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նյարդային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համակարգերը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Տեղափոխում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մարմնի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այս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ունի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իրանի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պահելու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կայուն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կանգնում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սեղանի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վրա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կարելի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հեշտությամբ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տեղափոխել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դասարանում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դասավանդելու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ում է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23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մասերի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մակնշված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դիագրամ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լեզվով</w:t>
            </w:r>
            <w:r w:rsidRPr="00432F49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5F65E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5F65E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F65E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5F65E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F65E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5F65E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5F65E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5F65E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</w:p>
          <w:p w14:paraId="403F0ADA" w14:textId="77777777" w:rsidR="00C61212" w:rsidRPr="005F65E3" w:rsidRDefault="00C61212" w:rsidP="005F65E3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5F65E3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lastRenderedPageBreak/>
              <w:t>Կտրամադրվի</w:t>
            </w:r>
            <w:r w:rsidRPr="005F65E3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0530E7F3" w14:textId="77777777" w:rsidR="00C61212" w:rsidRPr="005F65E3" w:rsidRDefault="00C61212" w:rsidP="005F65E3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</w:p>
          <w:p w14:paraId="576A23C9" w14:textId="787C271B" w:rsidR="00C61212" w:rsidRPr="0071301C" w:rsidRDefault="00C61212" w:rsidP="005F65E3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61212" w:rsidRPr="0059505B" w14:paraId="5C672C00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2283F6" w14:textId="2EAC2FD0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59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82D78D7" w14:textId="561B2BD7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կմախք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381AF58" w14:textId="6D68C035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Ամբողջական չափի կմախքը ներառում է ողնաշարի մոդել՝ աճառային կապերով, գանգի անատոմիական մոդել, անջատվող ձեռքեր և ոտքեր, և անիվավոր հենարան՝ նվազագույն 178 սմ բարձրությամբ մարդու մարմնի մոդելը պահելու համար: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Կմախքի մոդելը ներառում է մարդու գանգի անատոմիական ճշգրիտ մոդել՝ անջատվող ծնոտով և գանգի կափարիչով, ողնաշարի մոդել՝ աճառային կապերով և զարկերակների և նյարդերի ճյուղերով, կոնքի մոդել, ձեռքերով և ոտքերով: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Կմախքի անատոմիայի մոդելը կարող է կրկնօրինակել հոդերի բնական շարժումները.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Ձեռքերը, ոտքերը և գանգի անատոմիայի մոդելը շարժական են, կարող են առանձնացվել անհատական </w:t>
            </w:r>
            <w:r w:rsidRPr="0071301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​​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ուսումնասիրության համար, կմախքի գանգի շարժական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կափարիչը թույլ է տալիս ավելի խորը դիտել մարդու գանգի մոդելի ներսը՝ ներգանգային խոռոչը և սինուսային խոռոչները: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Կմախքի մասերը  համարակալված են՝ օգնելու գտնել տարբեր ոսկրեր և տարածքներ: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Պատրաստված է բարձրորակ ՊՎՔ-ից: Հոդակապ կմախքի հենարանը ներառում է մետաղյա հենակ՝ պլաստմասե անիվներով;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Ներառում է լամինացված, հայերեն լեզվով պաստառ, որի վրա մակնշված են  կմախքի առնվազն 170 կարևոր հատվածներ: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6A9DA8C9" w14:textId="77777777" w:rsidR="00C61212" w:rsidRPr="00432F49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QH3302</w:t>
            </w:r>
          </w:p>
          <w:p w14:paraId="7B5B99DD" w14:textId="77777777" w:rsidR="00C23468" w:rsidRPr="006C5B7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QINGHUA SCIENCE &amp; EDUCATION EQUIPMENT CO.,LTD.</w:t>
            </w:r>
          </w:p>
          <w:p w14:paraId="71307146" w14:textId="0C4E1CED" w:rsidR="00C23468" w:rsidRPr="00C23468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92A701E" w14:textId="77777777" w:rsidR="00C61212" w:rsidRPr="00945E5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Ամբողջական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կմախքը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ողնաշարի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աճառային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կապերով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գանգի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անատոմիական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ձեռքեր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ոտքեր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անիվավոր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հենարան՝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178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բարձրությամբ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մարմնի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պահելու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Կմախքի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գանգի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անատոմիական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ճշգրիտ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ծնոտով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գանգի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կափարիչով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ողնաշարի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աճառային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կապերով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զարկերակների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նյարդերի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ճյուղերով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կոնքի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ձեռքերով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ոտքերով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Կմախքի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անատոմիայի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կրկնօրինակ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ում է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հոդերի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շարժումները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Ձեռքերը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ոտքերը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գանգի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անատոմիայի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շարժական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առանձնացվ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ում 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անհատական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C5B78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​​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ուսումնասիրության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կմախքի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գանգի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շարժական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կափարիչը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թույլ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տալիս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ավելի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դիտել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գանգի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ներսը՝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ներգանգային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խոռոչը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սինուսային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խոռոչները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Կմախքի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համարակալված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օգնելու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գտնել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ոսկրեր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տարածքներ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Պատրաստված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բարձրորակ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ՊՎՔ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Հոդակապ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կմախքի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հենարանը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մետաղյա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հենակ՝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անիվներով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;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լեզվով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վրա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մակնշված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կմախքի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170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կարևոր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հատվածներ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945E5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945E5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945E5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945E5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945E5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945E5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945E5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945E5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</w:p>
          <w:p w14:paraId="4C1C0823" w14:textId="6A710D5D" w:rsidR="00C61212" w:rsidRPr="00945E5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945E5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945E5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6A766E02" w14:textId="75FF2B3B" w:rsidR="00C61212" w:rsidRPr="0059505B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C61212" w:rsidRPr="0071301C" w14:paraId="6A6E926D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0FDDB4" w14:textId="0A2E2AE0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4B93D32" w14:textId="435ABF19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մաշկի մոդել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16D9C47" w14:textId="4A43B04F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Մաշկի մոդելի նյութը՝ ՊՎՔ պլաստիկ, Չափը՝ առնվազն 20 x 9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 x 21 սմ.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Այս մոդելը ցույց է տալիս մարդու մաշկի շերտերը և մազերի կառուցվածքը տարբեր խորության վրա՝ ցույց տալով մազերը, մազի ֆոլիկուլները, ճարպային գեղձերը, քրտնագեղձերը, մաշկի ընկալիչները, նյարդերը և արյունատար անոթները: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ներառի մաշկի մոդելի հայերեն մակնշված դիագրամ: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57FAE35D" w14:textId="2BB876D5" w:rsidR="00C61212" w:rsidRPr="00432F49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QH3314-5</w:t>
            </w:r>
          </w:p>
          <w:p w14:paraId="084A7154" w14:textId="77777777" w:rsidR="00C23468" w:rsidRPr="006C5B7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QINGHUA SCIENCE &amp; EDUCATION EQUIPMENT CO.,LTD.</w:t>
            </w:r>
          </w:p>
          <w:p w14:paraId="551125F6" w14:textId="5EB38ED6" w:rsidR="00C23468" w:rsidRPr="00C23468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727CE740" w14:textId="77777777" w:rsidR="00C61212" w:rsidRPr="006C5B78" w:rsidRDefault="00C61212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Մաշկի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ՊՎՔ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7505B29D" w14:textId="77777777" w:rsidR="00C61212" w:rsidRPr="00D449C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Չափը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9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Այս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տալիս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մաշկի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շերտերը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կառուցվածքը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խորության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վրա՝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տալով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ֆոլիկուլները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ճարպային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գեղձերը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քրտնագեղձերը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մաշկի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ընկալիչները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նյարդերը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արյունատար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անոթները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ում է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մաշկի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մակնշված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դիագրամ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</w:p>
          <w:p w14:paraId="76A21F54" w14:textId="77777777" w:rsidR="00C61212" w:rsidRPr="00D449C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0DEA23DD" w14:textId="1EE5E818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61212" w:rsidRPr="00524061" w14:paraId="44C7111B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EF441D4" w14:textId="36E9AD50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B8E40DF" w14:textId="5605FB4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Մանրեաբանական ասեղ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B5BA991" w14:textId="3D644C62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Ստերիլ, մետաղական, մանրէաբանական հետազոտութունների համար: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Ձողի նվազագույն երկարությունը՝ 220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7FA9610B" w14:textId="77777777" w:rsidR="00C61212" w:rsidRPr="006C5B7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V-needle0619</w:t>
            </w:r>
          </w:p>
          <w:p w14:paraId="353ABC37" w14:textId="77777777" w:rsidR="00C23468" w:rsidRPr="006C5B7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1684F193" w14:textId="297B9032" w:rsidR="00C23468" w:rsidRPr="00C23468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05345C56" w14:textId="784D266C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Ստերիլ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մանրէաբանական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հետազոտութունների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220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6EA2C9BD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E805B0" w14:textId="7F4486B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72EF25A" w14:textId="0706E032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Միջատներ հավաքելու ցանց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F14301F" w14:textId="29A3BC71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Ցանցի օղակի արտաքին տրամագիծը մոտավորապես 300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ցանցի խորություն՝ 600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, ցանցի անցքերի չափերը՝ 2 մմ : Ձողի երկարությունը փոփոխական, 400-1500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5BFBBD0E" w14:textId="14181D3F" w:rsidR="00C23468" w:rsidRPr="006C5B7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V-Insect net300</w:t>
            </w:r>
          </w:p>
          <w:p w14:paraId="500821FE" w14:textId="02F3BF3A" w:rsidR="00C23468" w:rsidRPr="00C2346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448715C4" w14:textId="23EBFE8F" w:rsidR="00C61212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0D5AC777" w14:textId="48D16971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Ցանցի օղակի արտաքին տրամագիծը  300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ցանցի խորություն՝ 600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, ցանցի անցքերի չափերը՝ 2 մմ : Ձողի երկարությունը փոփոխական, 400-1500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16EB17F4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62249A0" w14:textId="366EC30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C6F639B" w14:textId="2CA9CEEC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պոստերների հավաքածու, բջիջներ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84CFB1C" w14:textId="3FB60610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պոստեր, յուրաքանչյուրն առնվազն  585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 ներկայացված են նախակորիզավոր, կենդանական և բուսական բջիջների կառուցվածքը, մասնավորապես՝ բջջաթաղանթը, բջջապատը, ցիտոպլազման, հարթ և հատիկավոր էնդոպլազմային ցանցը, Գոլգիի համալիրը, միտոքոնդրիումները, լիզոսոմները, ռիբոսոմները, կորիզաթաղանթը, կորիզակը, կորիզանյութը,  ցենտրիոլները, մտրակները և թարթիչները, պիլիները, վակուոլները, քլորոպլաստները, պլազմոդեսմները և այլն: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23E7A0D2" w14:textId="73500322" w:rsidR="00C23468" w:rsidRPr="00C2346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ISTP-</w:t>
            </w: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63</w:t>
            </w: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-Ph</w:t>
            </w:r>
          </w:p>
          <w:p w14:paraId="08115C1A" w14:textId="77777777" w:rsidR="00C23468" w:rsidRPr="00C2346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«ԻՆՏԵՐԱԿՏԻՎ ՍՄԱՐԹ ՏԵԽՆՈԼՈՋԻ ՖԵԶ» ՍՊԸ</w:t>
            </w:r>
          </w:p>
          <w:p w14:paraId="1D0713AF" w14:textId="77777777" w:rsidR="00C23468" w:rsidRPr="00ED3835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Հայաստանի Հանրապետություն</w:t>
            </w:r>
          </w:p>
          <w:p w14:paraId="3C4A5E27" w14:textId="77777777" w:rsidR="00C61212" w:rsidRPr="0071301C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14:paraId="0C0AD71D" w14:textId="15A017D6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պոստեր, յուրաքանչյուրն  585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 ներկայացված են նախակորիզավոր, կենդանական և բուսական բջիջների կառուցվածքը, մասնավորապես՝ բջջաթաղանթը, բջջապատը, ցիտոպլազման, հարթ և հատիկավոր էնդոպլազմային ցանցը, Գոլգիի համալիրը, միտոքոնդրիումները, լիզոսոմները, ռիբոսոմները, կորիզաթաղանթը, կորիզակը, կորիզանյութը,  ցենտրիոլները, մտրակները և թարթիչները, պիլիները, վակուոլները, քլորոպլաստները, պլազմոդեսմները և այլն: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7DC0687D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402A9C1" w14:textId="165F65F6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5374136" w14:textId="341969B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պաստառ, կյանքի ծառի էվոլյուցիան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3CD5DE7" w14:textId="66881C60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585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լամինացված, հայերեն լեզվով: 150-250 բուսական, կենդանական, սնկերի, պրոտիստների և արքեյների և բակտերիաների տեսակներ դասավորված են ամենավերջին դասակագման համաձայն (վերնաթագավորություն, թագավորություն, տիպ, դաս, կարգ, ընտանիք և ցեղ) գեղեցիկ, հեշտ ընկալելի կյանքի ծառի ձևաչափով: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5F952FED" w14:textId="7114D82E" w:rsidR="00C23468" w:rsidRPr="00C2346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ISTP-</w:t>
            </w: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64</w:t>
            </w: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-Ph</w:t>
            </w:r>
          </w:p>
          <w:p w14:paraId="795C8B9C" w14:textId="77777777" w:rsidR="00C23468" w:rsidRPr="00C2346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«ԻՆՏԵՐԱԿՏԻՎ ՍՄԱՐԹ ՏԵԽՆՈԼՈՋԻ ՖԵԶ» ՍՊԸ</w:t>
            </w:r>
          </w:p>
          <w:p w14:paraId="6E64CAD1" w14:textId="77777777" w:rsidR="00C23468" w:rsidRPr="00ED3835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Հայաստանի Հանրապետություն</w:t>
            </w:r>
          </w:p>
          <w:p w14:paraId="689843FA" w14:textId="77777777" w:rsidR="00C61212" w:rsidRPr="0071301C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14:paraId="3474BE97" w14:textId="0354D7E3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լամինացված, հայերեն լեզվով: 150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բուսական, կենդանական, սնկերի, պրոտիստների և արքեյների և բակտերիաների տեսակներ դասավորված են ամենավերջին դասակագման համաձայն (վերնաթագավորություն, թագավորություն, տիպ, դաս, կարգ, ընտանիք և ցեղ) գեղեցիկ, հեշտ ընկալելի կյանքի ծառի ձևաչափով: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4C1F7F0E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975881B" w14:textId="63422656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65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CF36807" w14:textId="67B1510E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բույսի մասերը և գործընթացները ներկայացնող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0EA7D73" w14:textId="69E05525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585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լեզվով: Ներկայացնում է բույսերի կառուցվածքը, ֆոտոսինթեզը և նյութերի փոխադրումը բույսերում: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47B6459C" w14:textId="0F7CCB11" w:rsidR="00C23468" w:rsidRPr="00C2346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ISTP-</w:t>
            </w: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65</w:t>
            </w: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-Ph</w:t>
            </w:r>
          </w:p>
          <w:p w14:paraId="369956E7" w14:textId="77777777" w:rsidR="00C23468" w:rsidRPr="00C2346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«ԻՆՏԵՐԱԿՏԻՎ ՍՄԱՐԹ ՏԵԽՆՈԼՈՋԻ ՖԵԶ» ՍՊԸ</w:t>
            </w:r>
          </w:p>
          <w:p w14:paraId="33A79E9B" w14:textId="77777777" w:rsidR="00C23468" w:rsidRPr="00ED3835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Հայաստանի Հանրապետություն</w:t>
            </w:r>
          </w:p>
          <w:p w14:paraId="6EDBABB8" w14:textId="77777777" w:rsidR="00C61212" w:rsidRPr="0071301C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14:paraId="7C57B74A" w14:textId="1A79B819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585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լեզվով: Ներկայացնում է բույսերի կառուցվածքը, ֆոտոսինթեզը և նյութերի փոխադրումը բույսերում: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471E31F5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F5A0896" w14:textId="5C4B08E8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C084DCA" w14:textId="60FF20C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Լամինացված պոստեր, պրոտիստների բազմազանությունը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59D1C6C" w14:textId="4C3418B2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Առնվազն 585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լեզվով: Ներկայացնում է պրոտիստների բազմազանությունը՝ ներկայացված են ամեոբան, հողաթափիկ ինֆուզորիան, կանաչ էվգլենան, վոլվոքսը, ջրիմուռներ և այլ տարածված պրոտիստներ: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4186FAFB" w14:textId="12B3CF10" w:rsidR="00C23468" w:rsidRPr="00C2346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ISTP-</w:t>
            </w: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65</w:t>
            </w: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-Ph</w:t>
            </w:r>
          </w:p>
          <w:p w14:paraId="725744AD" w14:textId="77777777" w:rsidR="00C23468" w:rsidRPr="00C2346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«ԻՆՏԵՐԱԿՏԻՎ ՍՄԱՐԹ ՏԵԽՆՈԼՈՋԻ ՖԵԶ» ՍՊԸ</w:t>
            </w:r>
          </w:p>
          <w:p w14:paraId="18F2845B" w14:textId="77777777" w:rsidR="00C23468" w:rsidRPr="00ED3835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ED383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Հայաստանի Հանրապետություն</w:t>
            </w:r>
          </w:p>
          <w:p w14:paraId="47580D36" w14:textId="77777777" w:rsidR="00C61212" w:rsidRPr="0071301C" w:rsidRDefault="00C61212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14:paraId="17FFB061" w14:textId="725B2173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585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890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հայերեն լեզվով: Ներկայացնում է պրոտիստների բազմազանությունը՝ ներկայացված են ամեոբան, հողաթափիկ ինֆուզորիան, կանաչ էվգլենան, վոլվոքսը, ջրիմուռներ և այլ տարածված պրոտիստներ: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5C25F121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6F7119" w14:textId="073E40B7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A52B7E8" w14:textId="51095C7D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խարիսխների հավաքածու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2660172" w14:textId="52ADC906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Տարբեր չափի (5 մմ,  20 մմ, 25 մմ/) PTFE (տեֆլոն) մագնիսական խարիսխներ, փաթեթում յուրաքանչյուրից 5-ական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7AAF1066" w14:textId="77777777" w:rsidR="00C61212" w:rsidRPr="006C5B7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V-magnetic rods 0679</w:t>
            </w:r>
          </w:p>
          <w:p w14:paraId="755F3DD8" w14:textId="77777777" w:rsidR="00C23468" w:rsidRPr="006C5B7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3E5234CD" w14:textId="04578996" w:rsidR="00C23468" w:rsidRPr="00C23468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72C073C3" w14:textId="6EFF917F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 20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25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/)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PTFE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տեֆլոն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խարիսխներ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փաթեթում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յուրաքանչյուրից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ական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28279A96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A07168" w14:textId="2BAB7CB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42B6445" w14:textId="6A6637A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Արական սեռական համակարգի մոդել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FB27B77" w14:textId="190BB777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Չափերը և. հավաքումը- առնվազն 22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հեշտ փակցվող մագնիսներով, մասամբ քանդվող: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Տղամարդու սեռական օրգանների բնական չափի մոդելը, որը բաղկացած է հինգ մասից, հատույթը անցնում է միջին սագիտալ հարթության միջով, որը ցույց է տալիս առնանդամը, շագանակագեղձը, սերմնաբշտերըը, սերմնածորանները, ամորձիները, ուղիղ աղին, հետանցքը և կոնքի մկանները: 5 անջատվող մասերն են միզապարկի կեսը, շագանակագեղձով (1) առնանդամը (2) ձախ և աջ մասերի բաժանվող հիմնական հատվածը՝ ուղիղ աղիքով (2):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Մոդելի հետ տրվում է նշված մասերի հայերեն մակն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0A08EB24" w14:textId="77777777" w:rsidR="00C61212" w:rsidRPr="0004740B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QH3338-6-2</w:t>
            </w:r>
          </w:p>
          <w:p w14:paraId="25A16167" w14:textId="77777777" w:rsidR="00C23468" w:rsidRPr="006C5B7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QINGHUA SCIENCE &amp; EDUCATION EQUIPMENT CO.,LTD.</w:t>
            </w:r>
          </w:p>
          <w:p w14:paraId="0D375A40" w14:textId="2D45F48B" w:rsidR="00C23468" w:rsidRPr="00C23468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55A38CD" w14:textId="4676FC11" w:rsidR="00C61212" w:rsidRPr="00D449C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Հավաքումը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22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18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8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հեշտ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փակցվող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մագնիսներով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մասամբ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քանդվող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Տղամարդու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սեռական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օրգանների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բաղկացած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հինգ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հատույթը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անցնում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սագիտալ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հարթության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տալիս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առնանդամը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շագանակագեղձը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սերմնաբշտերըը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սերմնածորանները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ամորձիները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աղին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հետանցքը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կոնքի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մկանները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մասերն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միզապարկի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կեսը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շագանակագեղձով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(1)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առնանդամը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(2)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ձախ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աջ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հատվածը՝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աղիքով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(2):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տրվում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նշված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մակն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դիագրամ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</w:p>
          <w:p w14:paraId="676C9EB1" w14:textId="77777777" w:rsidR="00C61212" w:rsidRPr="00D449C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5DB0EC78" w14:textId="77777777" w:rsidR="00C61212" w:rsidRDefault="00C61212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14:paraId="1F8E10CF" w14:textId="5E82A754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61212" w:rsidRPr="00524061" w14:paraId="7CFC560D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62279D" w14:textId="57020552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69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A967193" w14:textId="3A20FABE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Միկրոշնչաչափ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88FEF70" w14:textId="1F0F35BC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Օգտագործվում է շնչառության ընթացքում գազափոխանակությունն ուսումնասիրելու համար։ Կարող է օգտագործվել շնչառության ընթացքում օրգանիզմի կողմից թթվածնի կլանումը և/կամ առաջացած CO2-ը չափելու համար: Ունի ձող՝ անոթը  շտատիվի հիմքին ամրացնելու համար: Տախտակի չափերը (ԵxԲ): 400 x 150 մմ: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Ներառում է օգտագործման ուղեցույց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հայերենով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710DF9AF" w14:textId="05178413" w:rsidR="00C61212" w:rsidRPr="006C5B7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V-Microrespirometer</w:t>
            </w:r>
            <w:r w:rsidR="008D6B95"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2346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0699</w:t>
            </w:r>
          </w:p>
          <w:p w14:paraId="44E984D5" w14:textId="77777777" w:rsidR="00C23468" w:rsidRPr="006C5B78" w:rsidRDefault="00C23468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24E19021" w14:textId="6FC3430C" w:rsidR="00C23468" w:rsidRPr="00C23468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7C62FFCD" w14:textId="5184A0AE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Օգտագործվում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շնչառության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ընթացքում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գազափոխանակությունն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ուսումնասիրելու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համար։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Օ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գտագործվ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ում 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շնչառության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ընթացքում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օրգանիզմի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կողմից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թթվածնի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կլանումը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առաջացած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CO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չափելու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Ունի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անոթը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շտատիվի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ամրացնելու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Տախտակի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ԵxԲ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): 400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ուղեցույց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հայերենով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62AE6820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7E3737" w14:textId="332C1239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0193AFB" w14:textId="40F72150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Առարկայակիր ապակի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2F88EB8" w14:textId="34CFB414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տուփում 50 հատ, հղկած եզրերով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0FBA770D" w14:textId="77777777" w:rsidR="00C61212" w:rsidRPr="0004740B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JN-Microscope slides0709</w:t>
            </w:r>
          </w:p>
          <w:p w14:paraId="689C7137" w14:textId="77777777" w:rsidR="008D6B95" w:rsidRPr="006C5B78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3487F306" w14:textId="30F0194C" w:rsidR="008D6B95" w:rsidRPr="008D6B95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E830046" w14:textId="5D73CB55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76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26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հղկած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եզրերով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75D780BC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DD86A4" w14:textId="620468E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8831472" w14:textId="360D2F3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Մանրադիտակի մանրապատրաստուկներ ընդհանուր կենսաբանության համար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7B45593" w14:textId="2E18D5E4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Պատրաստի մանրապատրաստուկներ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միտոզ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բույսերի ցողունի, արմատի և տերևը՝ օրինակ, երկշաքիլավոր մեզոֆիտ բույսի (օրինակ՝ Ligustrum կամ Prunus և այլն), միաշաքիլավոր բույսերի՝ եգիպտացորենի, բրնձի, սորգոյի, ցորենի, քսերոֆիտ տերևների լայնական կտրվածքներ: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ցողունի արմատի երկայնական կտրվածքներ՝ քսիլեմային անոթային տարրերը և մաղանման խողովակի տարրերն ու ուղեկից բջիջները ցույց տալու համար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շնչափողի, բրոնխների, բրոխիոլների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լայնական կտրվածքներ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կենդանական հյուսվածքներ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•թոքերի լայնական կտրվածք՝ թոքաբշտերը ցույց տալու համար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զարկերակների և երակների լայնական կտրվածքներ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արյան քսուք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կենդանական և բուսական բջիջներ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մեյոզ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փոշանոթի և սերմնասկզբնակի լայնական կտրվածքներ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ծաղկափոշի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քամուց փոշոտվող և միջատներով փոշոտվող բույսերի առէջ և վարսանդ: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 եգիպտացորենի հատիկի երկայնական կտրվածք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ենթաստամոքսային գեղձի լայնական կտրվածքներ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երիկամի լայնական կտրվածքներ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ողնուղեղի լայնական կտրվածքներ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ձվարանի լայնական կտրվածքներ, սերմնարանի լայնական կտրվածքներ: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երեք թագավորությունները ներկայացնող օրգանիզմների օրինակներ. Protoctista (օրինակ՝ ամեոբա, էվգլենա  և այլն);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պրոկարիոտներ (օրինակ՝ բակտերիալ քսուք, ցիանոբակտերիաներ)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սնկեր (օրինակ՝ խմորասունկ, պենիցիլիում)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Բոլոր մանրապատրասոտւկները պետք է լինեն մակնշված հայերեն, կամ հավաքածուն պետք է ունենա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 մակն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դիր: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11AD54C6" w14:textId="77777777" w:rsidR="00C61212" w:rsidRPr="0004740B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HH0719</w:t>
            </w:r>
          </w:p>
          <w:p w14:paraId="390EFBB8" w14:textId="77777777" w:rsidR="008D6B95" w:rsidRPr="006C5B78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Xinxiang Vic Science&amp;Education Co.,Ltd</w:t>
            </w:r>
          </w:p>
          <w:p w14:paraId="2C439B0E" w14:textId="06074EDB" w:rsidR="008D6B95" w:rsidRPr="008D6B95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E5CAE9A" w14:textId="77777777" w:rsidR="00C61212" w:rsidRDefault="00C61212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Պատրաստի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մանրապատրաստուկներ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միտոզ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բույսերի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ցողունի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արմատի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տերևը՝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օրինակ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երկշաքիլավոր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մեզոֆիտ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բույսի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օրինակ՝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Ligustrum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Prunus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այլն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միաշաքիլավոր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բույսերի՝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եգիպտացորենի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բրնձի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սորգոյի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ցորենի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քսերոֆիտ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տերևների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կտրվածքներ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ցողունի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արմատի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երկայնական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կտրվածքներ՝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քսիլեմային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անոթային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տարրերը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մաղանման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խողովակի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տարրերն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ուղեկից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բջիջները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տալու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շնչափողի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բրոնխների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բրոխիոլների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կտրվածքներ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կենդանական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հյուսվածքներ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թոքերի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կտրվածք՝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թոքաբշտերը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տալու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զարկերակների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երակների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կտրվածքներ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արյան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քսուք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կենդանական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բուսական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բջիջներ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մեյոզ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փոշանոթի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սերմնասկզբնակի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կտրվածքներ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ծաղկափոշի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քամուց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փոշոտվող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միջատներով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փոշոտվող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բույսերի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առէջ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վարսանդ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եգիպտացորենի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հատիկի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երկայնական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կտրվածք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ենթաստամոքսային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գեղձի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կտրվածքներ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երիկամի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կտրվածքներ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ողնուղեղի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կտրվածքներ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ձվարանի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կտրվածքներ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սերմնարանի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կտրվածքներ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թագավորությունները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ներկայացնող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օրգանիզմների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օրինակներ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Protoctista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օրինակ՝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ամեոբա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էվգլենա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այլն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);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պրոկարիոտներ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օրինակ՝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բակտերիալ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քսուք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ցիանոբակտերիաներ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սնկեր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օրինակ՝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խմորասունկ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պենիցիլիում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ուն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մակն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  <w:p w14:paraId="38A039D5" w14:textId="24280536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61212" w:rsidRPr="0071301C" w14:paraId="3AF47C64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729CC3" w14:textId="62F2D813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2F4D768" w14:textId="67D6BC66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Բույսերի ծաղիկի մոդել պտղով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5F88034" w14:textId="7873FADB" w:rsidR="00C61212" w:rsidRPr="0071301C" w:rsidRDefault="00C61212" w:rsidP="00C6121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 ցույց է տալիս ծաղկիկը (3 մասից), որը մեծացել է առնվազն 7 անգամ, ինչպես նաև պտուղը՝ առնվազն 3 անգամ: Ծաղիկը կարելի է բաժանել երկու մասի, որպեսզի երևա շարժական վարսանդը սերմնարանով, սպիով և սռնակով: Սերմնարանի լայնական կտրվածքի վրա պետք է երևա սերմնասկզբնակը: Չափերը՝ մոտ. 20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26.5 սմ (առնվազն): Նյութը՝ ՊՎՔ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5DCF6241" w14:textId="77777777" w:rsidR="00C61212" w:rsidRPr="0004740B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QH3307-8</w:t>
            </w:r>
          </w:p>
          <w:p w14:paraId="348EAFE6" w14:textId="77777777" w:rsidR="008D6B95" w:rsidRPr="006C5B78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QINGHUA SCIENCE &amp; EDUCATION EQUIPMENT CO.,LTD.</w:t>
            </w:r>
          </w:p>
          <w:p w14:paraId="595B3969" w14:textId="5CBFA777" w:rsidR="008D6B95" w:rsidRPr="008D6B95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ECA5FB0" w14:textId="77777777" w:rsidR="00C61212" w:rsidRPr="00D449C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տալիս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ծաղկիկը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(3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մասից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որը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մեծացել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7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անգամ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ինչպես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նաև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պտուղը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անգամ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Ծաղիկը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կարելի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բաժանել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երկու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մասի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որպեսզի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շարժական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վարսանդը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սերմնարանով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սպիով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սռնակով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Սերմնարանի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լայնական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կտրվածքի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վրա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ում է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սերմնասկզբնակը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Չափերը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22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26.5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</w:t>
            </w:r>
            <w:r w:rsidRPr="008D6B9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ՊՎՔ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>) –</w:t>
            </w:r>
          </w:p>
          <w:p w14:paraId="1634EE8F" w14:textId="77777777" w:rsidR="00C61212" w:rsidRPr="00D449C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1BB647FD" w14:textId="405DEFEE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61212" w:rsidRPr="0071301C" w14:paraId="53D39831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D163AC" w14:textId="00D7FD32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3E99DC4" w14:textId="5059D732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ուղեղի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45651B3" w14:textId="48C30AAD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 է տալիս գլխուղեղի կառուցվածքը: Ուղեղը կարելի է բաժանել երկու կեսի` ֆրոնտալ և պարիետալ բլթերով, քունքային և  ծոծրակային բլթերով, ուղեղաբնի կեսը, ուղեղիկի կեսը: Բաժանվում է 9 մասի, բնական (իրական) չափի: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ՊՎՔ (պոլիվինիլքլորիդ)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ունենա նշված կառուցվածքների հայերեն մակն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3E8205E9" w14:textId="77777777" w:rsidR="00C61212" w:rsidRPr="0004740B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QH3307-10</w:t>
            </w:r>
          </w:p>
          <w:p w14:paraId="0A6A9F89" w14:textId="77777777" w:rsidR="008D6B95" w:rsidRPr="006C5B78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QINGHUA SCIENCE &amp; EDUCATION EQUIPMENT CO.,LTD.</w:t>
            </w:r>
          </w:p>
          <w:p w14:paraId="5E8936A3" w14:textId="6168DDA8" w:rsidR="008D6B95" w:rsidRPr="008D6B95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79CA3DEA" w14:textId="77777777" w:rsidR="00C61212" w:rsidRPr="00D449C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տալիս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գլխուղեղի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կառուցվածքը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Ուղեղը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կարելի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բաժանել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կեսի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`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ֆրոնտալ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պարիետալ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բլթերով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քունքային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ծոծրակային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բլթերով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ուղեղաբնի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կեսը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ուղեղիկի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կեսը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Բաժանվում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9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իրական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ՊՎՔ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պոլիվինիլքլորիդ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Ունի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նշված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կառուցվածքների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մակն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դիագրամ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</w:p>
          <w:p w14:paraId="5EB6283A" w14:textId="77777777" w:rsidR="00C61212" w:rsidRPr="00D449C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5101F9A9" w14:textId="7A99CFEA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61212" w:rsidRPr="0071301C" w14:paraId="0648D6DB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66C45D" w14:textId="4D2C105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D882950" w14:textId="08086319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Մարդու ողնուղեղի մոդել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BA5898D" w14:textId="3B41C0D1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Ողնուղեղի մոդելը ցույց է տալիս ողնուղեղի կառուցվածքը՝ խոշորացված մոտ 5:1 մասշտաբով: Մոդելի հիմքում պատկերված են ողնուղեղի տարբեր հատույթների (պարանոցային, կրծքային և գոտկային և սրբանանային բաժիններում) նկարներ՝ սպիտակ և գորշ նյութով: Նյարդային վերջավորություններով ողնուղեղի մոդելը տեղադրված է ամուր հիմքի վրա: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Նյութը՝ ՊՎՔ (պոլիվինիլքլորիդ)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Պետք է ունենա նշված կառուցվածքների հայերեն մակն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2DB7AA07" w14:textId="77777777" w:rsidR="00C61212" w:rsidRPr="0004740B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QH3308-1</w:t>
            </w:r>
          </w:p>
          <w:p w14:paraId="7D4B7B85" w14:textId="77777777" w:rsidR="008D6B95" w:rsidRPr="008D6B95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QINGHUA SCIENCE &amp; EDUCATION EQUIPMENT CO.,LTD.</w:t>
            </w:r>
          </w:p>
          <w:p w14:paraId="589AB57F" w14:textId="6C749223" w:rsidR="008D6B95" w:rsidRPr="008D6B95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D9BFC67" w14:textId="77777777" w:rsidR="00C61212" w:rsidRPr="006C5B78" w:rsidRDefault="00C61212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Ողնուղեղի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ցույց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տալիս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ողնուղեղի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կառուցվածքը՝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խոշորացված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5:1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մասշտաբով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պատկերված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ողնուղեղի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հատույթների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պարանոցային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կրծքային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գոտկային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սրբանանային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բաժիններում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նկարներ՝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սպիտակ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գորշ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Նյարդային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վերջավորություններով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ողնուղեղի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տեղադրված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ամուր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վրա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ՊՎՔ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պոլիվինիլքլորիդ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02AA04D6" w14:textId="77777777" w:rsidR="00C61212" w:rsidRPr="00D449C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նշված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կառուցվածքների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մակն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դիագրամ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</w:p>
          <w:p w14:paraId="4F8848E1" w14:textId="77777777" w:rsidR="00C61212" w:rsidRPr="00D449C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4231A9B8" w14:textId="28DEB3F2" w:rsidR="00C61212" w:rsidRPr="00DA44A1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C61212" w:rsidRPr="0071301C" w14:paraId="2C3B5A9F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32FBBED" w14:textId="568DB730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75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949661D" w14:textId="0D15B8C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Պտղի զարգացման մոդելներ, հավաքածու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FDF3968" w14:textId="7498B5E6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Ներառում է առնվազն 8 իրատեսական մոդել; Բոլոր մոդելները ամրացված են հիմքի վրա: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- 1-ին ամսական սաղմը (ԼxԲxԽ): Մոտավորապես 8 x 11 x 9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- 2-րդ ամսական սաղմը (ԼxԲxԽ): Մոտավորապես 11 x 9 x 8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- 3-րդ ամսական սաղմը (ԼxԲxԽ)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ոտավորապես 11 x 9 x 8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- 4-րդ ամսական պտուղ (ԼxԲxԽ): Մոտավորապես 15 x 14 x 6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- 5-րդ ամսական երկվորյակների պտուղը (ԼxԲxԽ)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ոտավորապես 16 x 21 x 9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- 6 ամսական պտուղը (ԼxԲxԽ): Մոտավորապես 16 x 15 x 7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- 7-րդ ամսական պտուղը (ԼxԲxԽ): Մոտ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ավորապես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14 x 25 x 9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- 8-րդ ամսական պտուղը (ԼxԲxԽ): Մոտավորապես 13 x 24 x 9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Յուրաքանչյուր մոդել պետք է ունենա հիմնական մասերի հայերեն մակն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ՊՎՔ (պոլիվինիլքլորիդ)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34F9A9BE" w14:textId="77777777" w:rsidR="00C61212" w:rsidRPr="0004740B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QH3339-7</w:t>
            </w:r>
          </w:p>
          <w:p w14:paraId="0D4761CC" w14:textId="77777777" w:rsidR="008D6B95" w:rsidRPr="008D6B95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QINGHUA SCIENCE &amp; EDUCATION EQUIPMENT CO.,LTD.</w:t>
            </w:r>
          </w:p>
          <w:p w14:paraId="41AA2093" w14:textId="47F3F81F" w:rsidR="008D6B95" w:rsidRPr="008D6B95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BAC9E9C" w14:textId="77777777" w:rsidR="00C61212" w:rsidRPr="00D449C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8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իրատեսական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;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Բոլոր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մոդելները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վրա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- 1-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ամսական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սաղմը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ԼxԲxԽ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): 8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9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- 2-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րդ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ամսական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սաղմը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ԼxԲxԽ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): 11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9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8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- 3-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րդ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ամսական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սաղմը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ԼxԲxԽ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9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8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- 4-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րդ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ամսական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պտուղ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ԼxԲxԽ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):  15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14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6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- 5-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րդ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ամսական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երկվորյակների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պտուղը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ԼxԲxԽ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16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9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- 6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ամսական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պտուղը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ԼxԲxԽ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): 16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7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- 7-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րդ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ամսական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պտուղը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ԼxԲxԽ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):  14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9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- 8-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րդ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ամսական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պտուղը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ԼxԲxԽ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):  13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24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9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Յուրաքանչյուր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մոդել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ունի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մասերի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մակն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դիագրամ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ՊՎՔ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պոլիվինիլքլորիդ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</w:p>
          <w:p w14:paraId="26AEA0C5" w14:textId="77777777" w:rsidR="00C61212" w:rsidRPr="00D449C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6B0806B" w14:textId="33338CC8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61212" w:rsidRPr="0071301C" w14:paraId="66015F86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66145B" w14:textId="57CDA7E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727A9BE" w14:textId="15936CB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Զգայական օրգանների մոդելներ՝ ականջ, աչք, հավաքածու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7A7D131" w14:textId="7AB27998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Ականջի մոդել - 4x, 360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 մմ, կարող է բաժանվել չորս մասի միջին, ներքին ականջի հատվածնեը, կիսաբոլոր խողովակները, խխունջը և Եվստախյան փողը: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Աչքի մոդել - մեծացված առնվազն 6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անգամ, առնվազն 6 մասից,պետք է ցույց տա ակնագնդի անատոմիական կառուցվածքը, ներառյալ սպիտակուցաթաղանթը, անոթաթաղանթը, ցանցաթաղանթը, եղջրաթաղանթը,  ծիածանաթաղանթը, դեղին բիծը,  ոսպնյակը, ապակենման մարմինը, տեսաղական նյարդը: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Երկու մոդելներն էլ պետք է պատրաստված լինեն պոլիվինիլքլորիդից(ՊՎՔ):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Մոդելներից յուրքանչյուրի հետ պետք է տրվի ականջի և աչքի կառուցվածքների հայերեն մակն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47B27983" w14:textId="12497205" w:rsidR="008D6B95" w:rsidRPr="0004740B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04740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QH3310-3+QH3309</w:t>
            </w:r>
          </w:p>
          <w:p w14:paraId="6365B5D0" w14:textId="2F400FFF" w:rsidR="008D6B95" w:rsidRPr="008D6B95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QINGHUA SCIENCE &amp; EDUCATION EQUIPMENT CO.,LTD.</w:t>
            </w:r>
          </w:p>
          <w:p w14:paraId="6C10FF3E" w14:textId="2C1CC6F1" w:rsidR="00C61212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DBE8151" w14:textId="77C20DB1" w:rsidR="00C61212" w:rsidRPr="00D449C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Ականջի մոդել - 4x, 360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 մմ, կարող է բաժանվել չորս մասի միջին, ներքին ականջի հատվածնեը, կիսաբոլոր խողովակները, խխունջը և Եվստախյան փողը: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Աչքի մոդել - մեծացված  6 անգամ,  6 մասից, ցույց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լիս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ակնագնդի անատոմիական կառուցվածքը, ներառյալ սպիտակուցաթաղանթը, անոթաթաղանթը, ցանցաթաղանթը,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եղջրաթաղանթը,  ծիածանաթաղանթը, դեղին բիծը,  ոսպնյակը, ապակենման մարմինը, տեսաղական նյարդը: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Երկու մոդելներն էլ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պատրաստված են պոլիվինիլքլորիդից(ՊՎՔ):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Մոդելներից յուրքանչյուրի հետ տրվ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ում են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ականջի և աչքի կառուցվածքների հայերեն մակն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շումներով դիագրամ: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</w:p>
          <w:p w14:paraId="54D383EB" w14:textId="77777777" w:rsidR="00C61212" w:rsidRPr="00D449C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6A9442CC" w14:textId="77777777" w:rsidR="00C61212" w:rsidRDefault="00C61212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14:paraId="631CE170" w14:textId="6B68C79B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61212" w:rsidRPr="00524061" w14:paraId="0D344A1D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32D8E9" w14:textId="27EE2378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77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0B82ADF" w14:textId="4AD72883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Մոլեկուլային մոդելների (գնդաձողային)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հավաքածու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451B11C" w14:textId="3B40A908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Հավաքածուում կա՝ 45x ջրածին, 46x ածխածին, 14x թթվածին, 4x ազոտ, 3x մետաղի ատոմ, 4x ֆոսֆոր, 2x ծծումբ, 8x քլոր, 12x pi օրբիտալ, 18x p օրբիտալ, 60x առանձին կապ, 30x երկար/ կրկնակի կապ, 60x կարճ առանձին կապ, 1 x կապերի հեռացման գործիք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 Պոլիպրոպիլեն(ատոմներ), ցածր խտության պոլիէթիլեն (միացումներ)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Գույնը՝ սպիտակ/ սև/ մանուշակագույն/ կանաչ/ երկնագույն/ կարմիր/ դեղին/ արծաթագույն/ մոխրագույն/ վարդագույն/ բեժ/ սպիտակ մոխրագույն/ կիսաթափանցիկ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77650109" w14:textId="77777777" w:rsidR="00C61212" w:rsidRPr="008D6B95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QH-Molecular Models Kit0779</w:t>
            </w:r>
          </w:p>
          <w:p w14:paraId="1D4BCCBB" w14:textId="77777777" w:rsidR="008D6B95" w:rsidRPr="008D6B95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QINGHUA SCIENCE &amp; EDUCATION EQUIPMENT CO.,LTD.</w:t>
            </w:r>
          </w:p>
          <w:p w14:paraId="2D046201" w14:textId="5738EE55" w:rsidR="008D6B95" w:rsidRPr="008D6B95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1C308A3F" w14:textId="026905A9" w:rsidR="00C61212" w:rsidRPr="006C5B78" w:rsidRDefault="00C61212" w:rsidP="00D449C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</w:t>
            </w:r>
            <w:r w:rsidR="00D449C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 մեջ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45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ջրածին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46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ածխածին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14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թթվածին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4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ազոտ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3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ատոմ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4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ֆոսֆոր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2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ծծումբ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8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քլոր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12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pi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օրբիտալ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18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p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օրբիտալ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60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առանձին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30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կրկնակի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60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կարճ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առանձին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հեռացման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գործիք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Պոլիպրոպիլեն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ատոմներ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ցածր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խտության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պոլիէթիլեն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միացումներ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Գույնը՝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սպիտակ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մանուշակագույն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կանաչ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երկնագույն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կարմիր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դեղին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արծաթագույն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մոխրագույն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վարդագույն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բեժ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սպիտակ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մոխրագույն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կիսաթափանցիկ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3A5E10F4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05FF6E" w14:textId="5C8495D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78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F24EA91" w14:textId="71C5070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Հավանգ և հավանգակոթ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6477AB7" w14:textId="79AC701E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~150մլ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05219412" w14:textId="77777777" w:rsidR="00C61212" w:rsidRPr="006C5B78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V-Mortar and pestle 150</w:t>
            </w:r>
          </w:p>
          <w:p w14:paraId="02881B7D" w14:textId="77777777" w:rsidR="008D6B95" w:rsidRPr="006C5B78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5F3BA79A" w14:textId="0F0C556B" w:rsidR="008D6B95" w:rsidRPr="008D6B95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0E99B915" w14:textId="22F8AAC3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0692B643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B7499EE" w14:textId="6CCA9343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341EB26" w14:textId="0123FAC4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Պաստերի պիպետներ, պլաստիկ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2E6C04F" w14:textId="33965141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Մեկանգամյա օգտագործման պիպետներ /Պաստերի պլաստիկ սանդղակավորված (աստիճանավորված) պաստերի պիպետներ/ պոլիէթիլենային պիպետներ կաթեցնելու համար, 2 մլ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3A6B7012" w14:textId="77777777" w:rsidR="00C61212" w:rsidRPr="0004740B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U-Pasteur pipettes 2</w:t>
            </w:r>
          </w:p>
          <w:p w14:paraId="2EF09039" w14:textId="77777777" w:rsidR="008D6B95" w:rsidRPr="006C5B78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Nantong United Laboratory Equipment Co.,Ltd</w:t>
            </w:r>
          </w:p>
          <w:p w14:paraId="496C76AF" w14:textId="6735A61D" w:rsidR="008D6B95" w:rsidRPr="008D6B95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111E533" w14:textId="17FFE27F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Մեկանգամյա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օգտագործման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պիպետներ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/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աստիճանավորված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պիպետներ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պոլիէթիլենային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պիպետներ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կաթեցնելու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21B8E78B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654150" w14:textId="3644EB2D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3876F1B" w14:textId="2B1BCC98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DBE3EDD" w14:textId="537278D4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56DA1B49" w14:textId="77777777" w:rsidR="00C61212" w:rsidRPr="0004740B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JN-Pipes10</w:t>
            </w:r>
          </w:p>
          <w:p w14:paraId="130A5058" w14:textId="77777777" w:rsidR="008D6B95" w:rsidRPr="006C5B78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367E9F3E" w14:textId="103281E0" w:rsidR="008D6B95" w:rsidRPr="008D6B95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32AFEA36" w14:textId="01E7A02E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7D56D4AE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3DC435" w14:textId="28D0C6EC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B9D0923" w14:textId="0A469CF6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Սանդղակավորված պիպետ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743C0F" w14:textId="6C4811DD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Ապակի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059BF551" w14:textId="77777777" w:rsidR="00C61212" w:rsidRPr="0004740B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JN-Graduated Pipette5</w:t>
            </w:r>
          </w:p>
          <w:p w14:paraId="74921619" w14:textId="77777777" w:rsidR="008D6B95" w:rsidRPr="006C5B78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7030FC10" w14:textId="7CAD31F5" w:rsidR="008D6B95" w:rsidRPr="008D6B95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242F251" w14:textId="0EC0CB97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Ապակի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1563DEFB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C76AA2" w14:textId="3BAA89D4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C52C41B" w14:textId="123D6A96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Ֆոտոսինթեզի հավաքածու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E3A385E" w14:textId="6F132F69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Առնվազն 8 խմբի հետ Ֆոտոսինթեզի ներածական դպրոցական հետազոտություններ իրականացնելու համար: Աշակերտի ուղեցույց հայերեն լեզվով: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3A4EC7E3" w14:textId="77777777" w:rsidR="00C61212" w:rsidRPr="006C5B78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V-hotosynthesis kit 0829</w:t>
            </w:r>
          </w:p>
          <w:p w14:paraId="5B143C2C" w14:textId="77777777" w:rsidR="008D6B95" w:rsidRPr="006C5B78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4A9151F4" w14:textId="1B627E11" w:rsidR="008D6B95" w:rsidRPr="008D6B95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082F71C" w14:textId="77777777" w:rsidR="00C61212" w:rsidRPr="00D449C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8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խմբի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Ֆոտոսինթեզի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ներածական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հետազոտություններ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իրականացնելու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Աշակերտի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ուղեցույց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հայերեն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լեզվով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>) –</w:t>
            </w:r>
          </w:p>
          <w:p w14:paraId="4B4EC3B7" w14:textId="77777777" w:rsidR="00C61212" w:rsidRPr="00D449C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4401D562" w14:textId="2799C0B7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61212" w:rsidRPr="0071301C" w14:paraId="1AEE80DC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A50152" w14:textId="267ADA6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D305B9E" w14:textId="5F5FAF1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Ավտոմատ, ծավալը կարգավորվող պիպետների հավաքածու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337720D" w14:textId="4FC3C422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հատ, 2-20 մկլ/20-200 մկլ/100-1000 մկլ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է</w:t>
            </w:r>
          </w:p>
        </w:tc>
        <w:tc>
          <w:tcPr>
            <w:tcW w:w="3113" w:type="dxa"/>
            <w:vAlign w:val="center"/>
          </w:tcPr>
          <w:p w14:paraId="3DF07FE5" w14:textId="77777777" w:rsidR="00C61212" w:rsidRPr="006C5B78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pipettes M</w:t>
            </w:r>
          </w:p>
          <w:p w14:paraId="26B16463" w14:textId="77777777" w:rsidR="008D6B95" w:rsidRPr="006C5B78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JOAN LAB EQUIPMENT CO., LTD</w:t>
            </w:r>
          </w:p>
          <w:p w14:paraId="511F124C" w14:textId="2C8B019B" w:rsidR="008D6B95" w:rsidRPr="008D6B95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3F1F8E9" w14:textId="77777777" w:rsidR="00C61212" w:rsidRPr="00D449C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2-20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/20-200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/100-1000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երաշխիքային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նամակ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MAF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</w:p>
          <w:p w14:paraId="04E6E6FA" w14:textId="77777777" w:rsidR="00C61212" w:rsidRPr="00D449CA" w:rsidRDefault="00C61212" w:rsidP="00D67D06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Կտրամադրվի</w:t>
            </w:r>
            <w:r w:rsidRPr="00D449CA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00DC294" w14:textId="748CADBC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61212" w:rsidRPr="00524061" w14:paraId="08C414E2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4A72E6B" w14:textId="00C56244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CAC9AA8" w14:textId="4CB2A3D0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Ավտոմատ պիպետների ծայրակալների  հավաքածու`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բոլոր պիպետներին համապատասխան` իրենց վերալիցքավորվող տուփերով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4B60C6E" w14:textId="39BD6536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Թափանցիկ,  10-1000մկլ, բնական, ծայրակալների տուփով, տուփում նվազագույնը 96 հատ, յուրաքանչյուր տեսակից մեկական տուփ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1F6DD75F" w14:textId="77777777" w:rsidR="00C61212" w:rsidRPr="0004740B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U- pipette tips</w:t>
            </w:r>
          </w:p>
          <w:p w14:paraId="11731A14" w14:textId="77777777" w:rsidR="008D6B95" w:rsidRPr="006C5B78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Nantong United Laboratory Equipment Co.,Ltd</w:t>
            </w:r>
          </w:p>
          <w:p w14:paraId="570792EE" w14:textId="6BC97052" w:rsidR="008D6B95" w:rsidRPr="008D6B95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54865FA" w14:textId="77777777" w:rsidR="00C61212" w:rsidRPr="0004740B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  <w:p w14:paraId="589C8C6D" w14:textId="7E8F2AB8" w:rsidR="00C61212" w:rsidRPr="0004740B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Թափանցիկ</w:t>
            </w:r>
            <w:r w:rsidRPr="0004740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 10-1000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մկլ</w:t>
            </w:r>
            <w:r w:rsidRPr="0004740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բնական</w:t>
            </w:r>
            <w:r w:rsidRPr="0004740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ծայրակալների</w:t>
            </w:r>
            <w:r w:rsidRPr="0004740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տուփով</w:t>
            </w:r>
            <w:r w:rsidRPr="0004740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տուփում</w:t>
            </w:r>
            <w:r w:rsidRPr="0004740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96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04740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յուրաքանչյուր</w:t>
            </w:r>
            <w:r w:rsidRPr="0004740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տեսակից</w:t>
            </w:r>
            <w:r w:rsidRPr="0004740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մեկական</w:t>
            </w:r>
            <w:r w:rsidRPr="0004740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տուփ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04740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04740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04740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04740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10BA9E2D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C114B52" w14:textId="109A41A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85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E8347A7" w14:textId="59EA3ACC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բաժակ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D60BAB7" w14:textId="389B190D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~200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պոլիպրոպիլեն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3715BCE2" w14:textId="77777777" w:rsidR="00C61212" w:rsidRPr="006C5B78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V-plastic beaker200</w:t>
            </w:r>
          </w:p>
          <w:p w14:paraId="20D107CC" w14:textId="77777777" w:rsidR="008D6B95" w:rsidRPr="006C5B78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32E7F1A5" w14:textId="29E6F1E7" w:rsidR="008D6B95" w:rsidRPr="008D6B95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072E27D4" w14:textId="14EEDDF6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պոլիպրոպիլեն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06884ABA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D41760" w14:textId="3CA15C00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E91A43A" w14:textId="37BF0E5D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 պաշտպանիչ ակնոցներ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456238F" w14:textId="3030A444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53BE8FFF" w14:textId="640BFB51" w:rsidR="008D6B95" w:rsidRPr="006C5B78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V-protection glasses0869</w:t>
            </w:r>
          </w:p>
          <w:p w14:paraId="0AC0757B" w14:textId="65CBBA7F" w:rsidR="008D6B95" w:rsidRPr="008D6B95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179EDA4D" w14:textId="1D5B217B" w:rsidR="00C61212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44297C09" w14:textId="71D95D5E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141D5974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CCD605" w14:textId="78389810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23B454D" w14:textId="4CB319BC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Մետր ռուլետկա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6DE5964" w14:textId="2A6F2E30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1B21DB38" w14:textId="1BDAE4FD" w:rsidR="008D6B95" w:rsidRPr="008D6B95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V-Tape Measure-3M</w:t>
            </w:r>
          </w:p>
          <w:p w14:paraId="2E407828" w14:textId="17F48869" w:rsidR="008D6B95" w:rsidRPr="008D6B95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1B181092" w14:textId="07247BE6" w:rsidR="00C61212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05407035" w14:textId="0D4F6709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72E5875B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6C5E24" w14:textId="218AC64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C644B4B" w14:textId="4D908AF7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Լանցետ/Նշտար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EA94946" w14:textId="73920B0C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Բազմակի օգտագործման մետաղական, մեկ ամբողջական կտոր, մոտ 150 մմ, շեղբի երկարությունը 38-40 մմ: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221D9E64" w14:textId="378F8EFC" w:rsidR="008D6B95" w:rsidRPr="008D6B95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V-Scalpel0889</w:t>
            </w:r>
          </w:p>
          <w:p w14:paraId="2B541F8D" w14:textId="448E4C9B" w:rsidR="008D6B95" w:rsidRPr="008D6B95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4F6CD1C7" w14:textId="4A933BC0" w:rsidR="00C61212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1CB8A6D9" w14:textId="55FE95FA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Բազմակի օգտագործման մետաղական, մեկ ամբողջական կտոր,  150 մմ, շեղբի երկարությունը 38 մմ: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63710F92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87278E" w14:textId="64ED97FE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705367A" w14:textId="5FCDA79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Մկրատ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E078929" w14:textId="78A3BE11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7960376C" w14:textId="196D218E" w:rsidR="008D6B95" w:rsidRPr="008D6B95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V-Scissors0899</w:t>
            </w:r>
          </w:p>
          <w:p w14:paraId="40E3D124" w14:textId="195BFF5C" w:rsidR="008D6B95" w:rsidRPr="008D6B95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3225D57E" w14:textId="6DA835A5" w:rsidR="00C61212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707C1651" w14:textId="27FE4F80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6A7FF0A1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CCA54F" w14:textId="1C6AE478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7EEB757" w14:textId="5DB18A32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Սկուտեղ ուղղանկյուն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BFC772C" w14:textId="115D97CE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 պոլիպրոպիլեն (PP)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Երկարությունը՝ 400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425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Լայնությունը՝ 300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330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Բարձրությունը՝ 15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 մմ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56A29C21" w14:textId="0AAD0D6B" w:rsidR="008D6B95" w:rsidRPr="008D6B95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V-Plastic Tray400</w:t>
            </w:r>
          </w:p>
          <w:p w14:paraId="05AEED36" w14:textId="05C7A21B" w:rsidR="008D6B95" w:rsidRPr="008D6B95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3F74A27C" w14:textId="60963A3A" w:rsidR="00C61212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788A3E2B" w14:textId="7F4F1ADF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 պոլիպրոպիլեն (PP)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Երկարությունը՝ 400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Լայնությունը՝ 300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Բարձրությունը՝ 15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մմ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3387FEB1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F00D6DC" w14:textId="54A97214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E3FA543" w14:textId="6D95CDF0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AB3F866" w14:textId="5663FFA0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5240D63E" w14:textId="2BE88AA1" w:rsidR="008D6B95" w:rsidRPr="008D6B95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V-syringe5</w:t>
            </w:r>
          </w:p>
          <w:p w14:paraId="7564C626" w14:textId="72416807" w:rsidR="008D6B95" w:rsidRPr="008D6B95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054D1AAE" w14:textId="2BA2ED08" w:rsidR="00C61212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7A052C78" w14:textId="1FBF9D20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0071EA25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04E877" w14:textId="5A4E3502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1570CF3" w14:textId="165D2614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3989973" w14:textId="72D2E6AF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024344E6" w14:textId="131B0447" w:rsidR="008D6B95" w:rsidRPr="008D6B95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V-syringe10</w:t>
            </w:r>
          </w:p>
          <w:p w14:paraId="004FA3FB" w14:textId="670D3F53" w:rsidR="008D6B95" w:rsidRPr="008D6B95" w:rsidRDefault="008D6B9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30439C15" w14:textId="600E4ECE" w:rsidR="00C61212" w:rsidRPr="0071301C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CC79A29" w14:textId="342E17F5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7CC3C3EC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118B166" w14:textId="3E4DE599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B5A7776" w14:textId="0DA6C702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Ներարկիչ պլաստիկե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8A5C8CE" w14:textId="2CED4F9C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525F0EBD" w14:textId="77777777" w:rsidR="00C61212" w:rsidRPr="006C5B78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V-syringe20</w:t>
            </w:r>
          </w:p>
          <w:p w14:paraId="3671CC28" w14:textId="77777777" w:rsidR="00727BE3" w:rsidRPr="008D6B95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2B153FA2" w14:textId="250FCA2D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936F78D" w14:textId="6759E360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090958E3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72EB84" w14:textId="4077C430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FC20C42" w14:textId="2FF241A6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25D09A2" w14:textId="0D5EB198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  20 x 180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1A6F4133" w14:textId="77777777" w:rsidR="00C61212" w:rsidRPr="0004740B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JN-Test tube 20*180</w:t>
            </w:r>
          </w:p>
          <w:p w14:paraId="5F955251" w14:textId="77777777" w:rsidR="00727BE3" w:rsidRPr="006C5B78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66475488" w14:textId="0E7FDDB4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982C696" w14:textId="682D207F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20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180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3754BCC5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A2EAB4C" w14:textId="330CFF40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B6E6091" w14:textId="3335A1E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47B9256" w14:textId="6482EF7F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Ջերմակայուն ապակուց  15 x 160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1894431A" w14:textId="77777777" w:rsidR="00C61212" w:rsidRPr="0004740B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JN-Test tube 15*160</w:t>
            </w:r>
          </w:p>
          <w:p w14:paraId="532F05B5" w14:textId="77777777" w:rsidR="00727BE3" w:rsidRPr="006C5B78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23A9CA3B" w14:textId="5A6907EC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43BFFCDF" w14:textId="2644A2B9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 15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160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169A1D37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1E6501E" w14:textId="17622D03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B9C6357" w14:textId="4F42D3AC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99BF5A4" w14:textId="32200CD3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M: 240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x 13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F1F2B6A" w14:textId="77777777" w:rsidR="00C61212" w:rsidRPr="0004740B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DL-test tube burshM</w:t>
            </w:r>
          </w:p>
          <w:p w14:paraId="2617020E" w14:textId="77777777" w:rsidR="00727BE3" w:rsidRPr="006C5B78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Tianjin Dongli  Teaching Instruments Co., Ltd.</w:t>
            </w:r>
          </w:p>
          <w:p w14:paraId="1F2B8A4B" w14:textId="0A61D828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465206F" w14:textId="172B5B7E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 240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13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4A5412D5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6FF394" w14:textId="0C0B783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AE067EF" w14:textId="113BF0D9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 լվանալու խոզանակ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DFFF644" w14:textId="0A23A438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L: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270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x 15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2A2BDE1C" w14:textId="77777777" w:rsidR="00C61212" w:rsidRPr="0004740B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DL-test tube burshL</w:t>
            </w:r>
          </w:p>
          <w:p w14:paraId="6FF48FEA" w14:textId="77777777" w:rsidR="00727BE3" w:rsidRPr="00727BE3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Tianjin Dongli  Teaching Instruments Co., Ltd.</w:t>
            </w:r>
          </w:p>
          <w:p w14:paraId="5F97829E" w14:textId="66AE2DD4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27AC13D" w14:textId="7561BB19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L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270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29E28B64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E20A7" w14:textId="34AE7034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4478887" w14:textId="37AC1B59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74D5F0F" w14:textId="40799BA9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10-12 տեղ/անցք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2B007925" w14:textId="77777777" w:rsidR="00C61212" w:rsidRPr="0004740B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DL-test tube rack 12</w:t>
            </w:r>
          </w:p>
          <w:p w14:paraId="4C345B8E" w14:textId="77777777" w:rsidR="00727BE3" w:rsidRPr="00727BE3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Tianjin Dongli  Teaching Instruments Co., Ltd.</w:t>
            </w:r>
          </w:p>
          <w:p w14:paraId="7E44AF3E" w14:textId="4320F9CE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C03D3D6" w14:textId="0F69326C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23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անցք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06587368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A9771F3" w14:textId="2B613FF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EFB2549" w14:textId="184B2F98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Փորձանոթների կանգնակ (կալան)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3D2293A" w14:textId="63DE54EF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 10-12 տեղ/անցք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051348C2" w14:textId="77777777" w:rsidR="00C61212" w:rsidRPr="0004740B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DL-test tube rack 12-2</w:t>
            </w:r>
          </w:p>
          <w:p w14:paraId="4FDADB12" w14:textId="77777777" w:rsidR="00727BE3" w:rsidRPr="00727BE3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Tianjin Dongli  Teaching Instruments Co., Ltd.</w:t>
            </w:r>
          </w:p>
          <w:p w14:paraId="70846963" w14:textId="631C1ADE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2CBFA92" w14:textId="4BBA9F15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16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 10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անցք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651955DF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DADD00C" w14:textId="71056603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0135359" w14:textId="3D145FF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Փորձանոթի բռնակ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07141E4" w14:textId="5C39B250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Սահող անուրով (хомут), փայտյա բռնակով, հարմար է 15-25 մմ փորձանոթի համար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79F9BDE9" w14:textId="77777777" w:rsidR="00C61212" w:rsidRPr="0004740B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DL-test tube holder W</w:t>
            </w:r>
          </w:p>
          <w:p w14:paraId="7CF79378" w14:textId="77777777" w:rsidR="00727BE3" w:rsidRPr="00727BE3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Tianjin Dongli  Teaching Instruments Co., Ltd.</w:t>
            </w:r>
          </w:p>
          <w:p w14:paraId="53F9A962" w14:textId="7F0826B4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BE40179" w14:textId="4A8AD7E4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Սահող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անուրով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(хомут),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փայտյա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բռնակով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հարմար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15-25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փորձանոթի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6D7CD995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CBF9F2" w14:textId="7533D29E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E40A2A2" w14:textId="5E71659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Պինցետ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0AC2C72" w14:textId="0D31E3CC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Չժանգոտվող պողպատից, ուղիղ, 16 սմ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620B9C2" w14:textId="77777777" w:rsidR="00C61212" w:rsidRPr="006C5B78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V-Tweezers-0029</w:t>
            </w:r>
          </w:p>
          <w:p w14:paraId="10832FA1" w14:textId="77777777" w:rsidR="00727BE3" w:rsidRPr="008D6B95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3831D42D" w14:textId="483F97FB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AA5961D" w14:textId="27632CCF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Չժանգոտվող պողպատից, ուղիղ, 16 սմ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49AC5188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12C106" w14:textId="749C2F7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183FB97" w14:textId="240D181E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Դիալիզի խողովակ (թաղանթ)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F57A5CD" w14:textId="618C369A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Թաղանթանյութի հիմքով, ընտրովի թափանցելի նյութ, խողովակի տեսքով, մոլեկուլային զանգվածի.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Անցանելությունը (MCO) 12000-14000 Դա, 14-25 մմ տրամագիծ, 5 մ երկարություն։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–  Չի պահանջվում</w:t>
            </w:r>
          </w:p>
        </w:tc>
        <w:tc>
          <w:tcPr>
            <w:tcW w:w="3113" w:type="dxa"/>
            <w:vAlign w:val="center"/>
          </w:tcPr>
          <w:p w14:paraId="3A6AC84E" w14:textId="77777777" w:rsidR="00C61212" w:rsidRPr="006C5B78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V-Whiskey pipes1029</w:t>
            </w:r>
          </w:p>
          <w:p w14:paraId="2D933420" w14:textId="77777777" w:rsidR="00727BE3" w:rsidRPr="008D6B95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50806A0F" w14:textId="121C3B7B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971B151" w14:textId="462D412F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C0D2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Թաղանթանյութի հիմքով, ընտրովի թափանցելի նյութ, խողովակի տեսքով, մոլեկուլային զանգվածի.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Անցանելությունը (MCO) 12000-14000 Դա, 14 մմ տրամագիծ, 5 մ երկարություն։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Արտադրողից երաշխիքային նամակ (MAF) –  Չի պահանջվում</w:t>
            </w:r>
          </w:p>
        </w:tc>
      </w:tr>
      <w:tr w:rsidR="00C61212" w:rsidRPr="0071301C" w14:paraId="50317A48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B4F24E" w14:textId="33F8318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3C0603E" w14:textId="25F7FDC6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Դիալիզային խողովակի սեղմաններ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39166C" w14:textId="6D80DF49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Հաստությունը՝ 6 մմ։ Լայնությունը՝ 11 մմ։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Փաթեթում 10 հատ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061783C2" w14:textId="77777777" w:rsidR="00C61212" w:rsidRPr="006C5B78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V-Whiskey clamp 1039</w:t>
            </w:r>
          </w:p>
          <w:p w14:paraId="4F265708" w14:textId="77777777" w:rsidR="00727BE3" w:rsidRPr="008D6B95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D6B9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171DF64B" w14:textId="2C04A297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737E528A" w14:textId="6AE2597F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Հաստությունը՝ 6 մմ։ Լայնությունը՝ 11 մմ։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Փաթեթում 10 հատ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6A1F8C15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E2FDE6" w14:textId="7DC60F20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C3347BC" w14:textId="3C99DC86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653C659" w14:textId="27BF27D9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100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7FE8EBD" w14:textId="77777777" w:rsidR="00C61212" w:rsidRPr="0004740B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JN-Conical flask100</w:t>
            </w:r>
          </w:p>
          <w:p w14:paraId="5448CE80" w14:textId="77777777" w:rsidR="00727BE3" w:rsidRPr="006C5B78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26ED1003" w14:textId="4AB65026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F8C0819" w14:textId="5F0F5A77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41F51D57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CBA86A1" w14:textId="1F8B55CE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ACBA2DC" w14:textId="7EF9132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Կոնաձև կոլբ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13399A1" w14:textId="722F404A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94E2715" w14:textId="77777777" w:rsidR="00C61212" w:rsidRPr="0004740B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JN-Conical flask</w:t>
            </w:r>
            <w:r w:rsidRPr="0004740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250</w:t>
            </w:r>
          </w:p>
          <w:p w14:paraId="763E48F6" w14:textId="77777777" w:rsidR="00727BE3" w:rsidRPr="00727BE3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239988D0" w14:textId="4F2DA516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4224670" w14:textId="6B0E7D8A" w:rsidR="00C61212" w:rsidRPr="00727BE3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250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7C9388E5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5C27418" w14:textId="4F741A16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FEC82C8" w14:textId="55DCACCC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29 շլիֆով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F61DFC2" w14:textId="18C9DC67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F2813BC" w14:textId="77777777" w:rsidR="00C61212" w:rsidRPr="0004740B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JN-Round Bottom Flask250</w:t>
            </w:r>
          </w:p>
          <w:p w14:paraId="6F8A1538" w14:textId="77777777" w:rsidR="00727BE3" w:rsidRPr="00727BE3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68D22304" w14:textId="51AEFC29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0962EF0" w14:textId="25F31012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250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154A0362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E0AC725" w14:textId="4714AE0E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E869575" w14:textId="0FB8213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Կոնաձև կոլբ, Էրլենմեյերի, ստանդարտ 29 շլիֆով և խցանով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C207A21" w14:textId="53604CE9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250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1E06856B" w14:textId="77777777" w:rsidR="00C61212" w:rsidRPr="0004740B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JN-Erlenmeyer Flask 250</w:t>
            </w:r>
          </w:p>
          <w:p w14:paraId="7B391DFA" w14:textId="77777777" w:rsidR="00727BE3" w:rsidRPr="00727BE3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24FA088D" w14:textId="25230A52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726C46B" w14:textId="78BC3C9B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250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6135922E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9568E2" w14:textId="56A7F6F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108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FE5A9E6" w14:textId="546136C2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Կլորահատակ կոլբ, ստանդարտ 14.5 շլիֆով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8B3C9E0" w14:textId="040B3A64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 ապակուց, 100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1D61C747" w14:textId="77777777" w:rsidR="00C61212" w:rsidRPr="0004740B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JN-Round Bottom Flask100</w:t>
            </w:r>
          </w:p>
          <w:p w14:paraId="4B26B1A1" w14:textId="77777777" w:rsidR="00727BE3" w:rsidRPr="00727BE3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145470D1" w14:textId="1163092F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0678BE9F" w14:textId="67E5A3ED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Ջերմակայուն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47017A2F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2A3AD7" w14:textId="4DA5C432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3201243" w14:textId="0CD1833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0696B1C" w14:textId="1A1879FB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2000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1BAF8884" w14:textId="77777777" w:rsidR="00C61212" w:rsidRPr="0004740B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JN-Round Bottom Flask</w:t>
            </w:r>
            <w:r w:rsidRPr="0004740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2000</w:t>
            </w:r>
          </w:p>
          <w:p w14:paraId="381502AD" w14:textId="77777777" w:rsidR="00727BE3" w:rsidRPr="00727BE3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073ED1B0" w14:textId="4C4FB0A6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0FFF0F7A" w14:textId="6FCEA3EB" w:rsidR="00C61212" w:rsidRPr="00727BE3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2000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73D4BAF2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C7E56B2" w14:textId="4DDE47C4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5D0BBF7" w14:textId="77D9C87D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3C7A947" w14:textId="44C01F0B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11A20E60" w14:textId="77777777" w:rsidR="00C61212" w:rsidRPr="0004740B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JN-Round Bottom Flask</w:t>
            </w:r>
            <w:r w:rsidRPr="0004740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500</w:t>
            </w:r>
          </w:p>
          <w:p w14:paraId="110E45D4" w14:textId="77777777" w:rsidR="00727BE3" w:rsidRPr="00727BE3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2DB5EBA0" w14:textId="2838A760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371D2301" w14:textId="657372FE" w:rsidR="00C61212" w:rsidRPr="00727BE3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500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7046CA61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4F25894" w14:textId="0826278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03D0141" w14:textId="62C8C9F6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F65F799" w14:textId="24E81A6C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250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369FA394" w14:textId="77777777" w:rsidR="00C61212" w:rsidRPr="0004740B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JN-Round Bottom Flask</w:t>
            </w:r>
            <w:r w:rsidRPr="0004740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250</w:t>
            </w:r>
          </w:p>
          <w:p w14:paraId="25534247" w14:textId="77777777" w:rsidR="00727BE3" w:rsidRPr="00727BE3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05D89262" w14:textId="2079C3E7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0747F5C" w14:textId="190F6799" w:rsidR="00C61212" w:rsidRPr="00727BE3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250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6F5F5D3F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CE91F7" w14:textId="7BC882F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AC2769B" w14:textId="1012F9E8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14CDE2E" w14:textId="6EA741D4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05240167" w14:textId="77777777" w:rsidR="00C61212" w:rsidRPr="0004740B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JN-Round Bottom Flask</w:t>
            </w:r>
            <w:r w:rsidRPr="0004740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50</w:t>
            </w:r>
          </w:p>
          <w:p w14:paraId="51566CC9" w14:textId="77777777" w:rsidR="00727BE3" w:rsidRPr="00727BE3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0CF45FFC" w14:textId="6CF10BAD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1612EEC9" w14:textId="7F060C94" w:rsidR="00C61212" w:rsidRPr="00727BE3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50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727BE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03D21A93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E490F5F" w14:textId="775C58C0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3DFA84C" w14:textId="381536F9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14,5, 1 անցքով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483DF5" w14:textId="69918319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15 / փոքր 11մմ,  1-անցքով d=5-6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4015CEA1" w14:textId="77777777" w:rsidR="00C61212" w:rsidRPr="006C5B78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YL-stopper 1339</w:t>
            </w:r>
          </w:p>
          <w:p w14:paraId="143F3865" w14:textId="77777777" w:rsidR="00727BE3" w:rsidRPr="006C5B78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Gaobeidian Yulun Rubber Products Co., Ltd.</w:t>
            </w:r>
          </w:p>
          <w:p w14:paraId="5C7DAB61" w14:textId="7A5D26F8" w:rsidR="00727BE3" w:rsidRPr="00727BE3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C249E19" w14:textId="09B6CEC1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=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 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 1-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անցքով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=5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37F5236C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BF9A957" w14:textId="79786BF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3E228E6" w14:textId="777D70B9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647E589" w14:textId="7DCD7E07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2CEC812F" w14:textId="77777777" w:rsidR="00C61212" w:rsidRPr="0004740B" w:rsidRDefault="00727BE3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7BE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JN-Erlenmeyer Flask 1000</w:t>
            </w:r>
          </w:p>
          <w:p w14:paraId="3DD68378" w14:textId="77777777" w:rsidR="00727BE3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2F3D746A" w14:textId="62ACDED2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3A7D076" w14:textId="1234ADF1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1000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1D28B346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C51509" w14:textId="041ED31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AC4F3F3" w14:textId="1BA021E4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Խցանով չափիչ կոլբ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0CFB0E2" w14:textId="776979AB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4FD735D" w14:textId="77777777" w:rsidR="00C61212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YL-stopper 1559</w:t>
            </w:r>
          </w:p>
          <w:p w14:paraId="6A3FABBF" w14:textId="77777777" w:rsidR="005F569E" w:rsidRPr="005F569E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Gaobeidian Yulun Rubber Products Co., Ltd.</w:t>
            </w:r>
          </w:p>
          <w:p w14:paraId="5AC18E77" w14:textId="54BB86DB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Չինաստան</w:t>
            </w:r>
          </w:p>
        </w:tc>
        <w:tc>
          <w:tcPr>
            <w:tcW w:w="6095" w:type="dxa"/>
            <w:vAlign w:val="center"/>
          </w:tcPr>
          <w:p w14:paraId="4E834631" w14:textId="0A01B74B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5B467107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6035634" w14:textId="1C1776B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116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90ED8EB" w14:textId="36419544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14.5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9A4628D" w14:textId="0D16A9B3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15 / փոքր 11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178CD9C8" w14:textId="77777777" w:rsidR="00C61212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YL-stopper 1669</w:t>
            </w:r>
          </w:p>
          <w:p w14:paraId="118B9990" w14:textId="77777777" w:rsidR="005F569E" w:rsidRPr="005F569E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Gaobeidian Yulun Rubber Products Co., Ltd.</w:t>
            </w:r>
          </w:p>
          <w:p w14:paraId="52657105" w14:textId="35E3485B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18ADB6B1" w14:textId="7EE16952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=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 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2FDB786D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A20C7F6" w14:textId="6D7CB637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6A41BB0" w14:textId="6B6532F6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Ռետինե կոնաձև խցան 19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0C6D0F4" w14:textId="366700A6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 մեծ 20 / փոքր 15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4ECBA770" w14:textId="77777777" w:rsidR="00C61212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YL-stopper 1179</w:t>
            </w:r>
          </w:p>
          <w:p w14:paraId="75E342BC" w14:textId="77777777" w:rsidR="005F569E" w:rsidRPr="005F569E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Gaobeidian Yulun Rubber Products Co., Ltd.</w:t>
            </w:r>
          </w:p>
          <w:p w14:paraId="464B0C50" w14:textId="350B8627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48243393" w14:textId="28926E05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=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20 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77619372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909FB87" w14:textId="54AEFEB0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F034FE0" w14:textId="7DC89012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Ռետինե կոնաձև խցան 19, 1- անցքով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D1BF229" w14:textId="08ECA688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d=մեծ 20/փոքր 15, 1-անցքով d=5-6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4FB78D2D" w14:textId="77777777" w:rsidR="00C61212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YL-stopper 1189</w:t>
            </w:r>
          </w:p>
          <w:p w14:paraId="4FAFD947" w14:textId="77777777" w:rsidR="005F569E" w:rsidRPr="005F569E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Gaobeidian Yulun Rubber Products Co., Ltd.</w:t>
            </w:r>
          </w:p>
          <w:p w14:paraId="0425C1B3" w14:textId="55CE65F9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3784A959" w14:textId="5D5C7647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մեծ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20/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15, 1-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անցքով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39C92ECC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9F5975" w14:textId="70147A74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8379134" w14:textId="1AF52FCE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Եռագլուխ տանձիկ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6CA5E77" w14:textId="33F57B65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Ռետին, 3 փականով, 50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5D45F550" w14:textId="77777777" w:rsidR="00C61212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YL- Filler-1199</w:t>
            </w:r>
          </w:p>
          <w:p w14:paraId="5FE0E47D" w14:textId="77777777" w:rsidR="005F569E" w:rsidRPr="005F569E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Gaobeidian Yulun Rubber Products Co., Ltd.</w:t>
            </w:r>
          </w:p>
          <w:p w14:paraId="7C96EE9E" w14:textId="085CCD99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454D191C" w14:textId="78B39777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Ռետին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3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փականով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50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61D8625E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A5DF2C5" w14:textId="671DFF23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137541F" w14:textId="01E910A7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2A2F9F6" w14:textId="11058C92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181D8DE" w14:textId="77777777" w:rsidR="00C61212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YL-tube-11</w:t>
            </w: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9</w:t>
            </w:r>
          </w:p>
          <w:p w14:paraId="4D69A8B2" w14:textId="77777777" w:rsidR="005F569E" w:rsidRPr="005F569E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Gaobeidian Yulun Rubber Products Co., Ltd.</w:t>
            </w:r>
          </w:p>
          <w:p w14:paraId="315C1DE5" w14:textId="4684557C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35F3B7A1" w14:textId="38F65C21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6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կտրվածքի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ներքին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4D37AEA5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DC6A6A" w14:textId="00FDB989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DEB2FCF" w14:textId="05DE053E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ճկախողովակ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960717" w14:textId="770A25DC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F9EE22A" w14:textId="77777777" w:rsidR="00C61212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YL-hose1219</w:t>
            </w:r>
          </w:p>
          <w:p w14:paraId="3D575C9E" w14:textId="77777777" w:rsidR="005F569E" w:rsidRPr="005F569E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Gaobeidian Yulun Rubber Products Co., Ltd.</w:t>
            </w:r>
          </w:p>
          <w:p w14:paraId="009AF6F8" w14:textId="1CF9F91A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4013413" w14:textId="5E3925C5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կտրվածքի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ներքին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62FBBC85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078761C" w14:textId="5DF225D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857E3CB" w14:textId="63DEB9BC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վակուումային ճկախողովակ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ECAB180" w14:textId="73CC6BC8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լայնական կտրվածքի ներքին տրամագիծը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132E380" w14:textId="77777777" w:rsidR="00C61212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YL-tube-1229</w:t>
            </w:r>
          </w:p>
          <w:p w14:paraId="0B6EA82A" w14:textId="77777777" w:rsidR="005F569E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Gaobeidian Yulun Rubber Products Co., Ltd.</w:t>
            </w:r>
          </w:p>
          <w:p w14:paraId="61082B4D" w14:textId="1CECF954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117224D5" w14:textId="516AD0DB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լայնական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կտրվածքի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ներքին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7FC9DA2F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3CB3B40" w14:textId="06D69C23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6ACBB4C" w14:textId="4EA76A2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Կլայզեն ստանդարտ ապակյա կցափող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B9A4386" w14:textId="425552BE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Ստանդարտ շլիֆերով վերևում մուֆթա 14.5/ վերևում մուֆթա 14.5/ վերևում 14.5/ ներքևում մուֆթա 29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5756EE44" w14:textId="77777777" w:rsidR="00C61212" w:rsidRPr="0004740B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JN-Adapter1239</w:t>
            </w:r>
          </w:p>
          <w:p w14:paraId="6A900864" w14:textId="77777777" w:rsidR="005F569E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481D61B1" w14:textId="32B306A2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A39A05D" w14:textId="09DB36AE" w:rsidR="00C61212" w:rsidRPr="005F569E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Ստանդարտ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շլիֆերով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վերևում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մուֆթա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14.5/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վերևում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մուֆթա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14.5/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վերևում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14.5/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ներքևում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մուֆթա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29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72070FE0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8C982B" w14:textId="5A856BBC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7B67811" w14:textId="78273B2D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Ապակյա ձող խառնելու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E292B33" w14:textId="30E71718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h = 20-25 սմ, d =4-5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3342F4FD" w14:textId="77777777" w:rsidR="00C61212" w:rsidRPr="0004740B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JN-Glass Stirring Rod20</w:t>
            </w:r>
          </w:p>
          <w:p w14:paraId="588D7F84" w14:textId="77777777" w:rsidR="005F569E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LIYANG JIANGNAN LABORATROY GLASSWARE CO.,LTD</w:t>
            </w:r>
          </w:p>
          <w:p w14:paraId="7C6B034A" w14:textId="4A25D997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306A1DD4" w14:textId="63D550B8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h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2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=4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745E4A8A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C4F9453" w14:textId="080CBFC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125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3FA0E4A" w14:textId="367409F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Լաբորատոր շտատիվ (կալան) և ամրակներ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B031A6E" w14:textId="7723F59C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 երկաթ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Հիմքի չափը՝: 7.68"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 5.43" (19.5 սմ x 13.8 սմ)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Ձողի երկարությունը՝ 60 սմ/23,62», 1 x հիմք, 1 x ձող շտատիվի վրա, 1 x եռանկյունաձև սեղմիչ, 2 x անոթներ պահելու հենակներ, 3 x օղակ, 3 x խաչաձև սեղմակ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23583095" w14:textId="77777777" w:rsidR="00C61212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V-stand-1259</w:t>
            </w:r>
          </w:p>
          <w:p w14:paraId="63D58218" w14:textId="77777777" w:rsidR="005F569E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0119B6DF" w14:textId="29195A09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289325F" w14:textId="19966EDA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Նյութը՝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երկաթ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: 7.68"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5.43" (19.5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13.8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երկարությունը՝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60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/23,62», 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շտատիվի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վրա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եռանկյունաձև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սեղմիչ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անոթներ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պահելու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հենակներ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3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օղակ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3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խաչաձև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05AB22F7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F169502" w14:textId="3B9FCFB7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05F54E7" w14:textId="2EB34440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Խտաչափերի հավաքածու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4490066" w14:textId="03A49B0E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Հիդրոմետր (աէրոմետր) խտաչափ ~0.7-1.9 գ/սմ3 փաթեթը պարունակի՝ 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0.7-0.8, 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0.8-0.9,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0.9-1.0, 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1.0-1.1, 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1.1-1.2, 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1.2-1.3, 1հատ 1.3-1.4, </w:t>
            </w:r>
            <w:r w:rsidRPr="0071301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1.4-1.5, </w:t>
            </w:r>
            <w:r w:rsidRPr="0071301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1.5-1.6, </w:t>
            </w:r>
            <w:r w:rsidRPr="0071301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1.6-1.7, </w:t>
            </w:r>
            <w:r w:rsidRPr="0071301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1.7-1.8, </w:t>
            </w:r>
            <w:r w:rsidRPr="0071301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1.8-1.9 ապակյա խտաչափեր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755A9E9A" w14:textId="77777777" w:rsidR="00C61212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V-magnetic rods 1269</w:t>
            </w:r>
          </w:p>
          <w:p w14:paraId="30835E0E" w14:textId="77777777" w:rsidR="005F569E" w:rsidRPr="005F569E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2FA14B22" w14:textId="2A6FD874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9CC176A" w14:textId="26F91F2B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Հիդրոմետր (աէրոմետր) խտաչափ 0.7-1.9 գ/սմ3 փաթեթը պարունա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կում է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՝ 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0.7-0.8, 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0.8-0.9,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0.9-1.0, 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1.0-1.1, 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1.1-1.2, 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1.2-1.3, 1հատ 1.3-1.4, </w:t>
            </w:r>
            <w:r w:rsidRPr="0071301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1.4-1.5, </w:t>
            </w:r>
            <w:r w:rsidRPr="0071301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1.5-1.6, </w:t>
            </w:r>
            <w:r w:rsidRPr="0071301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1.6-1.7, </w:t>
            </w:r>
            <w:r w:rsidRPr="0071301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հատ 1.7-1.8, </w:t>
            </w:r>
            <w:r w:rsidRPr="0071301C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​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1.8-1.9 ապակյա խտաչափեր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57BB39CD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32D60F9" w14:textId="26FED170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EEDFD1C" w14:textId="062258C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Ուղղանկյուն մագնիս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B13EE0C" w14:textId="4A4AB9E6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ուղղանկյուն, 1,5/1, 5/5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4D6C38A1" w14:textId="77777777" w:rsidR="00C61212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V-magnet 1279</w:t>
            </w:r>
          </w:p>
          <w:p w14:paraId="4BC554CD" w14:textId="77777777" w:rsidR="005F569E" w:rsidRPr="005F569E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669FF1C9" w14:textId="7CBA270D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10BAB66" w14:textId="36AD128F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ուղղանկյուն, 1,5/1, 5/5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502DCF5F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8BDC79C" w14:textId="0A2204E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39F8E94" w14:textId="6F5731CD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Շպատել-գդալ մետաղական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B2D949E" w14:textId="4F462340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Շպատել՝ գդալ ծայրով, չժանգոտվող պողպատ, 150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31C8D9B3" w14:textId="77777777" w:rsidR="00C61212" w:rsidRPr="0004740B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DL-Metal spatula spoon 150</w:t>
            </w:r>
          </w:p>
          <w:p w14:paraId="3DCCC270" w14:textId="77777777" w:rsidR="005F569E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Tianjin Dongli  Teaching Instruments Co., Ltd.</w:t>
            </w:r>
          </w:p>
          <w:p w14:paraId="6EAB247F" w14:textId="1F132C89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36A417B2" w14:textId="28ADC3B4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Շպատել՝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գդալ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ծայրով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չժանգոտվող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150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5787056B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EDBD9E" w14:textId="6CC5AAE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9901842" w14:textId="4C943008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Նմուշներ այրելու գդալ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7FF8F38" w14:textId="5EA7281B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 շերեփիկ մետաղից, կոթի երկարությունը 450 մմ, գդալի տրամագիծը 10-15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59930772" w14:textId="77777777" w:rsidR="00C61212" w:rsidRPr="0004740B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DL-metal spoon</w:t>
            </w:r>
          </w:p>
          <w:p w14:paraId="7891893C" w14:textId="77777777" w:rsidR="005F569E" w:rsidRPr="005F569E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Tianjin Dongli  Teaching Instruments Co., Ltd.</w:t>
            </w:r>
          </w:p>
          <w:p w14:paraId="722618C1" w14:textId="4C9FDF7D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3A9093E8" w14:textId="47F6D3FF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Այրման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շերեփիկ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կոթի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450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գդալի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0AD6E5D2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BC02CC" w14:textId="076BA42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130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EC442A6" w14:textId="05BB0CAD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Տիգելի ունելի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A3D9B92" w14:textId="4023C79E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մետաղ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ական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221E7157" w14:textId="77777777" w:rsidR="00C61212" w:rsidRPr="0004740B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DL-Crucible holder</w:t>
            </w:r>
          </w:p>
          <w:p w14:paraId="04EEE12A" w14:textId="77777777" w:rsidR="005F569E" w:rsidRPr="005F569E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Tianjin Dongli  Teaching Instruments Co., Ltd.</w:t>
            </w:r>
          </w:p>
          <w:p w14:paraId="4885EB88" w14:textId="2C4D9E8B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4A9A2C9" w14:textId="1630A309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9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ական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199AB9FB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0C7ED6" w14:textId="2175CAB3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131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36AAB37" w14:textId="480EADC2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Ալոնժ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E371DCB" w14:textId="30946F56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Վակումային թորման համար ադապտեր,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105 աստիճան, ստանդարտ կոնուսային միացում, արտաքին՝ 14,5/ներքին՝ 29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1392066" w14:textId="77777777" w:rsidR="00C61212" w:rsidRPr="0004740B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JN-Along105</w:t>
            </w:r>
          </w:p>
          <w:p w14:paraId="4A005196" w14:textId="77777777" w:rsidR="005F569E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137ED329" w14:textId="38C8160F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03777A47" w14:textId="62EB3E6C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Վակումային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թորման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համար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ադապտեր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105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աստիճան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ստանդարտ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կոնուսային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միացում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արտաքին՝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14,5/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ներքին՝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29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3B8DF27E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54F141" w14:textId="5174419C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3B8298D" w14:textId="20AABCE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Բաժանիչ ձագար, խցանով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B1EBF05" w14:textId="2993C455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125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մլ, տեֆլոնային փականով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2D3CF1DA" w14:textId="77777777" w:rsidR="00C61212" w:rsidRPr="0004740B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JN-Separating funnel125</w:t>
            </w:r>
          </w:p>
          <w:p w14:paraId="0426D2AF" w14:textId="77777777" w:rsidR="005F569E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0592F085" w14:textId="6F0315F0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7121DFA7" w14:textId="75C6B13D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125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տեֆլոնային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փականով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7345B8FA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4331F47" w14:textId="3499B2B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843C37B" w14:textId="32A0CBD9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AAF139B" w14:textId="21DC5F59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Պլաստիկից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d = 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30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գլան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6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 գլանի տրամագիծը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E3F22DC" w14:textId="77777777" w:rsidR="00C61212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V-Plastic funnel 5</w:t>
            </w:r>
          </w:p>
          <w:p w14:paraId="73BC1230" w14:textId="77777777" w:rsidR="005F569E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59901DEA" w14:textId="646D85E1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08D87679" w14:textId="628A629A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Պլաստիկից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5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30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գլան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6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 գլանի տրամագիծը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034A7A6B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73EF50F" w14:textId="7CE992C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54C11D3" w14:textId="6006660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254892B" w14:textId="15698F55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d = 10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40 մմ գլան, 6 մմ-գլանի տրամագիծը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138C560D" w14:textId="77777777" w:rsidR="00C61212" w:rsidRPr="0004740B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JN-Funnel10</w:t>
            </w:r>
          </w:p>
          <w:p w14:paraId="09CDDE22" w14:textId="77777777" w:rsidR="005F569E" w:rsidRPr="005F569E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101F1555" w14:textId="539B5F72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13822823" w14:textId="69240C84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10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40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գլան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6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գլանի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787EB4EC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55FAB30" w14:textId="2B2CD78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2372A20" w14:textId="72AC2402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Ձագար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957F7BA" w14:textId="601589BB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d = 5±1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սմ, 30 մմ գլան, 4 մմ-գլանի տրամագիծը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505E282C" w14:textId="77777777" w:rsidR="00C61212" w:rsidRPr="0004740B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JN-Funnel</w:t>
            </w:r>
            <w:r w:rsidRPr="0004740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  <w:p w14:paraId="4737FC72" w14:textId="77777777" w:rsidR="005F569E" w:rsidRPr="005F569E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2EC755D7" w14:textId="257C2C27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3034E695" w14:textId="270113F9" w:rsidR="00C61212" w:rsidRPr="005F569E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5±1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30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գլան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4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գլանի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F569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16A6351E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E9407E5" w14:textId="181132C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FFFD0A1" w14:textId="230351A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ձագար № 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3F394AB" w14:textId="67EE8E26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Տարողությունը 50 մլ, վերին Ø 60 մմ, ստորին Ø 15 մմ, անցքեր Ø 1,25 մմ, h=100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2D268D7E" w14:textId="77777777" w:rsidR="00C61212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V-FunnelBookner's Funnel #1Mortar and pestle 150</w:t>
            </w:r>
          </w:p>
          <w:p w14:paraId="3B0EF656" w14:textId="77777777" w:rsidR="005F569E" w:rsidRPr="005F569E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729B386A" w14:textId="235B95A3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47D0219C" w14:textId="6F680023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Տարողությունը 50 մլ, վերին Ø 60 մմ, ստորին Ø 15 մմ, անցքեր Ø 1,25 մմ, h=100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14B3EB67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546EF2" w14:textId="60EEB757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B312FA1" w14:textId="2D192914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Բյուրետ տեֆլոնային փականով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8FCF4AC" w14:textId="5B17DA1C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401C886A" w14:textId="77777777" w:rsidR="00C61212" w:rsidRPr="0004740B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JN-PTFE stopcock funnel25</w:t>
            </w:r>
          </w:p>
          <w:p w14:paraId="21AA0ED8" w14:textId="77777777" w:rsidR="005F569E" w:rsidRPr="005F569E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LIYANG JIANGNAN LABORATROY GLASSWARE CO.,LTD</w:t>
            </w:r>
          </w:p>
          <w:p w14:paraId="1B436BBD" w14:textId="58B605F1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0488F1E1" w14:textId="03DA1FE7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25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524061" w14:paraId="6F210EFE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9D1288" w14:textId="443936A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138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FDCD6ED" w14:textId="21AF0B60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Բյուխների կոլբ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62E350B" w14:textId="5F6FE513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500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322A5775" w14:textId="77777777" w:rsidR="00C61212" w:rsidRPr="0004740B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JN-Buchner flask500</w:t>
            </w:r>
          </w:p>
          <w:p w14:paraId="1D69F541" w14:textId="77777777" w:rsidR="005F569E" w:rsidRPr="005F569E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35B58CB0" w14:textId="61F759E6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10E2FD6E" w14:textId="620684A8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500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2828C863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B1895A" w14:textId="2F2868A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5EF2234" w14:textId="19AD47BC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 մազական խողովակներ ՆՇՔ-ի համար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1FFFCEE" w14:textId="1A7295A5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Կապիլյարային ապակյա խողովակ նմուշների համար, երկարությունը՝ 100 մմ, ներքին տրամագիծը (ID)՝ 0.3 մմ, արտաքին տրամագիծը (OD)՝ 0.5 մմ, մեկ փաթեթում 1000 հատ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7AFB3528" w14:textId="77777777" w:rsidR="00C61212" w:rsidRPr="006C5B78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V-TLC-1399</w:t>
            </w:r>
          </w:p>
          <w:p w14:paraId="44BFE95C" w14:textId="77777777" w:rsidR="005F569E" w:rsidRPr="005F569E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349720B6" w14:textId="73E27854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4CEAF53" w14:textId="2F1C1386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Կապիլյարային ապակյա խողովակ նմուշների համար, երկարությունը՝ 100 մմ, ներքին տրամագիծը (ID)՝ 0.3 մմ, արտաքին տրամագիծը (OD)՝ 0.5 մմ, մեկ փաթեթում 1000 հատ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6C5B78" w14:paraId="26FA0031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A4312C3" w14:textId="10FA611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A337CAF" w14:textId="5A7A961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Գազատար ապակե խողովակների հավաքածու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443281B" w14:textId="66F42C98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ներառում է՝ խողովակների արտաքին տրամագիծը d =5.0-5.5 մմ, 1 x կարճ ուղիղ խողովակ 70մմ; 1 x երկար ուղիղ խողովակ 170մմ; 1 x ուղանկյոըն ծնկաձև խողովակ 160մմ և 60մմ; 1 x ուղանկյուն ծնկաձև խողովակ 60մմ և 60մմ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5E6F5766" w14:textId="77777777" w:rsidR="00C61212" w:rsidRPr="0004740B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 Delivery Tube Kit</w:t>
            </w:r>
          </w:p>
          <w:p w14:paraId="39FE1971" w14:textId="77777777" w:rsidR="005F569E" w:rsidRPr="005F569E" w:rsidRDefault="005F569E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0F66682E" w14:textId="7790359E" w:rsidR="005F569E" w:rsidRPr="005F569E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66B7746A" w14:textId="4B3986C5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ներառում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է՝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խողովակների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արտաքին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=5.0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կարճ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խողովակ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70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; 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խողովակ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170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; 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ուղանկյոըն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ծնկաձև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խողովակ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160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60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; 1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ուղանկյուն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ծնկաձև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խողովակ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60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և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60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3AFE0E34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CF2E2E" w14:textId="34D3182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12B8E06" w14:textId="0423CC4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EF46AED" w14:textId="7822AA2C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50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5E83F5BE" w14:textId="77777777" w:rsidR="00C61212" w:rsidRPr="006C5B78" w:rsidRDefault="00F7436B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436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V-Plastic Bottles50</w:t>
            </w:r>
          </w:p>
          <w:p w14:paraId="07775A29" w14:textId="77777777" w:rsidR="00F7436B" w:rsidRPr="005F569E" w:rsidRDefault="00F7436B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71B6CB8E" w14:textId="5A0EDC65" w:rsidR="00F7436B" w:rsidRPr="00F7436B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0CABEF0A" w14:textId="3AE23EFE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50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F7436B" w14:paraId="72CB1DDE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4B633B2" w14:textId="1AFA2F7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CE9ECFC" w14:textId="221BB15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Պլաստիկե տարա կափարիչով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53557AA" w14:textId="229A0AB2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 պտուտակավոր կափարիչով, 100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0A645C1F" w14:textId="77777777" w:rsidR="00C61212" w:rsidRPr="006C5B78" w:rsidRDefault="00F7436B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436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V-Plastic Bottles</w:t>
            </w:r>
            <w:r w:rsidRPr="006C5B7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</w:t>
            </w:r>
          </w:p>
          <w:p w14:paraId="472ED8BE" w14:textId="77777777" w:rsidR="00F7436B" w:rsidRPr="005F569E" w:rsidRDefault="00F7436B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3A70DF9D" w14:textId="0729F379" w:rsidR="00F7436B" w:rsidRPr="00F7436B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173F4F1F" w14:textId="14976CAB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պտուտակավոր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կափարիչով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100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68811E1A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EF9330A" w14:textId="2F85DC1E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927BCA9" w14:textId="46D5E8D4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Լվացման շիշ, պլաստկից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47D5172" w14:textId="3DA1BF41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268B9786" w14:textId="77777777" w:rsidR="00C61212" w:rsidRPr="006C5B78" w:rsidRDefault="00F7436B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436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V-washbottle 500</w:t>
            </w:r>
          </w:p>
          <w:p w14:paraId="5440ABFF" w14:textId="77777777" w:rsidR="00F7436B" w:rsidRPr="005F569E" w:rsidRDefault="00F7436B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66AA6924" w14:textId="7154A1BF" w:rsidR="00F7436B" w:rsidRPr="00F7436B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3290650B" w14:textId="1030A029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500 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6C5B78" w14:paraId="01E07B09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53E8E51" w14:textId="1C12621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144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BE68914" w14:textId="6D17E13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Չափիչ գլան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B2114EF" w14:textId="77777777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 մլ</w:t>
            </w:r>
          </w:p>
          <w:p w14:paraId="26257AF7" w14:textId="6F2D091C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Բարձրություն` 150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5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Տրամագիծը` 10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87059D6" w14:textId="77777777" w:rsidR="00C61212" w:rsidRPr="0004740B" w:rsidRDefault="00F7436B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436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JN-cylinder10</w:t>
            </w:r>
          </w:p>
          <w:p w14:paraId="393352DD" w14:textId="77777777" w:rsidR="00F7436B" w:rsidRPr="005F569E" w:rsidRDefault="00F7436B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06EB2023" w14:textId="6F6E2832" w:rsidR="00F7436B" w:rsidRPr="00F7436B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347CF5AD" w14:textId="77777777" w:rsidR="00C61212" w:rsidRPr="0071301C" w:rsidRDefault="00C61212" w:rsidP="00D67D06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10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</w:p>
          <w:p w14:paraId="053CA05B" w14:textId="38E9AAD7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Բարձրություն` 150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5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Տրամագիծը` 10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2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6C5B78" w14:paraId="1B21309A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2C9B1D" w14:textId="3E3D75D4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347941B" w14:textId="2458F0A3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Պետրիի թաս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C09B14A" w14:textId="3DB044BD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Ապակուց, 100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18954CD8" w14:textId="77777777" w:rsidR="00C61212" w:rsidRPr="0004740B" w:rsidRDefault="00F7436B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436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JN-Petridish 100</w:t>
            </w:r>
          </w:p>
          <w:p w14:paraId="32B1BC55" w14:textId="77777777" w:rsidR="00F7436B" w:rsidRPr="005F569E" w:rsidRDefault="00F7436B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LIYANG JIANGNAN LABORATROY GLASSWARE CO.,LTD</w:t>
            </w:r>
          </w:p>
          <w:p w14:paraId="7AE349C8" w14:textId="180073BE" w:rsidR="00F7436B" w:rsidRPr="00F7436B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7C927F0E" w14:textId="774BCE66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Ապակուց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100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*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6EE0AC11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3F0072" w14:textId="64F40321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C00D2B4" w14:textId="3C2829F7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Թաս գոլորշիացման համար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A0338F" w14:textId="586BA2AB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Ճենապակյա, 100մլ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Տրամագիծը` 90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5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Բարձրությունը` 35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291CE50F" w14:textId="77777777" w:rsidR="00C61212" w:rsidRPr="006C5B78" w:rsidRDefault="00F7436B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436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V-Ceramic cup for evaporation 100</w:t>
            </w:r>
          </w:p>
          <w:p w14:paraId="548C274C" w14:textId="77777777" w:rsidR="00446E7F" w:rsidRPr="005F569E" w:rsidRDefault="00446E7F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0AE6CBA5" w14:textId="7008EBB0" w:rsidR="00446E7F" w:rsidRPr="00446E7F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31F327C" w14:textId="323A0628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Ճենապակյա, 100մլ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Տրամագիծը` 90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5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Բարձրությունը` 35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3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6CC90C63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976C807" w14:textId="7376A569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CE4A9BB" w14:textId="111ADBB9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N3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B504812" w14:textId="215B0676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կափարիչով, ~18 մլ, d=35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5F97D9DD" w14:textId="77777777" w:rsidR="00C61212" w:rsidRPr="006C5B78" w:rsidRDefault="00F7436B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F7436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V-Crucible 147</w:t>
            </w:r>
          </w:p>
          <w:p w14:paraId="5F8DE613" w14:textId="77777777" w:rsidR="00446E7F" w:rsidRPr="005F569E" w:rsidRDefault="00446E7F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41E9ABE9" w14:textId="2146C3F0" w:rsidR="00446E7F" w:rsidRPr="00446E7F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3C74ED86" w14:textId="7AFA45AB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Ճենապակյա տիգել կափարիչով, 18 մլ, d=35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4C72DE46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285099" w14:textId="58C2CD0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EA8CB82" w14:textId="093876B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«Ունիսեքս» լաբորատոր խալաթներ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C941079" w14:textId="56552CFF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չափերի  ~ XS-15%, S-25%, M-30%, L-25%, XL-5%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03D8CBB4" w14:textId="77777777" w:rsidR="00C61212" w:rsidRPr="006C5B78" w:rsidRDefault="00446E7F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6E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V-coat lab01489</w:t>
            </w:r>
          </w:p>
          <w:p w14:paraId="2F0B637A" w14:textId="77777777" w:rsidR="00446E7F" w:rsidRPr="005F569E" w:rsidRDefault="00446E7F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7748A80D" w14:textId="2824DC3A" w:rsidR="00446E7F" w:rsidRPr="00446E7F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39640078" w14:textId="6E4FAE66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չափերի   XS-15%, S-25%, M-30%, L-25%, XL-5%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6C5B78" w14:paraId="6374F12D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9547421" w14:textId="0F6A55DE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7F7E603" w14:textId="53231A2F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Պլանշետ փոսիկներով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C3FDAA0" w14:textId="7F223CB9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Well plates 0.2 մլ 10/10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24D6DFC7" w14:textId="77777777" w:rsidR="00C61212" w:rsidRDefault="00446E7F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6E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U- pMulti-dish 10*10</w:t>
            </w:r>
          </w:p>
          <w:p w14:paraId="529DF6B7" w14:textId="77777777" w:rsidR="00446E7F" w:rsidRPr="006C5B78" w:rsidRDefault="00446E7F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6E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Nantong United Laboratory Equipment Co.,Ltd</w:t>
            </w:r>
          </w:p>
          <w:p w14:paraId="68B32EA6" w14:textId="32D7918D" w:rsidR="00446E7F" w:rsidRPr="00446E7F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3D118054" w14:textId="4444741D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Well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plates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0.2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մլ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10/10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6C5B78" w14:paraId="16CABC62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888258" w14:textId="6142D69D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9FD143B" w14:textId="3ECF5585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Նատրիումի քլորիդի մոդել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CFDDFFF" w14:textId="1FE02498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Պլաստիկ, պարունակությունը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•13 նատրիում,մոխրագույն, տրամագիծը 23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14 քլոր, կանաչ,տրամագիծը 32 մմ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54 մոխրագույն, միջին կապեր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1CFE6AB7" w14:textId="77777777" w:rsidR="00C61212" w:rsidRDefault="00446E7F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6E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QH-QH-Molecular Models Kit1509</w:t>
            </w:r>
          </w:p>
          <w:p w14:paraId="5C3F40D7" w14:textId="77777777" w:rsidR="00446E7F" w:rsidRPr="006C5B78" w:rsidRDefault="00446E7F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6E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QINGHUA SCIENCE &amp; EDUCATION EQUIPMENT CO.,LTD.</w:t>
            </w:r>
          </w:p>
          <w:p w14:paraId="5286F4D4" w14:textId="12F78D04" w:rsidR="00446E7F" w:rsidRPr="00446E7F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1E6B55E4" w14:textId="11274CC9" w:rsidR="00C61212" w:rsidRPr="006C5B78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Պլաստիկ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պարունակությունը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•13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նատրիում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մոխրագույն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23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14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քլոր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կանաչ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32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54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մոխրագույն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կապեր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Արտադրողից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երաշխիքային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նամակ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6C5B7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</w:tbl>
    <w:p w14:paraId="06F8140D" w14:textId="7625D9C9" w:rsidR="00524061" w:rsidRDefault="00524061">
      <w:r>
        <w:br w:type="page"/>
      </w:r>
    </w:p>
    <w:p w14:paraId="2520F486" w14:textId="7C517FEF" w:rsidR="00524061" w:rsidRDefault="00524061"/>
    <w:p w14:paraId="5DA5EA0F" w14:textId="41113391" w:rsidR="00524061" w:rsidRDefault="00524061"/>
    <w:p w14:paraId="4BF40DA7" w14:textId="77777777" w:rsidR="00524061" w:rsidRDefault="00524061"/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588"/>
        <w:gridCol w:w="3827"/>
        <w:gridCol w:w="3113"/>
        <w:gridCol w:w="6095"/>
      </w:tblGrid>
      <w:tr w:rsidR="00C61212" w:rsidRPr="0071301C" w14:paraId="514DF2AA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5C55585" w14:textId="14EDEF0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151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E6EB07F" w14:textId="59ABB50A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սեղմակներ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775E888" w14:textId="4984540A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16AWG1.27, քառակուսի, 10A փափուկ սիլիկոնային լարեր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065747C0" w14:textId="77777777" w:rsidR="00C61212" w:rsidRPr="006C5B78" w:rsidRDefault="00446E7F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6E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V-Crocodile Clip1519</w:t>
            </w:r>
          </w:p>
          <w:p w14:paraId="5D683457" w14:textId="77777777" w:rsidR="00446E7F" w:rsidRPr="005F569E" w:rsidRDefault="00446E7F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71666E90" w14:textId="3DE98E2C" w:rsidR="00446E7F" w:rsidRPr="00446E7F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01AC7D42" w14:textId="2BB9831A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«Կոկորդիլոս» տիպի 16AWG1.27, քառակուսի, 10A փափուկ սիլիկոնային լարեր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31E12101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F46D53C" w14:textId="29A2E38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B6F3137" w14:textId="40BFDE4D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Սիլիկոնային մեկուսիչներով լարեր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3C003B0" w14:textId="30428DE0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5 հատ տարբեր գույնի, 28AWG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  <w:tc>
          <w:tcPr>
            <w:tcW w:w="3113" w:type="dxa"/>
            <w:vAlign w:val="center"/>
          </w:tcPr>
          <w:p w14:paraId="6CF514D3" w14:textId="77777777" w:rsidR="00C61212" w:rsidRPr="006C5B78" w:rsidRDefault="00446E7F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6E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V-lead 1529</w:t>
            </w:r>
          </w:p>
          <w:p w14:paraId="112CC6D6" w14:textId="77777777" w:rsidR="00446E7F" w:rsidRPr="005F569E" w:rsidRDefault="00446E7F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285A68C1" w14:textId="43FFFEE8" w:rsidR="00446E7F" w:rsidRPr="00446E7F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2F718AA8" w14:textId="06E74C3F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5 հատ տարբեր գույնի, 28AWG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</w:p>
        </w:tc>
      </w:tr>
      <w:tr w:rsidR="00C61212" w:rsidRPr="0071301C" w14:paraId="3D020FA5" w14:textId="77777777" w:rsidTr="005240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483A93" w14:textId="1633BA6B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3FBFBA2" w14:textId="1CC644FD" w:rsidR="00C61212" w:rsidRPr="0071301C" w:rsidRDefault="00C61212" w:rsidP="00C61212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Սպասքի չորանոց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4F154B6" w14:textId="38356064" w:rsidR="00C61212" w:rsidRPr="0071301C" w:rsidRDefault="00C61212" w:rsidP="00C61212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Խոհանոցի, մեկ հարկանի, մեծ (47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9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10%), պլաստիկ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113" w:type="dxa"/>
            <w:vAlign w:val="center"/>
          </w:tcPr>
          <w:p w14:paraId="5A714CB0" w14:textId="77777777" w:rsidR="00C61212" w:rsidRPr="006C5B78" w:rsidRDefault="00446E7F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6E7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V-Dish drying board-1539</w:t>
            </w:r>
          </w:p>
          <w:p w14:paraId="4797E61C" w14:textId="77777777" w:rsidR="00446E7F" w:rsidRPr="005F569E" w:rsidRDefault="00446E7F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F569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VIEWSTAR INT’L CO., LIMITED</w:t>
            </w:r>
          </w:p>
          <w:p w14:paraId="294BA24F" w14:textId="4EE2EAB7" w:rsidR="00446E7F" w:rsidRPr="00446E7F" w:rsidRDefault="007337F5" w:rsidP="0004740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Չինաստան</w:t>
            </w:r>
          </w:p>
        </w:tc>
        <w:tc>
          <w:tcPr>
            <w:tcW w:w="6095" w:type="dxa"/>
            <w:vAlign w:val="center"/>
          </w:tcPr>
          <w:p w14:paraId="559E8285" w14:textId="7264D185" w:rsidR="00C61212" w:rsidRPr="0071301C" w:rsidRDefault="00C61212" w:rsidP="00D67D0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Խոհանոցի, մեկ հարկանի, մեծ (47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9 սմ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±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10%), պլաստիկ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Չի պահանջվում</w:t>
            </w:r>
            <w:r w:rsidRPr="007130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4053BA3D" w14:textId="277C37D2" w:rsidR="00C92727" w:rsidRPr="0071301C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63763C1E" w14:textId="49ED3A04" w:rsidR="00AD67C0" w:rsidRPr="0071301C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CD7939B" w14:textId="77777777" w:rsidR="00AD67C0" w:rsidRPr="0071301C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  <w:bookmarkStart w:id="0" w:name="_GoBack"/>
      <w:bookmarkEnd w:id="0"/>
    </w:p>
    <w:sectPr w:rsidR="00AD67C0" w:rsidRPr="0071301C" w:rsidSect="0004740B">
      <w:pgSz w:w="16838" w:h="11906" w:orient="landscape"/>
      <w:pgMar w:top="426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44E"/>
    <w:rsid w:val="00000783"/>
    <w:rsid w:val="00005C42"/>
    <w:rsid w:val="000436FB"/>
    <w:rsid w:val="0004740B"/>
    <w:rsid w:val="00050657"/>
    <w:rsid w:val="000638D9"/>
    <w:rsid w:val="000A6FDD"/>
    <w:rsid w:val="000D74C6"/>
    <w:rsid w:val="000F4761"/>
    <w:rsid w:val="00153216"/>
    <w:rsid w:val="0016388F"/>
    <w:rsid w:val="00171276"/>
    <w:rsid w:val="00191C61"/>
    <w:rsid w:val="002021EC"/>
    <w:rsid w:val="00267202"/>
    <w:rsid w:val="0032568E"/>
    <w:rsid w:val="00345F53"/>
    <w:rsid w:val="00394722"/>
    <w:rsid w:val="003A5092"/>
    <w:rsid w:val="003B3D0C"/>
    <w:rsid w:val="003D35AE"/>
    <w:rsid w:val="00432F49"/>
    <w:rsid w:val="00446E7F"/>
    <w:rsid w:val="004B645D"/>
    <w:rsid w:val="004C4279"/>
    <w:rsid w:val="004F7694"/>
    <w:rsid w:val="00524061"/>
    <w:rsid w:val="00526E20"/>
    <w:rsid w:val="0059505B"/>
    <w:rsid w:val="005A5C41"/>
    <w:rsid w:val="005B4C2F"/>
    <w:rsid w:val="005C7814"/>
    <w:rsid w:val="005F569E"/>
    <w:rsid w:val="005F65E3"/>
    <w:rsid w:val="00610FB5"/>
    <w:rsid w:val="0063162E"/>
    <w:rsid w:val="00693308"/>
    <w:rsid w:val="006C5B78"/>
    <w:rsid w:val="0071301C"/>
    <w:rsid w:val="007150E8"/>
    <w:rsid w:val="00727BE3"/>
    <w:rsid w:val="007337F5"/>
    <w:rsid w:val="007B06B5"/>
    <w:rsid w:val="007B14A6"/>
    <w:rsid w:val="008220BD"/>
    <w:rsid w:val="008375D6"/>
    <w:rsid w:val="00884F85"/>
    <w:rsid w:val="008A1BFF"/>
    <w:rsid w:val="008B0A41"/>
    <w:rsid w:val="008D244E"/>
    <w:rsid w:val="008D582D"/>
    <w:rsid w:val="008D6753"/>
    <w:rsid w:val="008D6B95"/>
    <w:rsid w:val="00931A80"/>
    <w:rsid w:val="00945E5A"/>
    <w:rsid w:val="00956AA6"/>
    <w:rsid w:val="009A075C"/>
    <w:rsid w:val="009C0D20"/>
    <w:rsid w:val="009E1E9F"/>
    <w:rsid w:val="00AD48D5"/>
    <w:rsid w:val="00AD67C0"/>
    <w:rsid w:val="00AD782A"/>
    <w:rsid w:val="00B755A4"/>
    <w:rsid w:val="00B906FE"/>
    <w:rsid w:val="00BA072F"/>
    <w:rsid w:val="00BB178E"/>
    <w:rsid w:val="00BE1939"/>
    <w:rsid w:val="00BE405D"/>
    <w:rsid w:val="00C20991"/>
    <w:rsid w:val="00C23468"/>
    <w:rsid w:val="00C32B24"/>
    <w:rsid w:val="00C61212"/>
    <w:rsid w:val="00C92727"/>
    <w:rsid w:val="00C96F25"/>
    <w:rsid w:val="00CC0014"/>
    <w:rsid w:val="00D04C9A"/>
    <w:rsid w:val="00D12C01"/>
    <w:rsid w:val="00D30C59"/>
    <w:rsid w:val="00D4375D"/>
    <w:rsid w:val="00D449CA"/>
    <w:rsid w:val="00D67D06"/>
    <w:rsid w:val="00DA44A1"/>
    <w:rsid w:val="00DA47F1"/>
    <w:rsid w:val="00DC0A7B"/>
    <w:rsid w:val="00DD381E"/>
    <w:rsid w:val="00DE6812"/>
    <w:rsid w:val="00E010F9"/>
    <w:rsid w:val="00E13F9E"/>
    <w:rsid w:val="00E533C3"/>
    <w:rsid w:val="00E80AD3"/>
    <w:rsid w:val="00E965C5"/>
    <w:rsid w:val="00EC45EF"/>
    <w:rsid w:val="00F07AB5"/>
    <w:rsid w:val="00F26F6B"/>
    <w:rsid w:val="00F4562C"/>
    <w:rsid w:val="00F7436B"/>
    <w:rsid w:val="00F96232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FB5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2C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64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610FB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12C0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645D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00829-ACE8-4948-BA5C-5D211AAF2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11407</Words>
  <Characters>65025</Characters>
  <Application>Microsoft Office Word</Application>
  <DocSecurity>0</DocSecurity>
  <Lines>541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Admin</cp:lastModifiedBy>
  <cp:revision>28</cp:revision>
  <cp:lastPrinted>2025-09-20T12:57:00Z</cp:lastPrinted>
  <dcterms:created xsi:type="dcterms:W3CDTF">2025-09-19T17:34:00Z</dcterms:created>
  <dcterms:modified xsi:type="dcterms:W3CDTF">2025-09-21T08:05:00Z</dcterms:modified>
</cp:coreProperties>
</file>